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93" w:rsidRPr="00AA54F6" w:rsidRDefault="00777D64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  <w:bookmarkStart w:id="0" w:name="_GoBack"/>
      <w:bookmarkEnd w:id="0"/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¿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QU</w:t>
      </w: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É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H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A</w:t>
      </w: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C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ER CO</w:t>
      </w: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N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SU C</w:t>
      </w: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UE</w:t>
      </w:r>
      <w:r w:rsidR="00326E93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RPO?</w:t>
      </w:r>
    </w:p>
    <w:p w:rsidR="003645DB" w:rsidRPr="00AA54F6" w:rsidRDefault="003645DB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</w:p>
    <w:p w:rsidR="00FD5739" w:rsidRPr="00742058" w:rsidRDefault="00FD5739" w:rsidP="00777D64">
      <w:pPr>
        <w:jc w:val="both"/>
        <w:rPr>
          <w:rFonts w:ascii="Times New Roman" w:hAnsi="Times New Roman" w:cs="Times New Roman"/>
        </w:rPr>
      </w:pPr>
      <w:r w:rsidRPr="00742058">
        <w:rPr>
          <w:rFonts w:ascii="Times New Roman" w:hAnsi="Times New Roman" w:cs="Times New Roman"/>
        </w:rPr>
        <w:t>Sérgio de Mattos</w:t>
      </w:r>
    </w:p>
    <w:p w:rsidR="00FD5739" w:rsidRPr="00742058" w:rsidRDefault="00FD5739" w:rsidP="00777D64">
      <w:pPr>
        <w:jc w:val="both"/>
        <w:rPr>
          <w:rFonts w:ascii="Times New Roman" w:hAnsi="Times New Roman" w:cs="Times New Roman"/>
        </w:rPr>
      </w:pPr>
    </w:p>
    <w:p w:rsidR="00FD5739" w:rsidRPr="00742058" w:rsidRDefault="00FD5739" w:rsidP="00777D64">
      <w:pPr>
        <w:jc w:val="both"/>
        <w:rPr>
          <w:rFonts w:ascii="Times New Roman" w:hAnsi="Times New Roman" w:cs="Times New Roman"/>
        </w:rPr>
      </w:pPr>
      <w:r w:rsidRPr="00742058">
        <w:rPr>
          <w:rFonts w:ascii="Times New Roman" w:hAnsi="Times New Roman" w:cs="Times New Roman"/>
        </w:rPr>
        <w:t xml:space="preserve">Adriana </w:t>
      </w:r>
      <w:proofErr w:type="spellStart"/>
      <w:r w:rsidRPr="00742058">
        <w:rPr>
          <w:rFonts w:ascii="Times New Roman" w:hAnsi="Times New Roman" w:cs="Times New Roman"/>
        </w:rPr>
        <w:t>Vitta</w:t>
      </w:r>
      <w:proofErr w:type="spellEnd"/>
      <w:r w:rsidRPr="00742058">
        <w:rPr>
          <w:rFonts w:ascii="Times New Roman" w:hAnsi="Times New Roman" w:cs="Times New Roman"/>
        </w:rPr>
        <w:t xml:space="preserve">, Alexandre Barbosa, Carlos Augusto </w:t>
      </w:r>
      <w:proofErr w:type="spellStart"/>
      <w:r w:rsidRPr="00742058">
        <w:rPr>
          <w:rFonts w:ascii="Times New Roman" w:hAnsi="Times New Roman" w:cs="Times New Roman"/>
        </w:rPr>
        <w:t>Nicéas</w:t>
      </w:r>
      <w:proofErr w:type="spellEnd"/>
      <w:r w:rsidRPr="00742058">
        <w:rPr>
          <w:rFonts w:ascii="Times New Roman" w:hAnsi="Times New Roman" w:cs="Times New Roman"/>
        </w:rPr>
        <w:t xml:space="preserve">, Cristiane Barreto, </w:t>
      </w:r>
      <w:proofErr w:type="spellStart"/>
      <w:r w:rsidRPr="00742058">
        <w:rPr>
          <w:rFonts w:ascii="Times New Roman" w:hAnsi="Times New Roman" w:cs="Times New Roman"/>
        </w:rPr>
        <w:t>Cleyton</w:t>
      </w:r>
      <w:proofErr w:type="spellEnd"/>
      <w:r w:rsidRPr="00742058">
        <w:rPr>
          <w:rFonts w:ascii="Times New Roman" w:hAnsi="Times New Roman" w:cs="Times New Roman"/>
        </w:rPr>
        <w:t xml:space="preserve"> Andrade, </w:t>
      </w:r>
      <w:proofErr w:type="spellStart"/>
      <w:r w:rsidRPr="00742058">
        <w:rPr>
          <w:rFonts w:ascii="Times New Roman" w:hAnsi="Times New Roman" w:cs="Times New Roman"/>
        </w:rPr>
        <w:t>Ednéi</w:t>
      </w:r>
      <w:proofErr w:type="spellEnd"/>
      <w:r w:rsidRPr="00742058">
        <w:rPr>
          <w:rFonts w:ascii="Times New Roman" w:hAnsi="Times New Roman" w:cs="Times New Roman"/>
        </w:rPr>
        <w:t xml:space="preserve"> Soares, Gilson </w:t>
      </w:r>
      <w:proofErr w:type="spellStart"/>
      <w:r w:rsidRPr="00742058">
        <w:rPr>
          <w:rFonts w:ascii="Times New Roman" w:hAnsi="Times New Roman" w:cs="Times New Roman"/>
        </w:rPr>
        <w:t>Yannini</w:t>
      </w:r>
      <w:proofErr w:type="spellEnd"/>
      <w:r w:rsidRPr="00742058">
        <w:rPr>
          <w:rFonts w:ascii="Times New Roman" w:hAnsi="Times New Roman" w:cs="Times New Roman"/>
        </w:rPr>
        <w:t xml:space="preserve">, </w:t>
      </w:r>
      <w:proofErr w:type="spellStart"/>
      <w:r w:rsidRPr="00742058">
        <w:rPr>
          <w:rFonts w:ascii="Times New Roman" w:hAnsi="Times New Roman" w:cs="Times New Roman"/>
        </w:rPr>
        <w:t>Irenne</w:t>
      </w:r>
      <w:proofErr w:type="spellEnd"/>
      <w:r w:rsidRPr="00742058">
        <w:rPr>
          <w:rFonts w:ascii="Times New Roman" w:hAnsi="Times New Roman" w:cs="Times New Roman"/>
        </w:rPr>
        <w:t xml:space="preserve"> Leonor </w:t>
      </w:r>
      <w:proofErr w:type="spellStart"/>
      <w:r w:rsidRPr="00742058">
        <w:rPr>
          <w:rFonts w:ascii="Times New Roman" w:hAnsi="Times New Roman" w:cs="Times New Roman"/>
        </w:rPr>
        <w:t>Accarine</w:t>
      </w:r>
      <w:proofErr w:type="spellEnd"/>
      <w:r w:rsidRPr="00742058">
        <w:rPr>
          <w:rFonts w:ascii="Times New Roman" w:hAnsi="Times New Roman" w:cs="Times New Roman"/>
        </w:rPr>
        <w:t xml:space="preserve">, </w:t>
      </w:r>
      <w:proofErr w:type="spellStart"/>
      <w:r w:rsidRPr="00742058">
        <w:rPr>
          <w:rFonts w:ascii="Times New Roman" w:hAnsi="Times New Roman" w:cs="Times New Roman"/>
        </w:rPr>
        <w:t>Musso</w:t>
      </w:r>
      <w:proofErr w:type="spellEnd"/>
      <w:r w:rsidRPr="00742058">
        <w:rPr>
          <w:rFonts w:ascii="Times New Roman" w:hAnsi="Times New Roman" w:cs="Times New Roman"/>
        </w:rPr>
        <w:t xml:space="preserve"> Greco, Paula Duarte</w:t>
      </w:r>
    </w:p>
    <w:p w:rsidR="003645DB" w:rsidRPr="00742058" w:rsidRDefault="003645DB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:rsidR="00056311" w:rsidRPr="00742058" w:rsidRDefault="00056311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</w:rPr>
      </w:pPr>
    </w:p>
    <w:p w:rsidR="00E709AF" w:rsidRPr="00AA54F6" w:rsidRDefault="00FC6019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Problema</w:t>
      </w:r>
    </w:p>
    <w:p w:rsidR="00056311" w:rsidRPr="00AA54F6" w:rsidRDefault="0005631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FC6019" w:rsidRPr="00AA54F6" w:rsidRDefault="00777D64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¿Cómo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se constr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uye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un cuerpo hoy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? </w:t>
      </w:r>
    </w:p>
    <w:p w:rsidR="00FC6019" w:rsidRPr="00AA54F6" w:rsidRDefault="00777D64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rpo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queda en evidencia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en la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últim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en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señanza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Lacan; no se goza 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in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Aun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así</w:t>
      </w:r>
      <w:r w:rsidR="00031A6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e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981A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“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Adiós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981A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”,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Le Breton cita </w:t>
      </w:r>
      <w:proofErr w:type="spellStart"/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Stelarc</w:t>
      </w:r>
      <w:proofErr w:type="spellEnd"/>
      <w:r w:rsidR="0005631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: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es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obsoleto,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es</w:t>
      </w:r>
      <w:r w:rsidR="00E71887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urgente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librarse</w:t>
      </w:r>
      <w:r w:rsidR="00E71887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de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é</w:t>
      </w:r>
      <w:r w:rsidR="00E71887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l</w:t>
      </w:r>
      <w:r w:rsidR="00FF0E5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o</w:t>
      </w:r>
      <w:r w:rsidR="00981A5E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="00FF0E5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empare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j</w:t>
      </w:r>
      <w:r w:rsidR="00FF0E5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a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r</w:t>
      </w:r>
      <w:r w:rsidR="00FF0E5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lo co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n</w:t>
      </w:r>
      <w:r w:rsidR="00FF0E5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tecnologías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y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experiencias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extremas pa</w:t>
      </w:r>
      <w:r w:rsidR="00981A5E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ra ampliar</w:t>
      </w:r>
      <w:r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las</w:t>
      </w:r>
      <w:r w:rsidR="00981A5E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posibilidades</w:t>
      </w:r>
      <w:r w:rsidR="00981A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En la</w:t>
      </w:r>
      <w:r w:rsidR="00295F4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performance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proofErr w:type="spellStart"/>
      <w:r w:rsidR="00FC6019" w:rsidRPr="002353C8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T</w:t>
      </w:r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he</w:t>
      </w:r>
      <w:proofErr w:type="spellEnd"/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proofErr w:type="spellStart"/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third</w:t>
      </w:r>
      <w:proofErr w:type="spellEnd"/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</w:t>
      </w:r>
      <w:proofErr w:type="spellStart"/>
      <w:r w:rsidR="00FC6019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hand</w:t>
      </w:r>
      <w:proofErr w:type="spellEnd"/>
      <w:r w:rsidR="00981A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prótes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is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m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aumenta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en gran medida</w:t>
      </w:r>
      <w:r w:rsidR="00981A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031A6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efic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031A6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cia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corpo</w:t>
      </w:r>
      <w:r w:rsidR="00031A6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ral, a partir de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eñale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eléctricas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preveniente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 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os músculos abdomina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 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erna. Le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jos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ser sup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rflua,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la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tercera m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ano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agarra objetos, gira sobre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sí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misma</w:t>
      </w:r>
      <w:r w:rsidR="00E718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y es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capaz de sentir. </w:t>
      </w:r>
    </w:p>
    <w:p w:rsidR="00FC6019" w:rsidRPr="00AA54F6" w:rsidRDefault="00031A6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smo t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empo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son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cada vez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más importantes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híper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produc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ido</w:t>
      </w:r>
      <w:r w:rsidR="00055D1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s, m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á</w:t>
      </w:r>
      <w:r w:rsidR="00055D1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 vis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ible</w:t>
      </w:r>
      <w:r w:rsidR="00055D1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que nunca.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La</w:t>
      </w:r>
      <w:r w:rsidR="00295F4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pérdida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en el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mundo, 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y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de sus coordenadas simbólicas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que orientan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uestr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os</w:t>
      </w:r>
      <w:r w:rsidR="00295F4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modos de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goce</w:t>
      </w:r>
      <w:r w:rsidR="00295F4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no</w:t>
      </w:r>
      <w:r w:rsidR="004800C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295F4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leva</w:t>
      </w:r>
      <w:r w:rsidR="00055D1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 preocuparnos 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co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para dar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tr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exist</w:t>
      </w:r>
      <w:r w:rsidR="008628C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FC601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ncia. </w:t>
      </w:r>
    </w:p>
    <w:p w:rsidR="00AA481E" w:rsidRPr="00AA54F6" w:rsidRDefault="00AA481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B74FBB" w:rsidRPr="00AA54F6" w:rsidRDefault="008628C1" w:rsidP="00777D64">
      <w:pPr>
        <w:widowControl w:val="0"/>
        <w:autoSpaceDE w:val="0"/>
        <w:autoSpaceDN w:val="0"/>
        <w:adjustRightInd w:val="0"/>
        <w:spacing w:after="405"/>
        <w:jc w:val="both"/>
        <w:rPr>
          <w:rFonts w:ascii="Times New Roman" w:hAnsi="Times New Roman" w:cs="Times New Roman"/>
          <w:u w:color="1359C0"/>
          <w:lang w:val="es-ES"/>
        </w:rPr>
      </w:pPr>
      <w:r w:rsidRPr="00AA54F6">
        <w:rPr>
          <w:rFonts w:ascii="Times New Roman" w:hAnsi="Times New Roman" w:cs="Times New Roman"/>
          <w:u w:color="1359C0"/>
          <w:lang w:val="es-ES"/>
        </w:rPr>
        <w:t>La investigación del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tema </w:t>
      </w:r>
      <w:r w:rsidRPr="00AA54F6">
        <w:rPr>
          <w:rFonts w:ascii="Times New Roman" w:hAnsi="Times New Roman" w:cs="Times New Roman"/>
          <w:u w:color="1359C0"/>
          <w:lang w:val="es-ES"/>
        </w:rPr>
        <w:t>y de los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test</w:t>
      </w:r>
      <w:r w:rsidRPr="00AA54F6">
        <w:rPr>
          <w:rFonts w:ascii="Times New Roman" w:hAnsi="Times New Roman" w:cs="Times New Roman"/>
          <w:u w:color="1359C0"/>
          <w:lang w:val="es-ES"/>
        </w:rPr>
        <w:t>i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mo</w:t>
      </w:r>
      <w:r w:rsidRPr="00AA54F6">
        <w:rPr>
          <w:rFonts w:ascii="Times New Roman" w:hAnsi="Times New Roman" w:cs="Times New Roman"/>
          <w:u w:color="1359C0"/>
          <w:lang w:val="es-ES"/>
        </w:rPr>
        <w:t xml:space="preserve">nios 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sobre </w:t>
      </w:r>
      <w:r w:rsidR="00A176A0" w:rsidRPr="00AA54F6">
        <w:rPr>
          <w:rFonts w:ascii="Times New Roman" w:hAnsi="Times New Roman" w:cs="Times New Roman"/>
          <w:u w:color="1359C0"/>
          <w:lang w:val="es-ES"/>
        </w:rPr>
        <w:t xml:space="preserve">su 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constru</w:t>
      </w:r>
      <w:r w:rsidRPr="00AA54F6">
        <w:rPr>
          <w:rFonts w:ascii="Times New Roman" w:hAnsi="Times New Roman" w:cs="Times New Roman"/>
          <w:u w:color="1359C0"/>
          <w:lang w:val="es-ES"/>
        </w:rPr>
        <w:t>cción,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u w:color="1359C0"/>
          <w:lang w:val="es-ES"/>
        </w:rPr>
        <w:t>permitirán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u w:color="1359C0"/>
          <w:lang w:val="es-ES"/>
        </w:rPr>
        <w:t>pensar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problema desde </w:t>
      </w:r>
      <w:r w:rsidRPr="00AA54F6">
        <w:rPr>
          <w:rFonts w:ascii="Times New Roman" w:hAnsi="Times New Roman" w:cs="Times New Roman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as sociedades tradiciona</w:t>
      </w:r>
      <w:r w:rsidRPr="00AA54F6">
        <w:rPr>
          <w:rFonts w:ascii="Times New Roman" w:hAnsi="Times New Roman" w:cs="Times New Roman"/>
          <w:u w:color="1359C0"/>
          <w:lang w:val="es-ES"/>
        </w:rPr>
        <w:t>le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s </w:t>
      </w:r>
      <w:r w:rsidRPr="00AA54F6">
        <w:rPr>
          <w:rFonts w:ascii="Times New Roman" w:hAnsi="Times New Roman" w:cs="Times New Roman"/>
          <w:u w:color="1359C0"/>
          <w:lang w:val="es-ES"/>
        </w:rPr>
        <w:t>hasta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as </w:t>
      </w:r>
      <w:r w:rsidRPr="00AA54F6">
        <w:rPr>
          <w:rFonts w:ascii="Times New Roman" w:hAnsi="Times New Roman" w:cs="Times New Roman"/>
          <w:u w:color="1359C0"/>
          <w:lang w:val="es-ES"/>
        </w:rPr>
        <w:t>contemporáneas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AA54F6">
        <w:rPr>
          <w:rFonts w:ascii="Times New Roman" w:hAnsi="Times New Roman" w:cs="Times New Roman"/>
          <w:u w:color="1359C0"/>
          <w:lang w:val="es-ES"/>
        </w:rPr>
        <w:t>Con es</w:t>
      </w:r>
      <w:r w:rsidR="004E4822">
        <w:rPr>
          <w:rFonts w:ascii="Times New Roman" w:hAnsi="Times New Roman" w:cs="Times New Roman"/>
          <w:u w:color="1359C0"/>
          <w:lang w:val="es-ES"/>
        </w:rPr>
        <w:t>t</w:t>
      </w:r>
      <w:r w:rsidR="00AA54F6">
        <w:rPr>
          <w:rFonts w:ascii="Times New Roman" w:hAnsi="Times New Roman" w:cs="Times New Roman"/>
          <w:u w:color="1359C0"/>
          <w:lang w:val="es-ES"/>
        </w:rPr>
        <w:t>e fin, r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ec</w:t>
      </w:r>
      <w:r w:rsidR="00AA54F6" w:rsidRPr="00AA54F6">
        <w:rPr>
          <w:rFonts w:ascii="Times New Roman" w:hAnsi="Times New Roman" w:cs="Times New Roman"/>
          <w:u w:color="1359C0"/>
          <w:lang w:val="es-ES"/>
        </w:rPr>
        <w:t>u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rr</w:t>
      </w:r>
      <w:r w:rsidR="00AA54F6" w:rsidRPr="00AA54F6">
        <w:rPr>
          <w:rFonts w:ascii="Times New Roman" w:hAnsi="Times New Roman" w:cs="Times New Roman"/>
          <w:u w:color="1359C0"/>
          <w:lang w:val="es-ES"/>
        </w:rPr>
        <w:t>i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mos a estud</w:t>
      </w:r>
      <w:r w:rsidR="00AA54F6">
        <w:rPr>
          <w:rFonts w:ascii="Times New Roman" w:hAnsi="Times New Roman" w:cs="Times New Roman"/>
          <w:u w:color="1359C0"/>
          <w:lang w:val="es-ES"/>
        </w:rPr>
        <w:t>i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os</w:t>
      </w:r>
      <w:r w:rsidR="00BE6D0A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antropológicos sobre </w:t>
      </w:r>
      <w:r w:rsidR="00AA54F6">
        <w:rPr>
          <w:rFonts w:ascii="Times New Roman" w:hAnsi="Times New Roman" w:cs="Times New Roman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a popul</w:t>
      </w:r>
      <w:r w:rsidR="00A176A0" w:rsidRPr="00AA54F6">
        <w:rPr>
          <w:rFonts w:ascii="Times New Roman" w:hAnsi="Times New Roman" w:cs="Times New Roman"/>
          <w:u w:color="1359C0"/>
          <w:lang w:val="es-ES"/>
        </w:rPr>
        <w:t>a</w:t>
      </w:r>
      <w:r w:rsidR="00AA54F6">
        <w:rPr>
          <w:rFonts w:ascii="Times New Roman" w:hAnsi="Times New Roman" w:cs="Times New Roman"/>
          <w:u w:color="1359C0"/>
          <w:lang w:val="es-ES"/>
        </w:rPr>
        <w:t>ción</w:t>
      </w:r>
      <w:r w:rsidR="00A176A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AA54F6" w:rsidRPr="00AA54F6">
        <w:rPr>
          <w:rFonts w:ascii="Times New Roman" w:hAnsi="Times New Roman" w:cs="Times New Roman"/>
          <w:u w:color="1359C0"/>
          <w:lang w:val="es-ES"/>
        </w:rPr>
        <w:t>amerindia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, </w:t>
      </w:r>
      <w:r w:rsidR="00AA54F6">
        <w:rPr>
          <w:rFonts w:ascii="Times New Roman" w:hAnsi="Times New Roman" w:cs="Times New Roman"/>
          <w:u w:color="1359C0"/>
          <w:lang w:val="es-ES"/>
        </w:rPr>
        <w:t>a la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D533EE" w:rsidRPr="00AA54F6">
        <w:rPr>
          <w:rFonts w:ascii="Times New Roman" w:hAnsi="Times New Roman" w:cs="Times New Roman"/>
          <w:u w:color="1359C0"/>
          <w:lang w:val="es-ES"/>
        </w:rPr>
        <w:t>prá</w:t>
      </w:r>
      <w:r w:rsidR="00AA54F6">
        <w:rPr>
          <w:rFonts w:ascii="Times New Roman" w:hAnsi="Times New Roman" w:cs="Times New Roman"/>
          <w:u w:color="1359C0"/>
          <w:lang w:val="es-ES"/>
        </w:rPr>
        <w:t>c</w:t>
      </w:r>
      <w:r w:rsidR="00D533EE" w:rsidRPr="00AA54F6">
        <w:rPr>
          <w:rFonts w:ascii="Times New Roman" w:hAnsi="Times New Roman" w:cs="Times New Roman"/>
          <w:u w:color="1359C0"/>
          <w:lang w:val="es-ES"/>
        </w:rPr>
        <w:t>tica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d</w:t>
      </w:r>
      <w:r w:rsidR="00AA54F6">
        <w:rPr>
          <w:rFonts w:ascii="Times New Roman" w:hAnsi="Times New Roman" w:cs="Times New Roman"/>
          <w:u w:color="1359C0"/>
          <w:lang w:val="es-ES"/>
        </w:rPr>
        <w:t>el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Zazen </w:t>
      </w:r>
      <w:r w:rsidR="00AA54F6">
        <w:rPr>
          <w:rFonts w:ascii="Times New Roman" w:hAnsi="Times New Roman" w:cs="Times New Roman"/>
          <w:u w:color="1359C0"/>
          <w:lang w:val="es-ES"/>
        </w:rPr>
        <w:t>y</w:t>
      </w:r>
      <w:r w:rsidR="00055D1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AA54F6">
        <w:rPr>
          <w:rFonts w:ascii="Times New Roman" w:hAnsi="Times New Roman" w:cs="Times New Roman"/>
          <w:u w:color="1359C0"/>
          <w:lang w:val="es-ES"/>
        </w:rPr>
        <w:t>a la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s a</w:t>
      </w:r>
      <w:r w:rsidR="00AA54F6">
        <w:rPr>
          <w:rFonts w:ascii="Times New Roman" w:hAnsi="Times New Roman" w:cs="Times New Roman"/>
          <w:u w:color="1359C0"/>
          <w:lang w:val="es-ES"/>
        </w:rPr>
        <w:t>c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tua</w:t>
      </w:r>
      <w:r w:rsidR="00AA54F6">
        <w:rPr>
          <w:rFonts w:ascii="Times New Roman" w:hAnsi="Times New Roman" w:cs="Times New Roman"/>
          <w:u w:color="1359C0"/>
          <w:lang w:val="es-ES"/>
        </w:rPr>
        <w:t>le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s </w:t>
      </w:r>
      <w:r w:rsidR="00056311" w:rsidRPr="00AA54F6">
        <w:rPr>
          <w:rFonts w:ascii="Times New Roman" w:hAnsi="Times New Roman" w:cs="Times New Roman"/>
          <w:u w:color="1359C0"/>
          <w:lang w:val="es-ES"/>
        </w:rPr>
        <w:t>modifica</w:t>
      </w:r>
      <w:r w:rsidR="00AA54F6">
        <w:rPr>
          <w:rFonts w:ascii="Times New Roman" w:hAnsi="Times New Roman" w:cs="Times New Roman"/>
          <w:u w:color="1359C0"/>
          <w:lang w:val="es-ES"/>
        </w:rPr>
        <w:t>cione</w:t>
      </w:r>
      <w:r w:rsidR="00056311" w:rsidRPr="00AA54F6">
        <w:rPr>
          <w:rFonts w:ascii="Times New Roman" w:hAnsi="Times New Roman" w:cs="Times New Roman"/>
          <w:u w:color="1359C0"/>
          <w:lang w:val="es-ES"/>
        </w:rPr>
        <w:t xml:space="preserve">s 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c</w:t>
      </w:r>
      <w:r w:rsidR="00AA54F6">
        <w:rPr>
          <w:rFonts w:ascii="Times New Roman" w:hAnsi="Times New Roman" w:cs="Times New Roman"/>
          <w:u w:color="1359C0"/>
          <w:lang w:val="es-ES"/>
        </w:rPr>
        <w:t>o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rpo</w:t>
      </w:r>
      <w:r w:rsidR="00056311" w:rsidRPr="00AA54F6">
        <w:rPr>
          <w:rFonts w:ascii="Times New Roman" w:hAnsi="Times New Roman" w:cs="Times New Roman"/>
          <w:u w:color="1359C0"/>
          <w:lang w:val="es-ES"/>
        </w:rPr>
        <w:t>ra</w:t>
      </w:r>
      <w:r w:rsidR="00AA54F6">
        <w:rPr>
          <w:rFonts w:ascii="Times New Roman" w:hAnsi="Times New Roman" w:cs="Times New Roman"/>
          <w:u w:color="1359C0"/>
          <w:lang w:val="es-ES"/>
        </w:rPr>
        <w:t>le</w:t>
      </w:r>
      <w:r w:rsidR="00056311" w:rsidRPr="00AA54F6">
        <w:rPr>
          <w:rFonts w:ascii="Times New Roman" w:hAnsi="Times New Roman" w:cs="Times New Roman"/>
          <w:u w:color="1359C0"/>
          <w:lang w:val="es-ES"/>
        </w:rPr>
        <w:t>s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AA54F6">
        <w:rPr>
          <w:rFonts w:ascii="Times New Roman" w:hAnsi="Times New Roman" w:cs="Times New Roman"/>
          <w:u w:color="1359C0"/>
          <w:lang w:val="es-ES"/>
        </w:rPr>
        <w:t>La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segunda vert</w:t>
      </w:r>
      <w:r w:rsidR="00AA54F6">
        <w:rPr>
          <w:rFonts w:ascii="Times New Roman" w:hAnsi="Times New Roman" w:cs="Times New Roman"/>
          <w:u w:color="1359C0"/>
          <w:lang w:val="es-ES"/>
        </w:rPr>
        <w:t>i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ente </w:t>
      </w:r>
      <w:r w:rsidR="007D26C1" w:rsidRPr="00AA54F6">
        <w:rPr>
          <w:rFonts w:ascii="Times New Roman" w:hAnsi="Times New Roman" w:cs="Times New Roman"/>
          <w:u w:color="1359C0"/>
          <w:lang w:val="es-ES"/>
        </w:rPr>
        <w:t>d</w:t>
      </w:r>
      <w:r w:rsidR="00AA54F6">
        <w:rPr>
          <w:rFonts w:ascii="Times New Roman" w:hAnsi="Times New Roman" w:cs="Times New Roman"/>
          <w:u w:color="1359C0"/>
          <w:lang w:val="es-ES"/>
        </w:rPr>
        <w:t>el</w:t>
      </w:r>
      <w:r w:rsidR="007D26C1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AA54F6">
        <w:rPr>
          <w:rFonts w:ascii="Times New Roman" w:hAnsi="Times New Roman" w:cs="Times New Roman"/>
          <w:u w:color="1359C0"/>
          <w:lang w:val="es-ES"/>
        </w:rPr>
        <w:t>informe,</w:t>
      </w:r>
      <w:r w:rsidR="007D26C1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traba</w:t>
      </w:r>
      <w:r w:rsidR="00AA54F6">
        <w:rPr>
          <w:rFonts w:ascii="Times New Roman" w:hAnsi="Times New Roman" w:cs="Times New Roman"/>
          <w:u w:color="1359C0"/>
          <w:lang w:val="es-ES"/>
        </w:rPr>
        <w:t>j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a </w:t>
      </w:r>
      <w:r w:rsidR="00AA54F6">
        <w:rPr>
          <w:rFonts w:ascii="Times New Roman" w:hAnsi="Times New Roman" w:cs="Times New Roman"/>
          <w:u w:color="1359C0"/>
          <w:lang w:val="es-ES"/>
        </w:rPr>
        <w:t>l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>a constru</w:t>
      </w:r>
      <w:r w:rsidR="00AA54F6">
        <w:rPr>
          <w:rFonts w:ascii="Times New Roman" w:hAnsi="Times New Roman" w:cs="Times New Roman"/>
          <w:u w:color="1359C0"/>
          <w:lang w:val="es-ES"/>
        </w:rPr>
        <w:t>cción</w:t>
      </w:r>
      <w:r w:rsidR="00FC6019" w:rsidRPr="00AA54F6">
        <w:rPr>
          <w:rFonts w:ascii="Times New Roman" w:hAnsi="Times New Roman" w:cs="Times New Roman"/>
          <w:u w:color="1359C0"/>
          <w:lang w:val="es-ES"/>
        </w:rPr>
        <w:t xml:space="preserve"> a par</w:t>
      </w:r>
      <w:r w:rsidR="00055D10" w:rsidRPr="00AA54F6">
        <w:rPr>
          <w:rFonts w:ascii="Times New Roman" w:hAnsi="Times New Roman" w:cs="Times New Roman"/>
          <w:u w:color="1359C0"/>
          <w:lang w:val="es-ES"/>
        </w:rPr>
        <w:t>tir de conce</w:t>
      </w:r>
      <w:r w:rsidR="00AA54F6">
        <w:rPr>
          <w:rFonts w:ascii="Times New Roman" w:hAnsi="Times New Roman" w:cs="Times New Roman"/>
          <w:u w:color="1359C0"/>
          <w:lang w:val="es-ES"/>
        </w:rPr>
        <w:t>pt</w:t>
      </w:r>
      <w:r w:rsidR="00055D10" w:rsidRPr="00AA54F6">
        <w:rPr>
          <w:rFonts w:ascii="Times New Roman" w:hAnsi="Times New Roman" w:cs="Times New Roman"/>
          <w:u w:color="1359C0"/>
          <w:lang w:val="es-ES"/>
        </w:rPr>
        <w:t>os d</w:t>
      </w:r>
      <w:r w:rsidR="004E4822">
        <w:rPr>
          <w:rFonts w:ascii="Times New Roman" w:hAnsi="Times New Roman" w:cs="Times New Roman"/>
          <w:u w:color="1359C0"/>
          <w:lang w:val="es-ES"/>
        </w:rPr>
        <w:t>el</w:t>
      </w:r>
      <w:r w:rsidR="00055D1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AA54F6">
        <w:rPr>
          <w:rFonts w:ascii="Times New Roman" w:hAnsi="Times New Roman" w:cs="Times New Roman"/>
          <w:u w:color="1359C0"/>
          <w:lang w:val="es-ES"/>
        </w:rPr>
        <w:t>psicoanálisis</w:t>
      </w:r>
      <w:r w:rsidR="00055D10" w:rsidRPr="00AA54F6">
        <w:rPr>
          <w:rFonts w:ascii="Times New Roman" w:hAnsi="Times New Roman" w:cs="Times New Roman"/>
          <w:u w:color="1359C0"/>
          <w:lang w:val="es-ES"/>
        </w:rPr>
        <w:t>.</w:t>
      </w:r>
    </w:p>
    <w:p w:rsidR="00167C35" w:rsidRPr="00AA54F6" w:rsidRDefault="00CE0974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C</w:t>
      </w:r>
      <w:r w:rsidR="00FC4A8B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ampo </w:t>
      </w:r>
      <w:r w:rsidR="00451F11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d</w:t>
      </w:r>
      <w:r w:rsidR="009315C1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e</w:t>
      </w:r>
      <w:r w:rsidR="00B74FBB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constru</w:t>
      </w:r>
      <w:r w:rsid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cción</w:t>
      </w:r>
    </w:p>
    <w:p w:rsidR="00056311" w:rsidRPr="00AA54F6" w:rsidRDefault="0005631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AD6236" w:rsidRPr="00AA54F6" w:rsidRDefault="00167C3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Sea para proteg</w:t>
      </w:r>
      <w:r w:rsidR="00B77F8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er, curar, 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negar, </w:t>
      </w:r>
      <w:r w:rsidR="000A46CC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alimentar, 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gozar d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 é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l, </w:t>
      </w:r>
      <w:r w:rsidR="00B77F8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extra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B77F8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 de otros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B77F8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substancia</w:t>
      </w:r>
      <w:r w:rsidR="00BE6D0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para comp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onerl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o,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es el</w:t>
      </w:r>
      <w:r w:rsidR="000A46CC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centro d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 l</w:t>
      </w:r>
      <w:r w:rsidR="000A46CC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as </w:t>
      </w:r>
      <w:r w:rsidR="00A348B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preocupa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A348B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D805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humanas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  <w:r w:rsidR="00F91C4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Su</w:t>
      </w:r>
      <w:r w:rsidR="00BE6D0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fre</w:t>
      </w:r>
      <w:r w:rsidR="00A348B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no funciona, no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se</w:t>
      </w:r>
      <w:r w:rsidR="00A348B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calienta</w:t>
      </w:r>
      <w:r w:rsidR="00094C1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á</w:t>
      </w:r>
      <w:r w:rsidR="00094C1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A348B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A01E3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precisa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satis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fa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erse, domina n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uestr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exist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ncia</w:t>
      </w:r>
      <w:r w:rsidR="00A01E3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l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os mom</w:t>
      </w:r>
      <w:r w:rsidR="00A01E3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entos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en </w:t>
      </w:r>
      <w:r w:rsidR="00A01E3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que</w:t>
      </w:r>
      <w:r w:rsidR="00055D1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no está b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ien</w:t>
      </w:r>
      <w:r w:rsidR="0057637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Es en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</w:t>
      </w:r>
      <w:bookmarkStart w:id="1" w:name="OLE_LINK6"/>
      <w:bookmarkStart w:id="2" w:name="OLE_LINK7"/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hi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ncia</w:t>
      </w:r>
      <w:bookmarkEnd w:id="1"/>
      <w:bookmarkEnd w:id="2"/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onde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A921FB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5278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malestar </w:t>
      </w:r>
      <w:r w:rsidR="00C522D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se instala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que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lo recordamos</w:t>
      </w:r>
      <w:r w:rsidR="0057637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57637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DB362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precisa</w:t>
      </w:r>
      <w:r w:rsidR="0005631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mos</w:t>
      </w:r>
      <w:r w:rsidR="00BE6D0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construir o reconstru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ir</w:t>
      </w:r>
      <w:r w:rsidR="00BE6D0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lo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</w:p>
    <w:p w:rsidR="00361F05" w:rsidRPr="00AA54F6" w:rsidRDefault="005A45EF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nunca esta pronto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rigorosamente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no sabemos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 que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él es</w:t>
      </w:r>
      <w:r w:rsidR="001C259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 S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empre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acá o allá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o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rprende</w:t>
      </w:r>
      <w:r w:rsidR="001C259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nte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1C259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desregu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lado, 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uro,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que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h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b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la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está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ab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erto a u</w:t>
      </w:r>
      <w:r w:rsidR="007C6C50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espec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tro de </w:t>
      </w:r>
      <w:r w:rsidR="00D63776">
        <w:rPr>
          <w:rFonts w:ascii="Times New Roman" w:hAnsi="Times New Roman" w:cs="Times New Roman"/>
          <w:sz w:val="24"/>
          <w:szCs w:val="24"/>
          <w:u w:color="1359C0"/>
          <w:lang w:val="es-ES"/>
        </w:rPr>
        <w:t>afecciones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D6377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y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es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143F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capaz de </w:t>
      </w:r>
      <w:r w:rsidR="00D6377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una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ampl</w:t>
      </w:r>
      <w:r w:rsidR="00D63776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gama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resp</w:t>
      </w:r>
      <w:r w:rsidR="00D63776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stas</w:t>
      </w:r>
      <w:r w:rsidR="00282186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  <w:r w:rsidR="00C413D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Es 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esa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sensibilidad 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B09C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potencialidad 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que 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lo vuelve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FE0AD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también 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capaz</w:t>
      </w:r>
      <w:r w:rsidR="004E4822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crear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B165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síntomas</w:t>
      </w:r>
      <w:r w:rsidR="00617C0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617C0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403AD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403AD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vos arr</w:t>
      </w:r>
      <w:r w:rsid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eglo</w:t>
      </w:r>
      <w:r w:rsidR="00403AD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  <w:r w:rsidR="00AA6F63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</w:p>
    <w:p w:rsidR="00AA481E" w:rsidRPr="00AA54F6" w:rsidRDefault="00AA481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8E7908" w:rsidRPr="00AA54F6" w:rsidRDefault="00CB165F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CB165F">
        <w:rPr>
          <w:rFonts w:ascii="Times New Roman" w:hAnsi="Times New Roman" w:cs="Times New Roman"/>
          <w:sz w:val="24"/>
          <w:szCs w:val="24"/>
          <w:u w:color="1359C0"/>
          <w:lang w:val="es-ES"/>
        </w:rPr>
        <w:t>¿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Alg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ún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no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ha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pas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ado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por modifica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es? 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on</w:t>
      </w:r>
      <w:r w:rsidR="00FE32A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sciente o inconsciente, volunta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ria</w:t>
      </w:r>
      <w:r w:rsidR="00FE32A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mente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o</w:t>
      </w:r>
      <w:r w:rsidR="00FE32A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no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p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or 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la alimenta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ción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p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or el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E32A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uso cotidiano, p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or </w:t>
      </w:r>
      <w:r w:rsidR="00FE32A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la 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estética, podemos afirmar que todo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ha sido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u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forma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otra alterado, transformado.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La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hist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ria d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 l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humanidad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está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marcada por modos de interferir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en el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bajo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ú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ltiples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83006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justificativas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 M.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proofErr w:type="spellStart"/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Mauss</w:t>
      </w:r>
      <w:proofErr w:type="spellEnd"/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l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as “técnicas d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” m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stra como cada cultura constr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uye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, sin cesar,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un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6B4F2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su medida.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5A45E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psicoanálisis</w:t>
      </w:r>
      <w:r w:rsidR="005A45E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come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nzó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interesándose 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or el</w:t>
      </w:r>
      <w:r w:rsidR="005A45E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5A45E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que </w:t>
      </w:r>
      <w:r w:rsidR="00D3269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no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obedecía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la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fisiología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. Lo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 dist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B9157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rbios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lastRenderedPageBreak/>
        <w:t>psicog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é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nicos</w:t>
      </w:r>
      <w:r w:rsidR="00B9157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B9157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l</w:t>
      </w:r>
      <w:r w:rsidR="00B9157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vis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ión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y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las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parálisis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histéricas so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cl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á</w:t>
      </w:r>
      <w:r w:rsidR="009F472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sicos</w:t>
      </w:r>
      <w:r w:rsidR="00587BB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Visible en nuestros días en</w:t>
      </w:r>
      <w:r w:rsidR="00361F0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todos</w:t>
      </w:r>
      <w:r w:rsidR="008E790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8E790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os lugares,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896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896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-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ya no má</w:t>
      </w:r>
      <w:r w:rsidR="009F000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9F000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alma -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es elevado</w:t>
      </w:r>
      <w:r w:rsidR="0078319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al</w:t>
      </w:r>
      <w:r w:rsidR="0078319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ielo</w:t>
      </w:r>
      <w:r w:rsidR="0078319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como </w:t>
      </w:r>
      <w:r w:rsidR="00896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lugar de</w:t>
      </w:r>
      <w:r w:rsidR="004D215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goce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  <w:r w:rsidR="001B42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De esta manera,</w:t>
      </w:r>
      <w:r w:rsidR="001B42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precisamos investigar</w:t>
      </w:r>
      <w:r w:rsidR="00E77E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cómo</w:t>
      </w:r>
      <w:r w:rsidR="00896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D8208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f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ueron y son hoy</w:t>
      </w:r>
      <w:r w:rsidR="008E790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construidos</w:t>
      </w:r>
      <w:r w:rsidR="00896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a partir de lo que</w:t>
      </w:r>
      <w:r w:rsidR="002213A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1B42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as nov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1B42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dades nos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enseñan</w:t>
      </w:r>
      <w:r w:rsidR="002213A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2213A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su</w:t>
      </w:r>
      <w:r w:rsidR="00E77E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conse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9976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ncias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.</w:t>
      </w:r>
      <w:r w:rsidR="001B42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</w:p>
    <w:p w:rsidR="00107512" w:rsidRPr="00AA54F6" w:rsidRDefault="00107512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D32695" w:rsidRPr="00AA54F6" w:rsidRDefault="009F4721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cuerpo</w:t>
      </w:r>
      <w:r w:rsidR="00167C35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Genérico –</w:t>
      </w:r>
      <w:r w:rsidR="009315C1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l</w:t>
      </w:r>
      <w:r w:rsidR="00167C35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 xml:space="preserve">os </w:t>
      </w:r>
      <w:proofErr w:type="spellStart"/>
      <w:r w:rsidR="00167C35"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Yalawapíti</w:t>
      </w:r>
      <w:proofErr w:type="spellEnd"/>
    </w:p>
    <w:p w:rsidR="00167C35" w:rsidRPr="00AA54F6" w:rsidRDefault="00167C35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</w:p>
    <w:p w:rsidR="00350F24" w:rsidRPr="00AA54F6" w:rsidRDefault="00BC6088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V.</w:t>
      </w:r>
      <w:r w:rsidR="0091254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Castro </w:t>
      </w:r>
      <w:r w:rsidR="003E219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stra como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no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ción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C07B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E219F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construido</w:t>
      </w:r>
      <w:r w:rsidR="007340F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7340FA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472129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intrínseca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de la</w:t>
      </w:r>
      <w:r w:rsidR="00C4573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vida 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amer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8378E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ndia.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En 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os </w:t>
      </w:r>
      <w:proofErr w:type="spellStart"/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Yawalapíti</w:t>
      </w:r>
      <w:proofErr w:type="spellEnd"/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humano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D3269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metido a procesos intenciona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le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 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periódicos de fabrica</w:t>
      </w:r>
      <w:r w:rsidR="009F4721">
        <w:rPr>
          <w:rFonts w:ascii="Times New Roman" w:hAnsi="Times New Roman" w:cs="Times New Roman"/>
          <w:sz w:val="24"/>
          <w:szCs w:val="24"/>
          <w:u w:color="1359C0"/>
          <w:lang w:val="es-ES"/>
        </w:rPr>
        <w:t>ción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: </w:t>
      </w:r>
      <w:proofErr w:type="spellStart"/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inumakiná</w:t>
      </w:r>
      <w:proofErr w:type="spellEnd"/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(</w:t>
      </w:r>
      <w:bookmarkStart w:id="3" w:name="OLE_LINK8"/>
      <w:bookmarkStart w:id="4" w:name="OLE_LINK9"/>
      <w:proofErr w:type="spellStart"/>
      <w:r w:rsidR="00350F24" w:rsidRPr="00742058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Umá</w:t>
      </w:r>
      <w:bookmarkEnd w:id="3"/>
      <w:bookmarkEnd w:id="4"/>
      <w:proofErr w:type="spellEnd"/>
      <w:r w:rsidR="00350F24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, </w:t>
      </w:r>
      <w:r w:rsidR="009F4721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h</w:t>
      </w:r>
      <w:r w:rsidR="00350F24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a</w:t>
      </w:r>
      <w:r w:rsidR="009F4721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c</w:t>
      </w:r>
      <w:r w:rsidR="00350F24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er o fabricar).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La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 rela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 sexua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le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 s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on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inicio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t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 tarea. Fabricar significa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también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“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cambi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ar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”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consiste e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interven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que conecta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el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y 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mundo: fluidos vita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le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s, alimentos,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vomitivo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s,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agujero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s, </w:t>
      </w:r>
      <w:bookmarkStart w:id="5" w:name="OLE_LINK12"/>
      <w:bookmarkStart w:id="6" w:name="OLE_LINK13"/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escarifica</w:t>
      </w:r>
      <w:bookmarkEnd w:id="5"/>
      <w:bookmarkEnd w:id="6"/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es, peda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z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os de otros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lum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as, p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eles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y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aceite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s.</w:t>
      </w:r>
      <w:r w:rsidR="00C54AE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orque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 que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hace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(humano o no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)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modo p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or 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ual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es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afe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tado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: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 que come, como se m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ve, se comunica,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d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onde vive, si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greg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rio o solit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rio.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u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manojo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afec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cion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es </w:t>
      </w:r>
      <w:r w:rsidR="003E1694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capacidades.</w:t>
      </w:r>
      <w:r w:rsidR="00350F24" w:rsidRPr="00AA54F6">
        <w:rPr>
          <w:rStyle w:val="FootnoteReference"/>
          <w:rFonts w:ascii="Times New Roman" w:hAnsi="Times New Roman" w:cs="Times New Roman"/>
          <w:sz w:val="24"/>
          <w:szCs w:val="24"/>
          <w:u w:color="1359C0"/>
          <w:lang w:val="es-ES"/>
        </w:rPr>
        <w:footnoteReference w:id="1"/>
      </w:r>
    </w:p>
    <w:p w:rsidR="00350F24" w:rsidRPr="00AA54F6" w:rsidRDefault="003E1694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 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as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especies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s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endo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modo </w:t>
      </w:r>
      <w:r w:rsidR="00FA6C49">
        <w:rPr>
          <w:rFonts w:ascii="Times New Roman" w:hAnsi="Times New Roman" w:cs="Times New Roman"/>
          <w:sz w:val="24"/>
          <w:szCs w:val="24"/>
          <w:u w:color="1359C0"/>
          <w:lang w:val="es-ES"/>
        </w:rPr>
        <w:t>por 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c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ual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espíritu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universal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indiferenciado se particulariza,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hace de todo lo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que existe 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pos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ible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enunciador, </w:t>
      </w:r>
      <w:r w:rsidR="00C54AE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capaz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de </w:t>
      </w:r>
      <w:r w:rsidR="009A3A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autorrefl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exión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e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posi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ción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de sujeto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esde la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perspectiva de 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El c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animal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humano so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instrumentos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y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no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una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falsa apar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ie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ncia de 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 es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ncia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,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so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dispositivos que especifica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78319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espírit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>u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225B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Por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</w:t>
      </w:r>
      <w:r w:rsidR="00225B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so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225B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preciso constru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ir</w:t>
      </w:r>
      <w:r w:rsidR="00225B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lo desde </w:t>
      </w:r>
      <w:r w:rsidR="0078319D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muy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tempran</w:t>
      </w:r>
      <w:r w:rsidR="00225B5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o.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En el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perspectivismo amer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ndio,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el </w:t>
      </w:r>
      <w:r w:rsidR="00777D6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cuerpo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no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es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sinónimo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de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una 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realidad e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s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í mismo</w:t>
      </w:r>
      <w:r w:rsidR="00F35B1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sino de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un 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conjunto de modos de ser que constitu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yen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u</w:t>
      </w:r>
      <w:r w:rsidR="009A3A1E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proofErr w:type="spellStart"/>
      <w:r w:rsidR="00350F24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habitus</w:t>
      </w:r>
      <w:proofErr w:type="spellEnd"/>
      <w:r w:rsidR="00350F24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 </w:t>
      </w:r>
    </w:p>
    <w:p w:rsidR="00AA481E" w:rsidRPr="00AA54F6" w:rsidRDefault="00AA481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</w:p>
    <w:p w:rsidR="00167C35" w:rsidRPr="00AA54F6" w:rsidRDefault="009A3A1E" w:rsidP="00777D64">
      <w:pPr>
        <w:widowControl w:val="0"/>
        <w:autoSpaceDE w:val="0"/>
        <w:autoSpaceDN w:val="0"/>
        <w:adjustRightInd w:val="0"/>
        <w:spacing w:after="405"/>
        <w:jc w:val="both"/>
        <w:rPr>
          <w:rFonts w:ascii="Times New Roman" w:hAnsi="Times New Roman" w:cs="Times New Roman"/>
          <w:u w:color="1359C0"/>
          <w:lang w:val="es-ES"/>
        </w:rPr>
      </w:pPr>
      <w:r>
        <w:rPr>
          <w:rFonts w:ascii="Times New Roman" w:hAnsi="Times New Roman" w:cs="Times New Roman"/>
          <w:u w:color="1359C0"/>
          <w:lang w:val="es-ES"/>
        </w:rPr>
        <w:t>Se t</w:t>
      </w:r>
      <w:r w:rsidR="009C7CCC" w:rsidRPr="00AA54F6">
        <w:rPr>
          <w:rFonts w:ascii="Times New Roman" w:hAnsi="Times New Roman" w:cs="Times New Roman"/>
          <w:u w:color="1359C0"/>
          <w:lang w:val="es-ES"/>
        </w:rPr>
        <w:t>rata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 xml:space="preserve"> menos </w:t>
      </w:r>
      <w:r w:rsidR="009C7CCC" w:rsidRPr="00AA54F6">
        <w:rPr>
          <w:rFonts w:ascii="Times New Roman" w:hAnsi="Times New Roman" w:cs="Times New Roman"/>
          <w:u w:color="1359C0"/>
          <w:lang w:val="es-ES"/>
        </w:rPr>
        <w:t>de u</w:t>
      </w:r>
      <w:r>
        <w:rPr>
          <w:rFonts w:ascii="Times New Roman" w:hAnsi="Times New Roman" w:cs="Times New Roman"/>
          <w:u w:color="1359C0"/>
          <w:lang w:val="es-ES"/>
        </w:rPr>
        <w:t>n</w:t>
      </w:r>
      <w:r w:rsidR="009C7CCC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FF43A1" w:rsidRPr="00AA54F6">
        <w:rPr>
          <w:rFonts w:ascii="Times New Roman" w:hAnsi="Times New Roman" w:cs="Times New Roman"/>
          <w:u w:color="1359C0"/>
          <w:lang w:val="es-ES"/>
        </w:rPr>
        <w:t xml:space="preserve">proceso 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 xml:space="preserve">de </w:t>
      </w:r>
      <w:bookmarkStart w:id="7" w:name="OLE_LINK14"/>
      <w:bookmarkStart w:id="8" w:name="OLE_LINK15"/>
      <w:proofErr w:type="spellStart"/>
      <w:r w:rsidR="00167C35" w:rsidRPr="00AA54F6">
        <w:rPr>
          <w:rFonts w:ascii="Times New Roman" w:hAnsi="Times New Roman" w:cs="Times New Roman"/>
          <w:u w:color="1359C0"/>
          <w:lang w:val="es-ES"/>
        </w:rPr>
        <w:t>desanim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>alizar</w:t>
      </w:r>
      <w:bookmarkEnd w:id="7"/>
      <w:bookmarkEnd w:id="8"/>
      <w:proofErr w:type="spellEnd"/>
      <w:r w:rsidR="00E25137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FA6C49">
        <w:rPr>
          <w:rFonts w:ascii="Times New Roman" w:hAnsi="Times New Roman" w:cs="Times New Roman"/>
          <w:u w:color="1359C0"/>
          <w:lang w:val="es-ES"/>
        </w:rPr>
        <w:t>por</w:t>
      </w:r>
      <w:r>
        <w:rPr>
          <w:rFonts w:ascii="Times New Roman" w:hAnsi="Times New Roman" w:cs="Times New Roman"/>
          <w:u w:color="1359C0"/>
          <w:lang w:val="es-ES"/>
        </w:rPr>
        <w:t xml:space="preserve"> medio de</w:t>
      </w:r>
      <w:r w:rsidR="00FA6C49">
        <w:rPr>
          <w:rFonts w:ascii="Times New Roman" w:hAnsi="Times New Roman" w:cs="Times New Roman"/>
          <w:u w:color="1359C0"/>
          <w:lang w:val="es-ES"/>
        </w:rPr>
        <w:t xml:space="preserve"> la</w:t>
      </w:r>
      <w:r w:rsidR="00472129" w:rsidRPr="00AA54F6">
        <w:rPr>
          <w:rFonts w:ascii="Times New Roman" w:hAnsi="Times New Roman" w:cs="Times New Roman"/>
          <w:u w:color="1359C0"/>
          <w:lang w:val="es-ES"/>
        </w:rPr>
        <w:t xml:space="preserve"> cultura</w:t>
      </w:r>
      <w:r w:rsidR="0078319D">
        <w:rPr>
          <w:rFonts w:ascii="Times New Roman" w:hAnsi="Times New Roman" w:cs="Times New Roman"/>
          <w:u w:color="1359C0"/>
          <w:lang w:val="es-ES"/>
        </w:rPr>
        <w:t>,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472129" w:rsidRPr="00AA54F6">
        <w:rPr>
          <w:rFonts w:ascii="Times New Roman" w:hAnsi="Times New Roman" w:cs="Times New Roman"/>
          <w:u w:color="1359C0"/>
          <w:lang w:val="es-ES"/>
        </w:rPr>
        <w:t>que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de</w:t>
      </w:r>
      <w:r w:rsidR="00167C35" w:rsidRPr="00AA54F6">
        <w:rPr>
          <w:rFonts w:ascii="Times New Roman" w:hAnsi="Times New Roman" w:cs="Times New Roman"/>
          <w:i/>
          <w:u w:color="1359C0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particulari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 xml:space="preserve">zar </w:t>
      </w:r>
      <w:r w:rsidR="008D49FB" w:rsidRPr="00AA54F6">
        <w:rPr>
          <w:rFonts w:ascii="Times New Roman" w:hAnsi="Times New Roman" w:cs="Times New Roman"/>
          <w:u w:color="1359C0"/>
          <w:lang w:val="es-ES"/>
        </w:rPr>
        <w:t>algo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7A61C0" w:rsidRPr="00AA54F6">
        <w:rPr>
          <w:rFonts w:ascii="Times New Roman" w:hAnsi="Times New Roman" w:cs="Times New Roman"/>
          <w:u w:color="1359C0"/>
          <w:lang w:val="es-ES"/>
        </w:rPr>
        <w:t xml:space="preserve">inicialmente </w:t>
      </w:r>
      <w:r w:rsidR="00E25137" w:rsidRPr="00AA54F6">
        <w:rPr>
          <w:rFonts w:ascii="Times New Roman" w:hAnsi="Times New Roman" w:cs="Times New Roman"/>
          <w:u w:color="1359C0"/>
          <w:lang w:val="es-ES"/>
        </w:rPr>
        <w:t>demasiado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genérico</w:t>
      </w:r>
      <w:r w:rsidR="00E25137" w:rsidRPr="00AA54F6">
        <w:rPr>
          <w:rFonts w:ascii="Times New Roman" w:hAnsi="Times New Roman" w:cs="Times New Roman"/>
          <w:i/>
          <w:u w:color="1359C0"/>
          <w:lang w:val="es-ES"/>
        </w:rPr>
        <w:t>,</w:t>
      </w:r>
      <w:r w:rsidR="00167C35" w:rsidRPr="00AA54F6">
        <w:rPr>
          <w:rFonts w:ascii="Times New Roman" w:hAnsi="Times New Roman" w:cs="Times New Roman"/>
          <w:i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u w:color="1359C0"/>
          <w:lang w:val="es-ES"/>
        </w:rPr>
        <w:t xml:space="preserve">diferenciándolo </w:t>
      </w:r>
      <w:r w:rsidR="00700CCA" w:rsidRPr="00AA54F6">
        <w:rPr>
          <w:rFonts w:ascii="Times New Roman" w:hAnsi="Times New Roman" w:cs="Times New Roman"/>
          <w:u w:color="1359C0"/>
          <w:lang w:val="es-ES"/>
        </w:rPr>
        <w:t>de otros cole</w:t>
      </w:r>
      <w:r>
        <w:rPr>
          <w:rFonts w:ascii="Times New Roman" w:hAnsi="Times New Roman" w:cs="Times New Roman"/>
          <w:u w:color="1359C0"/>
          <w:lang w:val="es-ES"/>
        </w:rPr>
        <w:t>c</w:t>
      </w:r>
      <w:r w:rsidR="00700CCA" w:rsidRPr="00AA54F6">
        <w:rPr>
          <w:rFonts w:ascii="Times New Roman" w:hAnsi="Times New Roman" w:cs="Times New Roman"/>
          <w:u w:color="1359C0"/>
          <w:lang w:val="es-ES"/>
        </w:rPr>
        <w:t xml:space="preserve">tivos humanos </w:t>
      </w:r>
      <w:r>
        <w:rPr>
          <w:rFonts w:ascii="Times New Roman" w:hAnsi="Times New Roman" w:cs="Times New Roman"/>
          <w:u w:color="1359C0"/>
          <w:lang w:val="es-ES"/>
        </w:rPr>
        <w:t>y</w:t>
      </w:r>
      <w:r w:rsidR="00C54AE2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de otras </w:t>
      </w:r>
      <w:r w:rsidRPr="00AA54F6">
        <w:rPr>
          <w:rFonts w:ascii="Times New Roman" w:hAnsi="Times New Roman" w:cs="Times New Roman"/>
          <w:u w:color="1359C0"/>
          <w:lang w:val="es-ES"/>
        </w:rPr>
        <w:t>especies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167C35" w:rsidRPr="00AA54F6">
        <w:rPr>
          <w:rStyle w:val="FootnoteReference"/>
          <w:rFonts w:ascii="Times New Roman" w:hAnsi="Times New Roman" w:cs="Times New Roman"/>
          <w:u w:color="1359C0"/>
          <w:lang w:val="es-ES"/>
        </w:rPr>
        <w:footnoteReference w:id="2"/>
      </w:r>
      <w:r w:rsidR="00700CCA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u w:color="1359C0"/>
          <w:lang w:val="es-ES"/>
        </w:rPr>
        <w:t>N</w:t>
      </w:r>
      <w:r w:rsidR="008065A1" w:rsidRPr="00AA54F6">
        <w:rPr>
          <w:rFonts w:ascii="Times New Roman" w:hAnsi="Times New Roman" w:cs="Times New Roman"/>
          <w:u w:color="1359C0"/>
          <w:lang w:val="es-ES"/>
        </w:rPr>
        <w:t>o se trata de</w:t>
      </w:r>
      <w:r w:rsidR="0078319D">
        <w:rPr>
          <w:rFonts w:ascii="Times New Roman" w:hAnsi="Times New Roman" w:cs="Times New Roman"/>
          <w:u w:color="1359C0"/>
          <w:lang w:val="es-ES"/>
        </w:rPr>
        <w:t xml:space="preserve"> la</w:t>
      </w:r>
      <w:r w:rsidR="009C7CCC" w:rsidRPr="00AA54F6">
        <w:rPr>
          <w:rFonts w:ascii="Times New Roman" w:hAnsi="Times New Roman" w:cs="Times New Roman"/>
          <w:u w:color="1359C0"/>
          <w:lang w:val="es-ES"/>
        </w:rPr>
        <w:t xml:space="preserve"> culturaliza</w:t>
      </w:r>
      <w:r>
        <w:rPr>
          <w:rFonts w:ascii="Times New Roman" w:hAnsi="Times New Roman" w:cs="Times New Roman"/>
          <w:u w:color="1359C0"/>
          <w:lang w:val="es-ES"/>
        </w:rPr>
        <w:t>ción</w:t>
      </w:r>
      <w:r w:rsidR="008065A1" w:rsidRPr="00AA54F6">
        <w:rPr>
          <w:rFonts w:ascii="Times New Roman" w:hAnsi="Times New Roman" w:cs="Times New Roman"/>
          <w:u w:color="1359C0"/>
          <w:lang w:val="es-ES"/>
        </w:rPr>
        <w:t xml:space="preserve"> de u</w:t>
      </w:r>
      <w:r>
        <w:rPr>
          <w:rFonts w:ascii="Times New Roman" w:hAnsi="Times New Roman" w:cs="Times New Roman"/>
          <w:u w:color="1359C0"/>
          <w:lang w:val="es-ES"/>
        </w:rPr>
        <w:t>n</w:t>
      </w:r>
      <w:r w:rsidR="008065A1" w:rsidRPr="00AA54F6">
        <w:rPr>
          <w:rFonts w:ascii="Times New Roman" w:hAnsi="Times New Roman" w:cs="Times New Roman"/>
          <w:u w:color="1359C0"/>
          <w:lang w:val="es-ES"/>
        </w:rPr>
        <w:t xml:space="preserve"> sustrato natural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u w:color="1359C0"/>
          <w:lang w:val="es-ES"/>
        </w:rPr>
        <w:t>sino</w:t>
      </w:r>
      <w:r w:rsidR="009C7CCC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8065A1" w:rsidRPr="00AA54F6">
        <w:rPr>
          <w:rFonts w:ascii="Times New Roman" w:hAnsi="Times New Roman" w:cs="Times New Roman"/>
          <w:u w:color="1359C0"/>
          <w:lang w:val="es-ES"/>
        </w:rPr>
        <w:t xml:space="preserve">de </w:t>
      </w:r>
      <w:r w:rsidR="0078319D">
        <w:rPr>
          <w:rFonts w:ascii="Times New Roman" w:hAnsi="Times New Roman" w:cs="Times New Roman"/>
          <w:u w:color="1359C0"/>
          <w:lang w:val="es-ES"/>
        </w:rPr>
        <w:t xml:space="preserve">la </w:t>
      </w:r>
      <w:r w:rsidR="007A61C0" w:rsidRPr="00AA54F6">
        <w:rPr>
          <w:rFonts w:ascii="Times New Roman" w:hAnsi="Times New Roman" w:cs="Times New Roman"/>
          <w:u w:color="1359C0"/>
          <w:lang w:val="es-ES"/>
        </w:rPr>
        <w:t>fabrica</w:t>
      </w:r>
      <w:r>
        <w:rPr>
          <w:rFonts w:ascii="Times New Roman" w:hAnsi="Times New Roman" w:cs="Times New Roman"/>
          <w:u w:color="1359C0"/>
          <w:lang w:val="es-ES"/>
        </w:rPr>
        <w:t>ción</w:t>
      </w:r>
      <w:r w:rsidR="007A61C0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78319D">
        <w:rPr>
          <w:rFonts w:ascii="Times New Roman" w:hAnsi="Times New Roman" w:cs="Times New Roman"/>
          <w:u w:color="1359C0"/>
          <w:lang w:val="es-ES"/>
        </w:rPr>
        <w:t>A</w:t>
      </w:r>
      <w:r>
        <w:rPr>
          <w:rFonts w:ascii="Times New Roman" w:hAnsi="Times New Roman" w:cs="Times New Roman"/>
          <w:u w:color="1359C0"/>
          <w:lang w:val="es-ES"/>
        </w:rPr>
        <w:t>l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 xml:space="preserve"> lado d</w:t>
      </w:r>
      <w:r>
        <w:rPr>
          <w:rFonts w:ascii="Times New Roman" w:hAnsi="Times New Roman" w:cs="Times New Roman"/>
          <w:u w:color="1359C0"/>
          <w:lang w:val="es-ES"/>
        </w:rPr>
        <w:t xml:space="preserve">e </w:t>
      </w:r>
      <w:r w:rsidR="0078319D">
        <w:rPr>
          <w:rFonts w:ascii="Times New Roman" w:hAnsi="Times New Roman" w:cs="Times New Roman"/>
          <w:u w:color="1359C0"/>
          <w:lang w:val="es-ES"/>
        </w:rPr>
        <w:t>est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>a fabrica</w:t>
      </w:r>
      <w:r>
        <w:rPr>
          <w:rFonts w:ascii="Times New Roman" w:hAnsi="Times New Roman" w:cs="Times New Roman"/>
          <w:u w:color="1359C0"/>
          <w:lang w:val="es-ES"/>
        </w:rPr>
        <w:t>ción, está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u w:color="1359C0"/>
          <w:lang w:val="es-ES"/>
        </w:rPr>
        <w:t>l</w:t>
      </w:r>
      <w:r w:rsidR="00B71F37" w:rsidRPr="00AA54F6">
        <w:rPr>
          <w:rFonts w:ascii="Times New Roman" w:hAnsi="Times New Roman" w:cs="Times New Roman"/>
          <w:u w:color="1359C0"/>
          <w:lang w:val="es-ES"/>
        </w:rPr>
        <w:t xml:space="preserve">a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metamorfos</w:t>
      </w:r>
      <w:r>
        <w:rPr>
          <w:rFonts w:ascii="Times New Roman" w:hAnsi="Times New Roman" w:cs="Times New Roman"/>
          <w:u w:color="1359C0"/>
          <w:lang w:val="es-ES"/>
        </w:rPr>
        <w:t>is</w:t>
      </w:r>
      <w:r w:rsidR="009E4CE5" w:rsidRPr="00AA54F6">
        <w:rPr>
          <w:rFonts w:ascii="Times New Roman" w:hAnsi="Times New Roman" w:cs="Times New Roman"/>
          <w:u w:color="1359C0"/>
          <w:lang w:val="es-ES"/>
        </w:rPr>
        <w:t xml:space="preserve"> – </w:t>
      </w:r>
      <w:proofErr w:type="spellStart"/>
      <w:r w:rsidR="009E4CE5" w:rsidRPr="00AA54F6">
        <w:rPr>
          <w:rFonts w:ascii="Times New Roman" w:hAnsi="Times New Roman" w:cs="Times New Roman"/>
          <w:u w:color="1359C0"/>
          <w:lang w:val="es-ES"/>
        </w:rPr>
        <w:t>yaka</w:t>
      </w:r>
      <w:proofErr w:type="spellEnd"/>
      <w:r w:rsidR="009E4CE5" w:rsidRPr="00AA54F6">
        <w:rPr>
          <w:rFonts w:ascii="Times New Roman" w:hAnsi="Times New Roman" w:cs="Times New Roman"/>
          <w:u w:color="1359C0"/>
          <w:lang w:val="es-ES"/>
        </w:rPr>
        <w:t xml:space="preserve"> –</w:t>
      </w:r>
      <w:r w:rsidR="00B71F37" w:rsidRPr="00AA54F6">
        <w:rPr>
          <w:rFonts w:ascii="Times New Roman" w:hAnsi="Times New Roman" w:cs="Times New Roman"/>
          <w:u w:color="1359C0"/>
          <w:lang w:val="es-ES"/>
        </w:rPr>
        <w:t xml:space="preserve">que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reintrodu</w:t>
      </w:r>
      <w:r w:rsidR="001561E0">
        <w:rPr>
          <w:rFonts w:ascii="Times New Roman" w:hAnsi="Times New Roman" w:cs="Times New Roman"/>
          <w:u w:color="1359C0"/>
          <w:lang w:val="es-ES"/>
        </w:rPr>
        <w:t>ce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exceso </w:t>
      </w:r>
      <w:r w:rsidR="001561E0">
        <w:rPr>
          <w:rFonts w:ascii="Times New Roman" w:hAnsi="Times New Roman" w:cs="Times New Roman"/>
          <w:u w:color="1359C0"/>
          <w:lang w:val="es-ES"/>
        </w:rPr>
        <w:t>y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a imprevisibilidad </w:t>
      </w:r>
      <w:r w:rsidR="001561E0">
        <w:rPr>
          <w:rFonts w:ascii="Times New Roman" w:hAnsi="Times New Roman" w:cs="Times New Roman"/>
          <w:u w:color="1359C0"/>
          <w:lang w:val="es-ES"/>
        </w:rPr>
        <w:t>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n</w:t>
      </w:r>
      <w:r w:rsidR="001561E0">
        <w:rPr>
          <w:rFonts w:ascii="Times New Roman" w:hAnsi="Times New Roman" w:cs="Times New Roman"/>
          <w:u w:color="1359C0"/>
          <w:lang w:val="es-ES"/>
        </w:rPr>
        <w:t xml:space="preserve"> el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orde</w:t>
      </w:r>
      <w:r w:rsidR="001561E0">
        <w:rPr>
          <w:rFonts w:ascii="Times New Roman" w:hAnsi="Times New Roman" w:cs="Times New Roman"/>
          <w:u w:color="1359C0"/>
          <w:lang w:val="es-ES"/>
        </w:rPr>
        <w:t>n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d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i/>
          <w:u w:color="1359C0"/>
          <w:lang w:val="es-ES"/>
        </w:rPr>
        <w:t xml:space="preserve"> </w:t>
      </w:r>
      <w:proofErr w:type="spellStart"/>
      <w:r w:rsidR="00167C35" w:rsidRPr="00AA54F6">
        <w:rPr>
          <w:rFonts w:ascii="Times New Roman" w:hAnsi="Times New Roman" w:cs="Times New Roman"/>
          <w:i/>
          <w:u w:color="1359C0"/>
          <w:lang w:val="es-ES"/>
        </w:rPr>
        <w:t>socius</w:t>
      </w:r>
      <w:proofErr w:type="spellEnd"/>
      <w:r w:rsidR="00B71F37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Vestir u</w:t>
      </w:r>
      <w:r w:rsidR="001561E0">
        <w:rPr>
          <w:rFonts w:ascii="Times New Roman" w:hAnsi="Times New Roman" w:cs="Times New Roman"/>
          <w:u w:color="1359C0"/>
          <w:lang w:val="es-ES"/>
        </w:rPr>
        <w:t>n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a  máscara </w:t>
      </w:r>
      <w:r w:rsidR="00AB50DE" w:rsidRPr="00AA54F6">
        <w:rPr>
          <w:rFonts w:ascii="Times New Roman" w:hAnsi="Times New Roman" w:cs="Times New Roman"/>
          <w:u w:color="1359C0"/>
          <w:lang w:val="es-ES"/>
        </w:rPr>
        <w:t>ritual</w:t>
      </w:r>
      <w:r w:rsidR="00A1023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es</w:t>
      </w:r>
      <w:r w:rsidR="00AB50DE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a</w:t>
      </w:r>
      <w:r w:rsidR="001561E0">
        <w:rPr>
          <w:rFonts w:ascii="Times New Roman" w:hAnsi="Times New Roman" w:cs="Times New Roman"/>
          <w:u w:color="1359C0"/>
          <w:lang w:val="es-ES"/>
        </w:rPr>
        <w:t>c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tivar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E97858" w:rsidRPr="00AA54F6">
        <w:rPr>
          <w:rFonts w:ascii="Times New Roman" w:hAnsi="Times New Roman" w:cs="Times New Roman"/>
          <w:u w:color="1359C0"/>
          <w:lang w:val="es-ES"/>
        </w:rPr>
        <w:t xml:space="preserve">os poderes de </w:t>
      </w:r>
      <w:r w:rsidR="001561E0">
        <w:rPr>
          <w:rFonts w:ascii="Times New Roman" w:hAnsi="Times New Roman" w:cs="Times New Roman"/>
          <w:u w:color="1359C0"/>
          <w:lang w:val="es-ES"/>
        </w:rPr>
        <w:t xml:space="preserve">otro 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cuerpo</w:t>
      </w:r>
      <w:r w:rsidR="00C54AE2" w:rsidRPr="00AA54F6">
        <w:rPr>
          <w:rFonts w:ascii="Times New Roman" w:hAnsi="Times New Roman" w:cs="Times New Roman"/>
          <w:u w:color="1359C0"/>
          <w:lang w:val="es-ES"/>
        </w:rPr>
        <w:t>, c</w:t>
      </w:r>
      <w:r w:rsidR="00422302" w:rsidRPr="00AA54F6">
        <w:rPr>
          <w:rFonts w:ascii="Times New Roman" w:hAnsi="Times New Roman" w:cs="Times New Roman"/>
          <w:u w:color="1359C0"/>
          <w:lang w:val="es-ES"/>
        </w:rPr>
        <w:t xml:space="preserve">omo </w:t>
      </w:r>
      <w:r w:rsidR="001561E0">
        <w:rPr>
          <w:rFonts w:ascii="Times New Roman" w:hAnsi="Times New Roman" w:cs="Times New Roman"/>
          <w:u w:color="1359C0"/>
          <w:lang w:val="es-ES"/>
        </w:rPr>
        <w:t>en el</w:t>
      </w:r>
      <w:r w:rsidR="00422302" w:rsidRPr="00AA54F6">
        <w:rPr>
          <w:rFonts w:ascii="Times New Roman" w:hAnsi="Times New Roman" w:cs="Times New Roman"/>
          <w:u w:color="1359C0"/>
          <w:lang w:val="es-ES"/>
        </w:rPr>
        <w:t xml:space="preserve"> uso </w:t>
      </w:r>
      <w:r w:rsidR="00A10239" w:rsidRPr="00AA54F6">
        <w:rPr>
          <w:rFonts w:ascii="Times New Roman" w:hAnsi="Times New Roman" w:cs="Times New Roman"/>
          <w:u w:color="1359C0"/>
          <w:lang w:val="es-ES"/>
        </w:rPr>
        <w:t>d</w:t>
      </w:r>
      <w:r w:rsidR="001561E0">
        <w:rPr>
          <w:rFonts w:ascii="Times New Roman" w:hAnsi="Times New Roman" w:cs="Times New Roman"/>
          <w:u w:color="1359C0"/>
          <w:lang w:val="es-ES"/>
        </w:rPr>
        <w:t>e</w:t>
      </w:r>
      <w:r w:rsidR="00A10239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C310D7" w:rsidRPr="00AA54F6">
        <w:rPr>
          <w:rFonts w:ascii="Times New Roman" w:hAnsi="Times New Roman" w:cs="Times New Roman"/>
          <w:u w:color="1359C0"/>
          <w:lang w:val="es-ES"/>
        </w:rPr>
        <w:t xml:space="preserve">trajes de </w:t>
      </w:r>
      <w:r w:rsidR="001561E0">
        <w:rPr>
          <w:rFonts w:ascii="Times New Roman" w:hAnsi="Times New Roman" w:cs="Times New Roman"/>
          <w:u w:color="1359C0"/>
          <w:lang w:val="es-ES"/>
        </w:rPr>
        <w:t>buce</w:t>
      </w:r>
      <w:r w:rsidR="00C310D7" w:rsidRPr="00AA54F6">
        <w:rPr>
          <w:rFonts w:ascii="Times New Roman" w:hAnsi="Times New Roman" w:cs="Times New Roman"/>
          <w:u w:color="1359C0"/>
          <w:lang w:val="es-ES"/>
        </w:rPr>
        <w:t>o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1561E0">
        <w:rPr>
          <w:rFonts w:ascii="Times New Roman" w:hAnsi="Times New Roman" w:cs="Times New Roman"/>
          <w:u w:color="1359C0"/>
          <w:lang w:val="es-ES"/>
        </w:rPr>
        <w:t>Se vi</w:t>
      </w:r>
      <w:r w:rsidR="004320F6" w:rsidRPr="00AA54F6">
        <w:rPr>
          <w:rFonts w:ascii="Times New Roman" w:hAnsi="Times New Roman" w:cs="Times New Roman"/>
          <w:u w:color="1359C0"/>
          <w:lang w:val="es-ES"/>
        </w:rPr>
        <w:t>ste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u</w:t>
      </w:r>
      <w:r w:rsidR="001561E0">
        <w:rPr>
          <w:rFonts w:ascii="Times New Roman" w:hAnsi="Times New Roman" w:cs="Times New Roman"/>
          <w:u w:color="1359C0"/>
          <w:lang w:val="es-ES"/>
        </w:rPr>
        <w:t>na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bookmarkStart w:id="9" w:name="OLE_LINK16"/>
      <w:bookmarkStart w:id="10" w:name="OLE_LINK17"/>
      <w:r w:rsidR="00167C35" w:rsidRPr="00AA54F6">
        <w:rPr>
          <w:rFonts w:ascii="Times New Roman" w:hAnsi="Times New Roman" w:cs="Times New Roman"/>
          <w:u w:color="1359C0"/>
          <w:lang w:val="es-ES"/>
        </w:rPr>
        <w:t>escafandr</w:t>
      </w:r>
      <w:bookmarkEnd w:id="9"/>
      <w:bookmarkEnd w:id="10"/>
      <w:r w:rsidR="001561E0">
        <w:rPr>
          <w:rFonts w:ascii="Times New Roman" w:hAnsi="Times New Roman" w:cs="Times New Roman"/>
          <w:u w:color="1359C0"/>
          <w:lang w:val="es-ES"/>
        </w:rPr>
        <w:t>a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4320F6" w:rsidRPr="00AA54F6">
        <w:rPr>
          <w:rFonts w:ascii="Times New Roman" w:hAnsi="Times New Roman" w:cs="Times New Roman"/>
          <w:u w:color="1359C0"/>
          <w:lang w:val="es-ES"/>
        </w:rPr>
        <w:t xml:space="preserve">para 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funcionar como u</w:t>
      </w:r>
      <w:r w:rsidR="001561E0">
        <w:rPr>
          <w:rFonts w:ascii="Times New Roman" w:hAnsi="Times New Roman" w:cs="Times New Roman"/>
          <w:u w:color="1359C0"/>
          <w:lang w:val="es-ES"/>
        </w:rPr>
        <w:t>n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pe</w:t>
      </w:r>
      <w:r w:rsidR="001561E0">
        <w:rPr>
          <w:rFonts w:ascii="Times New Roman" w:hAnsi="Times New Roman" w:cs="Times New Roman"/>
          <w:u w:color="1359C0"/>
          <w:lang w:val="es-ES"/>
        </w:rPr>
        <w:t>z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, respirando b</w:t>
      </w:r>
      <w:r w:rsidR="001561E0">
        <w:rPr>
          <w:rFonts w:ascii="Times New Roman" w:hAnsi="Times New Roman" w:cs="Times New Roman"/>
          <w:u w:color="1359C0"/>
          <w:lang w:val="es-ES"/>
        </w:rPr>
        <w:t>ajo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a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gua</w:t>
      </w:r>
      <w:r w:rsidR="00FF43A1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  <w:r w:rsidR="00255E6F" w:rsidRPr="00AA54F6">
        <w:rPr>
          <w:rFonts w:ascii="Times New Roman" w:hAnsi="Times New Roman" w:cs="Times New Roman"/>
          <w:u w:color="1359C0"/>
          <w:lang w:val="es-ES"/>
        </w:rPr>
        <w:t>Co</w:t>
      </w:r>
      <w:r w:rsidR="001561E0">
        <w:rPr>
          <w:rFonts w:ascii="Times New Roman" w:hAnsi="Times New Roman" w:cs="Times New Roman"/>
          <w:u w:color="1359C0"/>
          <w:lang w:val="es-ES"/>
        </w:rPr>
        <w:t>n</w:t>
      </w:r>
      <w:r w:rsidR="00255E6F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a a</w:t>
      </w:r>
      <w:r w:rsidR="001561E0">
        <w:rPr>
          <w:rFonts w:ascii="Times New Roman" w:hAnsi="Times New Roman" w:cs="Times New Roman"/>
          <w:u w:color="1359C0"/>
          <w:lang w:val="es-ES"/>
        </w:rPr>
        <w:t>d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quisi</w:t>
      </w:r>
      <w:r w:rsidR="001561E0">
        <w:rPr>
          <w:rFonts w:ascii="Times New Roman" w:hAnsi="Times New Roman" w:cs="Times New Roman"/>
          <w:u w:color="1359C0"/>
          <w:lang w:val="es-ES"/>
        </w:rPr>
        <w:t>ción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d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l</w:t>
      </w:r>
      <w:r w:rsidR="001561E0">
        <w:rPr>
          <w:rFonts w:ascii="Times New Roman" w:hAnsi="Times New Roman" w:cs="Times New Roman"/>
          <w:u w:color="1359C0"/>
          <w:lang w:val="es-ES"/>
        </w:rPr>
        <w:t>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ngua</w:t>
      </w:r>
      <w:r w:rsidR="001561E0">
        <w:rPr>
          <w:rFonts w:ascii="Times New Roman" w:hAnsi="Times New Roman" w:cs="Times New Roman"/>
          <w:u w:color="1359C0"/>
          <w:lang w:val="es-ES"/>
        </w:rPr>
        <w:t>je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>,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 xml:space="preserve">se 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>pas</w:t>
      </w:r>
      <w:r w:rsidR="001561E0">
        <w:rPr>
          <w:rFonts w:ascii="Times New Roman" w:hAnsi="Times New Roman" w:cs="Times New Roman"/>
          <w:u w:color="1359C0"/>
          <w:lang w:val="es-ES"/>
        </w:rPr>
        <w:t>a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p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>o</w:t>
      </w:r>
      <w:r w:rsidR="001561E0">
        <w:rPr>
          <w:rFonts w:ascii="Times New Roman" w:hAnsi="Times New Roman" w:cs="Times New Roman"/>
          <w:u w:color="1359C0"/>
          <w:lang w:val="es-ES"/>
        </w:rPr>
        <w:t>r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 xml:space="preserve">lo 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>m</w:t>
      </w:r>
      <w:r w:rsidR="001561E0">
        <w:rPr>
          <w:rFonts w:ascii="Times New Roman" w:hAnsi="Times New Roman" w:cs="Times New Roman"/>
          <w:u w:color="1359C0"/>
          <w:lang w:val="es-ES"/>
        </w:rPr>
        <w:t>i</w:t>
      </w:r>
      <w:r w:rsidR="001B12D0" w:rsidRPr="00AA54F6">
        <w:rPr>
          <w:rFonts w:ascii="Times New Roman" w:hAnsi="Times New Roman" w:cs="Times New Roman"/>
          <w:u w:color="1359C0"/>
          <w:lang w:val="es-ES"/>
        </w:rPr>
        <w:t>smo</w:t>
      </w:r>
      <w:r w:rsidR="004320F6" w:rsidRPr="00AA54F6">
        <w:rPr>
          <w:rFonts w:ascii="Times New Roman" w:hAnsi="Times New Roman" w:cs="Times New Roman"/>
          <w:u w:color="1359C0"/>
          <w:lang w:val="es-ES"/>
        </w:rPr>
        <w:t xml:space="preserve"> p</w:t>
      </w:r>
      <w:r w:rsidR="00861464" w:rsidRPr="00AA54F6">
        <w:rPr>
          <w:rFonts w:ascii="Times New Roman" w:hAnsi="Times New Roman" w:cs="Times New Roman"/>
          <w:u w:color="1359C0"/>
          <w:lang w:val="es-ES"/>
        </w:rPr>
        <w:t xml:space="preserve">ara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861464" w:rsidRPr="00AA54F6">
        <w:rPr>
          <w:rFonts w:ascii="Times New Roman" w:hAnsi="Times New Roman" w:cs="Times New Roman"/>
          <w:u w:color="1359C0"/>
          <w:lang w:val="es-ES"/>
        </w:rPr>
        <w:t xml:space="preserve">os </w:t>
      </w:r>
      <w:r w:rsidR="001561E0" w:rsidRPr="00AA54F6">
        <w:rPr>
          <w:rFonts w:ascii="Times New Roman" w:hAnsi="Times New Roman" w:cs="Times New Roman"/>
          <w:u w:color="1359C0"/>
          <w:lang w:val="es-ES"/>
        </w:rPr>
        <w:t>indios</w:t>
      </w:r>
      <w:r w:rsidR="00861464" w:rsidRPr="00AA54F6">
        <w:rPr>
          <w:rFonts w:ascii="Times New Roman" w:hAnsi="Times New Roman" w:cs="Times New Roman"/>
          <w:u w:color="1359C0"/>
          <w:lang w:val="es-ES"/>
        </w:rPr>
        <w:t xml:space="preserve">, </w:t>
      </w:r>
      <w:r w:rsidR="007871B0">
        <w:rPr>
          <w:rFonts w:ascii="Times New Roman" w:hAnsi="Times New Roman" w:cs="Times New Roman"/>
          <w:u w:color="1359C0"/>
          <w:lang w:val="es-ES"/>
        </w:rPr>
        <w:t>el</w:t>
      </w:r>
      <w:r w:rsidR="001561E0">
        <w:rPr>
          <w:rFonts w:ascii="Times New Roman" w:hAnsi="Times New Roman" w:cs="Times New Roman"/>
          <w:u w:color="1359C0"/>
          <w:lang w:val="es-ES"/>
        </w:rPr>
        <w:t xml:space="preserve"> mism</w:t>
      </w:r>
      <w:r w:rsidR="007871B0">
        <w:rPr>
          <w:rFonts w:ascii="Times New Roman" w:hAnsi="Times New Roman" w:cs="Times New Roman"/>
          <w:u w:color="1359C0"/>
          <w:lang w:val="es-ES"/>
        </w:rPr>
        <w:t>o</w:t>
      </w:r>
      <w:r w:rsidR="00644C8F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225B5E" w:rsidRPr="00AA54F6">
        <w:rPr>
          <w:rFonts w:ascii="Times New Roman" w:hAnsi="Times New Roman" w:cs="Times New Roman"/>
          <w:u w:color="1359C0"/>
          <w:lang w:val="es-ES"/>
        </w:rPr>
        <w:t xml:space="preserve">se </w:t>
      </w:r>
      <w:r w:rsidR="00C9024C" w:rsidRPr="00AA54F6">
        <w:rPr>
          <w:rFonts w:ascii="Times New Roman" w:hAnsi="Times New Roman" w:cs="Times New Roman"/>
          <w:u w:color="1359C0"/>
          <w:lang w:val="es-ES"/>
        </w:rPr>
        <w:t>d</w:t>
      </w:r>
      <w:r w:rsidR="001561E0">
        <w:rPr>
          <w:rFonts w:ascii="Times New Roman" w:hAnsi="Times New Roman" w:cs="Times New Roman"/>
          <w:u w:color="1359C0"/>
          <w:lang w:val="es-ES"/>
        </w:rPr>
        <w:t>a</w:t>
      </w:r>
      <w:r w:rsidR="00C9024C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a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n</w:t>
      </w:r>
      <w:r w:rsidR="001561E0">
        <w:rPr>
          <w:rFonts w:ascii="Times New Roman" w:hAnsi="Times New Roman" w:cs="Times New Roman"/>
          <w:u w:color="1359C0"/>
          <w:lang w:val="es-ES"/>
        </w:rPr>
        <w:t>i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>vel d</w:t>
      </w:r>
      <w:r w:rsidR="001561E0">
        <w:rPr>
          <w:rFonts w:ascii="Times New Roman" w:hAnsi="Times New Roman" w:cs="Times New Roman"/>
          <w:u w:color="1359C0"/>
          <w:lang w:val="es-ES"/>
        </w:rPr>
        <w:t>e l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 xml:space="preserve">os hábitos 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c</w:t>
      </w:r>
      <w:r w:rsidR="001561E0">
        <w:rPr>
          <w:rFonts w:ascii="Times New Roman" w:hAnsi="Times New Roman" w:cs="Times New Roman"/>
          <w:u w:color="1359C0"/>
          <w:lang w:val="es-ES"/>
        </w:rPr>
        <w:t>or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po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>ra</w:t>
      </w:r>
      <w:r w:rsidR="001561E0">
        <w:rPr>
          <w:rFonts w:ascii="Times New Roman" w:hAnsi="Times New Roman" w:cs="Times New Roman"/>
          <w:u w:color="1359C0"/>
          <w:lang w:val="es-ES"/>
        </w:rPr>
        <w:t>le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>s.</w:t>
      </w:r>
      <w:r w:rsidR="00BA1703" w:rsidRPr="00AA54F6">
        <w:rPr>
          <w:rFonts w:ascii="Times New Roman" w:hAnsi="Times New Roman" w:cs="Times New Roman"/>
          <w:u w:color="1359C0"/>
          <w:lang w:val="es-ES"/>
        </w:rPr>
        <w:t xml:space="preserve"> A</w:t>
      </w:r>
      <w:r w:rsidR="00C9024C" w:rsidRPr="00AA54F6">
        <w:rPr>
          <w:rFonts w:ascii="Times New Roman" w:hAnsi="Times New Roman" w:cs="Times New Roman"/>
          <w:u w:color="1359C0"/>
          <w:lang w:val="es-ES"/>
        </w:rPr>
        <w:t>prende</w:t>
      </w:r>
      <w:r w:rsidR="001561E0">
        <w:rPr>
          <w:rFonts w:ascii="Times New Roman" w:hAnsi="Times New Roman" w:cs="Times New Roman"/>
          <w:u w:color="1359C0"/>
          <w:lang w:val="es-ES"/>
        </w:rPr>
        <w:t>r</w:t>
      </w:r>
      <w:r w:rsidR="00C9024C" w:rsidRPr="00AA54F6">
        <w:rPr>
          <w:rFonts w:ascii="Times New Roman" w:hAnsi="Times New Roman" w:cs="Times New Roman"/>
          <w:u w:color="1359C0"/>
          <w:lang w:val="es-ES"/>
        </w:rPr>
        <w:t>l</w:t>
      </w:r>
      <w:r w:rsidR="007871B0">
        <w:rPr>
          <w:rFonts w:ascii="Times New Roman" w:hAnsi="Times New Roman" w:cs="Times New Roman"/>
          <w:u w:color="1359C0"/>
          <w:lang w:val="es-ES"/>
        </w:rPr>
        <w:t>o</w:t>
      </w:r>
      <w:r w:rsidR="00C9024C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>sup</w:t>
      </w:r>
      <w:r w:rsidR="001561E0">
        <w:rPr>
          <w:rFonts w:ascii="Times New Roman" w:hAnsi="Times New Roman" w:cs="Times New Roman"/>
          <w:u w:color="1359C0"/>
          <w:lang w:val="es-ES"/>
        </w:rPr>
        <w:t>one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 xml:space="preserve"> que es</w:t>
      </w:r>
      <w:r w:rsidR="001561E0">
        <w:rPr>
          <w:rFonts w:ascii="Times New Roman" w:hAnsi="Times New Roman" w:cs="Times New Roman"/>
          <w:u w:color="1359C0"/>
          <w:lang w:val="es-ES"/>
        </w:rPr>
        <w:t>t</w:t>
      </w:r>
      <w:r w:rsidR="007871B0">
        <w:rPr>
          <w:rFonts w:ascii="Times New Roman" w:hAnsi="Times New Roman" w:cs="Times New Roman"/>
          <w:u w:color="1359C0"/>
          <w:lang w:val="es-ES"/>
        </w:rPr>
        <w:t>e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 xml:space="preserve"> toque 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2A2BBB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u w:color="1359C0"/>
          <w:lang w:val="es-ES"/>
        </w:rPr>
        <w:t>cuerpo</w:t>
      </w:r>
      <w:r w:rsidR="002B7051" w:rsidRPr="00AA54F6">
        <w:rPr>
          <w:rFonts w:ascii="Times New Roman" w:hAnsi="Times New Roman" w:cs="Times New Roman"/>
          <w:u w:color="1359C0"/>
          <w:lang w:val="es-ES"/>
        </w:rPr>
        <w:t xml:space="preserve">, </w:t>
      </w:r>
      <w:r w:rsidR="001561E0">
        <w:rPr>
          <w:rFonts w:ascii="Times New Roman" w:hAnsi="Times New Roman" w:cs="Times New Roman"/>
          <w:u w:color="1359C0"/>
          <w:lang w:val="es-ES"/>
        </w:rPr>
        <w:t>el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 sexo,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os fluidos fi</w:t>
      </w:r>
      <w:r w:rsidR="00B6242F" w:rsidRPr="00AA54F6">
        <w:rPr>
          <w:rFonts w:ascii="Times New Roman" w:hAnsi="Times New Roman" w:cs="Times New Roman"/>
          <w:u w:color="1359C0"/>
          <w:lang w:val="es-ES"/>
        </w:rPr>
        <w:t xml:space="preserve">siológicos, </w:t>
      </w:r>
      <w:r w:rsidR="001561E0">
        <w:rPr>
          <w:rFonts w:ascii="Times New Roman" w:hAnsi="Times New Roman" w:cs="Times New Roman"/>
          <w:u w:color="1359C0"/>
          <w:lang w:val="es-ES"/>
        </w:rPr>
        <w:t>l</w:t>
      </w:r>
      <w:r w:rsidR="00B6242F" w:rsidRPr="00AA54F6">
        <w:rPr>
          <w:rFonts w:ascii="Times New Roman" w:hAnsi="Times New Roman" w:cs="Times New Roman"/>
          <w:u w:color="1359C0"/>
          <w:lang w:val="es-ES"/>
        </w:rPr>
        <w:t>a alimenta</w:t>
      </w:r>
      <w:r w:rsidR="001561E0">
        <w:rPr>
          <w:rFonts w:ascii="Times New Roman" w:hAnsi="Times New Roman" w:cs="Times New Roman"/>
          <w:u w:color="1359C0"/>
          <w:lang w:val="es-ES"/>
        </w:rPr>
        <w:t>ción</w:t>
      </w:r>
      <w:r w:rsidR="002B7051" w:rsidRPr="00AA54F6">
        <w:rPr>
          <w:rFonts w:ascii="Times New Roman" w:hAnsi="Times New Roman" w:cs="Times New Roman"/>
          <w:u w:color="1359C0"/>
          <w:lang w:val="es-ES"/>
        </w:rPr>
        <w:t xml:space="preserve">, </w:t>
      </w:r>
      <w:r w:rsidR="007871B0">
        <w:rPr>
          <w:rFonts w:ascii="Times New Roman" w:hAnsi="Times New Roman" w:cs="Times New Roman"/>
          <w:u w:color="1359C0"/>
          <w:lang w:val="es-ES"/>
        </w:rPr>
        <w:t>en</w:t>
      </w:r>
      <w:r w:rsidR="002B7051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un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>a materialidad encarnada</w:t>
      </w:r>
      <w:r w:rsidR="00644C8F" w:rsidRPr="00AA54F6">
        <w:rPr>
          <w:rFonts w:ascii="Times New Roman" w:hAnsi="Times New Roman" w:cs="Times New Roman"/>
          <w:u w:color="1359C0"/>
          <w:lang w:val="es-ES"/>
        </w:rPr>
        <w:t xml:space="preserve">, que </w:t>
      </w:r>
      <w:r w:rsidR="007871B0" w:rsidRPr="00AA54F6">
        <w:rPr>
          <w:rFonts w:ascii="Times New Roman" w:hAnsi="Times New Roman" w:cs="Times New Roman"/>
          <w:u w:color="1359C0"/>
          <w:lang w:val="es-ES"/>
        </w:rPr>
        <w:t>indica</w:t>
      </w:r>
      <w:r w:rsidR="00644C8F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la envoltura</w:t>
      </w:r>
      <w:r w:rsidR="002B7051" w:rsidRPr="00AA54F6">
        <w:rPr>
          <w:rFonts w:ascii="Times New Roman" w:hAnsi="Times New Roman" w:cs="Times New Roman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u w:color="1359C0"/>
          <w:lang w:val="es-ES"/>
        </w:rPr>
        <w:t>con el lenguaje</w:t>
      </w:r>
      <w:r w:rsidR="00167C35" w:rsidRPr="00AA54F6">
        <w:rPr>
          <w:rFonts w:ascii="Times New Roman" w:hAnsi="Times New Roman" w:cs="Times New Roman"/>
          <w:u w:color="1359C0"/>
          <w:lang w:val="es-ES"/>
        </w:rPr>
        <w:t xml:space="preserve">. </w:t>
      </w:r>
    </w:p>
    <w:p w:rsidR="0096458A" w:rsidRPr="00AA54F6" w:rsidRDefault="00167C35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</w:pPr>
      <w:proofErr w:type="spellStart"/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Zensualidad</w:t>
      </w:r>
      <w:proofErr w:type="spellEnd"/>
      <w:r w:rsidRPr="00AA54F6">
        <w:rPr>
          <w:rFonts w:ascii="Times New Roman" w:hAnsi="Times New Roman" w:cs="Times New Roman"/>
          <w:b/>
          <w:sz w:val="24"/>
          <w:szCs w:val="24"/>
          <w:u w:color="1359C0"/>
          <w:lang w:val="es-ES"/>
        </w:rPr>
        <w:t> </w:t>
      </w:r>
    </w:p>
    <w:p w:rsidR="00167C35" w:rsidRPr="00AA54F6" w:rsidRDefault="00167C35" w:rsidP="00777D64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color="1359C0"/>
          <w:lang w:val="es-ES"/>
        </w:rPr>
      </w:pPr>
    </w:p>
    <w:p w:rsidR="00AA481E" w:rsidRPr="00AA54F6" w:rsidRDefault="00AA0490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Junto al</w:t>
      </w:r>
      <w:r w:rsidR="00D659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li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br</w:t>
      </w:r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o de </w:t>
      </w:r>
      <w:proofErr w:type="spellStart"/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M.Hardt</w:t>
      </w:r>
      <w:proofErr w:type="spellEnd"/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y</w:t>
      </w:r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proofErr w:type="spellStart"/>
      <w:r w:rsidR="006F639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A.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Negri</w:t>
      </w:r>
      <w:proofErr w:type="spellEnd"/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: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96458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Imp</w:t>
      </w:r>
      <w:r w:rsidR="001561E0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</w:t>
      </w:r>
      <w:r w:rsidR="0096458A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rio</w:t>
      </w:r>
      <w:r w:rsidR="004C13C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, </w:t>
      </w:r>
      <w:r w:rsidR="00E746A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n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uestr</w:t>
      </w:r>
      <w:r w:rsidR="00E746A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o enc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ue</w:t>
      </w:r>
      <w:r w:rsidR="00E746A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ntro </w:t>
      </w:r>
      <w:r w:rsidR="004B029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evoca</w:t>
      </w:r>
      <w:r w:rsidR="00114B58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167C3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proofErr w:type="spellStart"/>
      <w:r w:rsidR="001561E0" w:rsidRP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Lituraterre</w:t>
      </w:r>
      <w:proofErr w:type="spellEnd"/>
      <w:r w:rsidR="00DC3F37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:</w:t>
      </w:r>
      <w:r w:rsidR="00461E45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1561E0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Imperio</w:t>
      </w:r>
      <w:r w:rsidR="00D65912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 d</w:t>
      </w:r>
      <w:r w:rsidR="001561E0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 l</w:t>
      </w:r>
      <w:r w:rsidR="00D65912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os Semblantes</w:t>
      </w:r>
      <w:r w:rsidR="00BF5F1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. </w:t>
      </w:r>
      <w:r w:rsidR="001561E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Alus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i</w:t>
      </w:r>
      <w:r w:rsidR="001561E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ó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n </w:t>
      </w:r>
      <w:r w:rsidR="00D659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a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l</w:t>
      </w:r>
      <w:r w:rsidR="005716A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bookmarkStart w:id="11" w:name="OLE_LINK18"/>
      <w:bookmarkStart w:id="12" w:name="OLE_LINK19"/>
      <w:r w:rsidR="001561E0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El I</w:t>
      </w:r>
      <w:r w:rsidR="009967A8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mp</w:t>
      </w:r>
      <w:r w:rsidR="001561E0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</w:t>
      </w:r>
      <w:r w:rsidR="009967A8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 xml:space="preserve">rio </w:t>
      </w:r>
      <w:r w:rsidR="00461E45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d</w:t>
      </w:r>
      <w:r w:rsidR="001561E0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e l</w:t>
      </w:r>
      <w:r w:rsidR="00461E45" w:rsidRPr="00AA54F6">
        <w:rPr>
          <w:rFonts w:ascii="Times New Roman" w:hAnsi="Times New Roman" w:cs="Times New Roman"/>
          <w:i/>
          <w:sz w:val="24"/>
          <w:szCs w:val="24"/>
          <w:u w:color="1359C0"/>
          <w:lang w:val="es-ES"/>
        </w:rPr>
        <w:t>os signos</w:t>
      </w:r>
      <w:bookmarkEnd w:id="11"/>
      <w:bookmarkEnd w:id="12"/>
      <w:r w:rsidR="00461E45" w:rsidRPr="00AA54F6">
        <w:rPr>
          <w:rStyle w:val="FootnoteReference"/>
          <w:rFonts w:ascii="Times New Roman" w:hAnsi="Times New Roman" w:cs="Times New Roman"/>
          <w:sz w:val="24"/>
          <w:szCs w:val="24"/>
          <w:u w:color="1359C0"/>
          <w:lang w:val="es-ES"/>
        </w:rPr>
        <w:footnoteReference w:id="3"/>
      </w:r>
      <w:r w:rsidR="00D659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, li</w:t>
      </w:r>
      <w:r w:rsidR="001561E0">
        <w:rPr>
          <w:rFonts w:ascii="Times New Roman" w:hAnsi="Times New Roman" w:cs="Times New Roman"/>
          <w:sz w:val="24"/>
          <w:szCs w:val="24"/>
          <w:u w:color="1359C0"/>
          <w:lang w:val="es-ES"/>
        </w:rPr>
        <w:t>b</w:t>
      </w:r>
      <w:r w:rsidR="00D659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ro </w:t>
      </w:r>
      <w:r w:rsidR="005716A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de </w:t>
      </w:r>
      <w:proofErr w:type="spellStart"/>
      <w:r w:rsidR="005716A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>R.Barthes</w:t>
      </w:r>
      <w:proofErr w:type="spellEnd"/>
      <w:r w:rsidR="005716A0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D65912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sobre </w:t>
      </w:r>
      <w:r w:rsidR="00356A05" w:rsidRPr="00AA54F6">
        <w:rPr>
          <w:rFonts w:ascii="Times New Roman" w:hAnsi="Times New Roman" w:cs="Times New Roman"/>
          <w:sz w:val="24"/>
          <w:szCs w:val="24"/>
          <w:lang w:val="es-ES"/>
        </w:rPr>
        <w:t>Jap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ón</w:t>
      </w:r>
      <w:r w:rsidR="00356A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5716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onde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escrit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ura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soport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 xml:space="preserve">vacío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de significa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F5F1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sociedad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sabe 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>lid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>ar co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61E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12EE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12EE1">
        <w:rPr>
          <w:rFonts w:ascii="Times New Roman" w:hAnsi="Times New Roman" w:cs="Times New Roman"/>
          <w:sz w:val="24"/>
          <w:szCs w:val="24"/>
          <w:lang w:val="es-ES"/>
        </w:rPr>
        <w:t>vacío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1561E0">
        <w:rPr>
          <w:rFonts w:ascii="Times New Roman" w:hAnsi="Times New Roman" w:cs="Times New Roman"/>
          <w:i/>
          <w:sz w:val="24"/>
          <w:szCs w:val="24"/>
          <w:lang w:val="es-ES"/>
        </w:rPr>
        <w:t>El cambio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signos </w:t>
      </w:r>
      <w:r w:rsidR="001561E0">
        <w:rPr>
          <w:rFonts w:ascii="Times New Roman" w:hAnsi="Times New Roman" w:cs="Times New Roman"/>
          <w:i/>
          <w:sz w:val="24"/>
          <w:szCs w:val="24"/>
          <w:lang w:val="es-ES"/>
        </w:rPr>
        <w:t>es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u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riqueza, de u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mo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v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ilid</w:t>
      </w:r>
      <w:r w:rsidR="00356A0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ad, de u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356A0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sutileza fascinante [...]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La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razón es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que 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al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existe, 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 xml:space="preserve">según </w:t>
      </w:r>
      <w:r w:rsidR="005716A0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5716A0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 pro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5716A0" w:rsidRPr="00AA54F6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="005716A0" w:rsidRPr="00AA54F6">
        <w:rPr>
          <w:rFonts w:ascii="Times New Roman" w:hAnsi="Times New Roman" w:cs="Times New Roman"/>
          <w:i/>
          <w:sz w:val="24"/>
          <w:szCs w:val="24"/>
          <w:lang w:val="es-ES"/>
        </w:rPr>
        <w:t>to</w:t>
      </w:r>
      <w:r w:rsidR="00B12EE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puramente</w:t>
      </w:r>
      <w:r w:rsidR="005716A0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erótico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835CCE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</w:p>
    <w:p w:rsidR="00AA481E" w:rsidRPr="00AA54F6" w:rsidRDefault="00F24118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libro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destaca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arte </w:t>
      </w:r>
      <w:r w:rsidR="003766C4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="003766C4" w:rsidRPr="00AA54F6">
        <w:rPr>
          <w:rFonts w:ascii="Times New Roman" w:hAnsi="Times New Roman" w:cs="Times New Roman"/>
          <w:sz w:val="24"/>
          <w:szCs w:val="24"/>
          <w:lang w:val="es-ES"/>
        </w:rPr>
        <w:t>s embala</w:t>
      </w:r>
      <w:r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3766C4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716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magníficos </w:t>
      </w:r>
      <w:r>
        <w:rPr>
          <w:rFonts w:ascii="Times New Roman" w:hAnsi="Times New Roman" w:cs="Times New Roman"/>
          <w:sz w:val="24"/>
          <w:szCs w:val="24"/>
          <w:lang w:val="es-ES"/>
        </w:rPr>
        <w:t>envoltorios</w:t>
      </w:r>
      <w:r w:rsidR="005716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A049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716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vacío</w:t>
      </w:r>
      <w:r w:rsidR="005716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El a</w:t>
      </w:r>
      <w:r w:rsidR="009967A8" w:rsidRPr="00AA54F6">
        <w:rPr>
          <w:rFonts w:ascii="Times New Roman" w:hAnsi="Times New Roman" w:cs="Times New Roman"/>
          <w:sz w:val="24"/>
          <w:szCs w:val="24"/>
          <w:lang w:val="es-ES"/>
        </w:rPr>
        <w:t>pre</w:t>
      </w:r>
      <w:r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9967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la</w:t>
      </w:r>
      <w:r w:rsidR="009967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vacuidad</w:t>
      </w:r>
      <w:r w:rsidR="00FE0DE8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56A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presente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6A05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1E6C8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proofErr w:type="spellStart"/>
      <w:r w:rsidR="00167C35" w:rsidRPr="00AA54F6">
        <w:rPr>
          <w:rFonts w:ascii="Times New Roman" w:hAnsi="Times New Roman" w:cs="Times New Roman"/>
          <w:i/>
          <w:iCs/>
          <w:sz w:val="24"/>
          <w:szCs w:val="24"/>
          <w:lang w:val="es-ES"/>
        </w:rPr>
        <w:t>haicais</w:t>
      </w:r>
      <w:proofErr w:type="spellEnd"/>
      <w:r w:rsidR="001E6C8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6A05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propi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escrita ideográfica, </w:t>
      </w:r>
      <w:r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onde </w:t>
      </w:r>
      <w:r w:rsidR="00835CCE" w:rsidRPr="00AA54F6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predomina </w:t>
      </w:r>
      <w:r>
        <w:rPr>
          <w:rFonts w:ascii="Times New Roman" w:hAnsi="Times New Roman" w:cs="Times New Roman"/>
          <w:sz w:val="24"/>
          <w:szCs w:val="24"/>
          <w:lang w:val="es-ES"/>
        </w:rPr>
        <w:t>la exención y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13" w:name="OLE_LINK22"/>
      <w:bookmarkStart w:id="14" w:name="OLE_LINK23"/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efra</w:t>
      </w:r>
      <w:bookmarkEnd w:id="13"/>
      <w:bookmarkEnd w:id="14"/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sentido.</w:t>
      </w:r>
      <w:r w:rsidR="001A7CFD" w:rsidRPr="00AA54F6">
        <w:rPr>
          <w:rFonts w:ascii="Times New Roman" w:hAnsi="Times New Roman" w:cs="Times New Roman"/>
          <w:sz w:val="24"/>
          <w:szCs w:val="24"/>
          <w:u w:color="1359C0"/>
          <w:lang w:val="es-ES"/>
        </w:rPr>
        <w:t xml:space="preserve"> </w:t>
      </w:r>
      <w:r w:rsidR="00C0154C" w:rsidRPr="003D3271">
        <w:rPr>
          <w:rFonts w:ascii="Times New Roman" w:hAnsi="Times New Roman" w:cs="Times New Roman"/>
          <w:sz w:val="24"/>
          <w:szCs w:val="24"/>
          <w:u w:color="1359C0"/>
          <w:lang w:val="es-ES"/>
        </w:rPr>
        <w:t>¿Q</w:t>
      </w:r>
      <w:r w:rsidR="00356A05" w:rsidRPr="003D3271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356A05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3271" w:rsidRPr="003D3271">
        <w:rPr>
          <w:rFonts w:ascii="Times New Roman" w:hAnsi="Times New Roman" w:cs="Times New Roman"/>
          <w:sz w:val="24"/>
          <w:szCs w:val="24"/>
          <w:lang w:val="es-ES"/>
        </w:rPr>
        <w:t>es el cuerpo</w:t>
      </w:r>
      <w:r w:rsidR="00F66BF0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66BF0" w:rsidRPr="003D327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66BF0" w:rsidRPr="003D3271">
        <w:rPr>
          <w:rFonts w:ascii="Times New Roman" w:hAnsi="Times New Roman" w:cs="Times New Roman"/>
          <w:sz w:val="24"/>
          <w:szCs w:val="24"/>
          <w:lang w:val="es-ES"/>
        </w:rPr>
        <w:t>ese</w:t>
      </w:r>
      <w:r w:rsidR="00167C35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mundo fl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67C35" w:rsidRPr="003D3271">
        <w:rPr>
          <w:rFonts w:ascii="Times New Roman" w:hAnsi="Times New Roman" w:cs="Times New Roman"/>
          <w:sz w:val="24"/>
          <w:szCs w:val="24"/>
          <w:lang w:val="es-ES"/>
        </w:rPr>
        <w:t>tante de signos</w:t>
      </w:r>
      <w:r w:rsidR="003D3271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167C35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1C12D7" w:rsidRPr="003D3271">
        <w:rPr>
          <w:rFonts w:ascii="Times New Roman" w:hAnsi="Times New Roman" w:cs="Times New Roman"/>
          <w:sz w:val="24"/>
          <w:szCs w:val="24"/>
          <w:lang w:val="es-ES"/>
        </w:rPr>
        <w:t>e entre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tiene</w:t>
      </w:r>
      <w:r w:rsidR="003D3271" w:rsidRPr="003D327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12D7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entr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12D7" w:rsidRPr="003D3271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C0154C" w:rsidRPr="003D3271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67C35" w:rsidRPr="003D3271">
        <w:rPr>
          <w:rFonts w:ascii="Times New Roman" w:hAnsi="Times New Roman" w:cs="Times New Roman"/>
          <w:sz w:val="24"/>
          <w:szCs w:val="24"/>
          <w:lang w:val="es-ES"/>
        </w:rPr>
        <w:t>?</w:t>
      </w:r>
      <w:r w:rsidR="00EC4E0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En 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hist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ria japon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>esa, a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lado d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>a produ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FE1A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moldes,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forma</w:t>
      </w:r>
      <w:r w:rsidR="001C12D7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ente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>nder, viv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expresar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 xml:space="preserve">se percibe </w:t>
      </w:r>
      <w:r w:rsidR="0099785D" w:rsidRPr="00AA54F6">
        <w:rPr>
          <w:rFonts w:ascii="Times New Roman" w:hAnsi="Times New Roman" w:cs="Times New Roman"/>
          <w:sz w:val="24"/>
          <w:szCs w:val="24"/>
          <w:lang w:val="es-ES"/>
        </w:rPr>
        <w:t>otr</w:t>
      </w:r>
      <w:r w:rsidR="003D3271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99785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3271">
        <w:rPr>
          <w:rFonts w:ascii="Times New Roman" w:hAnsi="Times New Roman" w:cs="Times New Roman"/>
          <w:sz w:val="24"/>
          <w:szCs w:val="24"/>
          <w:lang w:val="es-ES"/>
        </w:rPr>
        <w:t>forma</w:t>
      </w:r>
      <w:r w:rsidR="00EC4E0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12D7" w:rsidRPr="00AA54F6">
        <w:rPr>
          <w:rFonts w:ascii="Times New Roman" w:hAnsi="Times New Roman" w:cs="Times New Roman"/>
          <w:sz w:val="24"/>
          <w:szCs w:val="24"/>
          <w:lang w:val="es-ES"/>
        </w:rPr>
        <w:t>perturbador</w:t>
      </w:r>
      <w:r w:rsidR="003D3271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99785D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Zen 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generó en el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>o de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0154C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E26B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cultura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167C35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4"/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CA046C" w:rsidRPr="00AA54F6" w:rsidRDefault="003D327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u w:color="1359C0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Por un lado</w:t>
      </w:r>
      <w:r w:rsidR="007D26C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encontramos los </w:t>
      </w:r>
      <w:r w:rsidR="002C2F93" w:rsidRPr="00AA54F6">
        <w:rPr>
          <w:rFonts w:ascii="Times New Roman" w:hAnsi="Times New Roman" w:cs="Times New Roman"/>
          <w:sz w:val="24"/>
          <w:szCs w:val="24"/>
          <w:lang w:val="es-ES"/>
        </w:rPr>
        <w:t>usos paradigmáticos d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C2F9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2C2F93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F4B7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encarnados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29247C" w:rsidRPr="00AA54F6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9247C" w:rsidRPr="00AA54F6">
        <w:rPr>
          <w:rFonts w:ascii="Times New Roman" w:hAnsi="Times New Roman" w:cs="Times New Roman"/>
          <w:sz w:val="24"/>
          <w:szCs w:val="24"/>
          <w:lang w:val="es-ES"/>
        </w:rPr>
        <w:t>tores dominantes</w:t>
      </w:r>
      <w:r w:rsidR="0099785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seguida 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imitados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la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popula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>. Conju</w:t>
      </w:r>
      <w:r>
        <w:rPr>
          <w:rFonts w:ascii="Times New Roman" w:hAnsi="Times New Roman" w:cs="Times New Roman"/>
          <w:sz w:val="24"/>
          <w:szCs w:val="24"/>
          <w:lang w:val="es-ES"/>
        </w:rPr>
        <w:t>gando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una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erta </w:t>
      </w:r>
      <w:r w:rsidR="005141C5" w:rsidRPr="00AA54F6">
        <w:rPr>
          <w:rFonts w:ascii="Times New Roman" w:hAnsi="Times New Roman" w:cs="Times New Roman"/>
          <w:sz w:val="24"/>
          <w:szCs w:val="24"/>
          <w:lang w:val="es-ES"/>
        </w:rPr>
        <w:t>iconografía</w:t>
      </w:r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rpo</w:t>
      </w:r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ral: </w:t>
      </w:r>
      <w:r w:rsidR="005141C5" w:rsidRPr="00AA54F6">
        <w:rPr>
          <w:rFonts w:ascii="Times New Roman" w:hAnsi="Times New Roman" w:cs="Times New Roman"/>
          <w:sz w:val="24"/>
          <w:szCs w:val="24"/>
          <w:lang w:val="es-ES"/>
        </w:rPr>
        <w:t>samurái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141C5">
        <w:rPr>
          <w:rFonts w:ascii="Times New Roman" w:hAnsi="Times New Roman" w:cs="Times New Roman"/>
          <w:sz w:val="24"/>
          <w:szCs w:val="24"/>
          <w:lang w:val="es-ES"/>
        </w:rPr>
        <w:t>g</w:t>
      </w:r>
      <w:r w:rsidR="00E3409D" w:rsidRPr="00AA54F6">
        <w:rPr>
          <w:rFonts w:ascii="Times New Roman" w:hAnsi="Times New Roman" w:cs="Times New Roman"/>
          <w:sz w:val="24"/>
          <w:szCs w:val="24"/>
          <w:lang w:val="es-ES"/>
        </w:rPr>
        <w:t>aijin</w:t>
      </w:r>
      <w:proofErr w:type="spellEnd"/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3409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gei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sh</w:t>
      </w:r>
      <w:r w:rsidR="00E3409D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E26B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or otro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lado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, Zazen</w:t>
      </w:r>
      <w:r w:rsidR="00E3409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ueb</w:t>
      </w:r>
      <w:r w:rsidR="00E3409D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que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Imp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er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>io d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F84EE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signos </w:t>
      </w:r>
      <w:r w:rsidR="00AC7A1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no se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cierra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sob</w:t>
      </w:r>
      <w:r w:rsidR="009905F4" w:rsidRPr="00AA54F6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sí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mismo</w:t>
      </w:r>
      <w:r w:rsidR="00BA4DE7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funcionando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 w:rsidR="0099785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omo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una h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erram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enta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que se 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opon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arco mental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social restri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>tivo</w:t>
      </w:r>
      <w:r w:rsidR="00881857" w:rsidRPr="00AA54F6">
        <w:rPr>
          <w:rFonts w:ascii="Times New Roman" w:hAnsi="Times New Roman" w:cs="Times New Roman"/>
          <w:sz w:val="24"/>
          <w:szCs w:val="24"/>
          <w:lang w:val="es-ES"/>
        </w:rPr>
        <w:t>, intervin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ien</w:t>
      </w:r>
      <w:r w:rsidR="00881857" w:rsidRPr="00AA54F6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modo de en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tender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valerse del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mismo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A556C9" w:rsidRPr="00AA54F6">
        <w:rPr>
          <w:rFonts w:ascii="Times New Roman" w:hAnsi="Times New Roman" w:cs="Times New Roman"/>
          <w:sz w:val="24"/>
          <w:szCs w:val="24"/>
          <w:lang w:val="es-ES"/>
        </w:rPr>
        <w:t>Zen c</w:t>
      </w:r>
      <w:r w:rsidR="0008592B" w:rsidRPr="00AA54F6">
        <w:rPr>
          <w:rFonts w:ascii="Times New Roman" w:hAnsi="Times New Roman" w:cs="Times New Roman"/>
          <w:sz w:val="24"/>
          <w:szCs w:val="24"/>
          <w:lang w:val="es-ES"/>
        </w:rPr>
        <w:t>onc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8592B" w:rsidRPr="00AA54F6">
        <w:rPr>
          <w:rFonts w:ascii="Times New Roman" w:hAnsi="Times New Roman" w:cs="Times New Roman"/>
          <w:sz w:val="24"/>
          <w:szCs w:val="24"/>
          <w:lang w:val="es-ES"/>
        </w:rPr>
        <w:t>be</w:t>
      </w:r>
      <w:r w:rsidR="005141C5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o humano co</w:t>
      </w:r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mo </w:t>
      </w:r>
      <w:bookmarkStart w:id="15" w:name="OLE_LINK24"/>
      <w:bookmarkStart w:id="16" w:name="OLE_LINK25"/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corporal </w:t>
      </w:r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End w:id="15"/>
      <w:bookmarkEnd w:id="16"/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>(s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alma, interior, s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dirija),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>a prá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417D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tica </w:t>
      </w:r>
      <w:r w:rsidR="00364E6F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64E6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vida d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a pe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a-desde-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364E6F" w:rsidRPr="00AA54F6">
        <w:rPr>
          <w:rFonts w:ascii="Times New Roman" w:hAnsi="Times New Roman" w:cs="Times New Roman"/>
          <w:sz w:val="24"/>
          <w:szCs w:val="24"/>
          <w:lang w:val="es-ES"/>
        </w:rPr>
        <w:t>, lugar de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borrad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va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>iam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>ento d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sentido.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 w:rsidRPr="00AA54F6">
        <w:rPr>
          <w:rFonts w:ascii="Times New Roman" w:hAnsi="Times New Roman" w:cs="Times New Roman"/>
          <w:sz w:val="24"/>
          <w:szCs w:val="24"/>
          <w:lang w:val="es-ES"/>
        </w:rPr>
        <w:t>tránsito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entre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bonbu</w:t>
      </w:r>
      <w:proofErr w:type="spellEnd"/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bodhy</w:t>
      </w:r>
      <w:proofErr w:type="spellEnd"/>
      <w:r w:rsidR="006355A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viv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representa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B75AD4" w:rsidRPr="00AA54F6">
        <w:rPr>
          <w:rFonts w:ascii="Times New Roman" w:hAnsi="Times New Roman" w:cs="Times New Roman"/>
          <w:sz w:val="24"/>
          <w:szCs w:val="24"/>
          <w:lang w:val="es-ES"/>
        </w:rPr>
        <w:t>s imaginativa</w:t>
      </w:r>
      <w:r w:rsidR="004950C9" w:rsidRPr="00AA54F6">
        <w:rPr>
          <w:rFonts w:ascii="Times New Roman" w:hAnsi="Times New Roman" w:cs="Times New Roman"/>
          <w:sz w:val="24"/>
          <w:szCs w:val="24"/>
          <w:lang w:val="es-ES"/>
        </w:rPr>
        <w:t>, sensorial</w:t>
      </w:r>
      <w:r w:rsidR="00256FA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).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Zazen </w:t>
      </w:r>
      <w:r w:rsidR="0008592B" w:rsidRPr="00AA54F6">
        <w:rPr>
          <w:rFonts w:ascii="Times New Roman" w:hAnsi="Times New Roman" w:cs="Times New Roman"/>
          <w:sz w:val="24"/>
          <w:szCs w:val="24"/>
          <w:lang w:val="es-ES"/>
        </w:rPr>
        <w:t>no elimina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paradigma</w:t>
      </w:r>
      <w:r w:rsidR="0008592B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sino que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desestabili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za,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relativiza,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os subv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erte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167C35" w:rsidRPr="00AA54F6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</w:p>
    <w:p w:rsidR="00CA046C" w:rsidRPr="00AA54F6" w:rsidRDefault="00C81146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>Tal postura surgi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enc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CA046C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tro d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as do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trinas budistas co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a vis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zo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sa,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corporal 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emotiva d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ser humano, 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ya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encontrada e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Genj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>i</w:t>
      </w:r>
      <w:proofErr w:type="spellEnd"/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>Monogatari</w:t>
      </w:r>
      <w:proofErr w:type="spellEnd"/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enc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ntro cu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o produ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to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seg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ún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vio P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az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>o que Jap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ón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nos</w:t>
      </w:r>
      <w:r w:rsidR="00C25AE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ens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eñó</w:t>
      </w:r>
      <w:r w:rsidR="00C25AE1" w:rsidRPr="00AA54F6">
        <w:rPr>
          <w:rFonts w:ascii="Times New Roman" w:hAnsi="Times New Roman" w:cs="Times New Roman"/>
          <w:sz w:val="24"/>
          <w:szCs w:val="24"/>
          <w:lang w:val="es-ES"/>
        </w:rPr>
        <w:t>: u</w:t>
      </w:r>
      <w:r w:rsidR="008766E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25AE1" w:rsidRPr="00AA54F6">
        <w:rPr>
          <w:rFonts w:ascii="Times New Roman" w:hAnsi="Times New Roman" w:cs="Times New Roman"/>
          <w:sz w:val="24"/>
          <w:szCs w:val="24"/>
          <w:lang w:val="es-ES"/>
        </w:rPr>
        <w:t>a sensibilidad</w:t>
      </w:r>
      <w:r w:rsidR="00594DEF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167C35" w:rsidRPr="00AA54F6" w:rsidRDefault="008033AA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Se m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arca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allí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diferen</w:t>
      </w:r>
      <w:r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rela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 lo</w:t>
      </w:r>
      <w:r w:rsidR="00615C32" w:rsidRPr="00AA54F6">
        <w:rPr>
          <w:rFonts w:ascii="Times New Roman" w:hAnsi="Times New Roman" w:cs="Times New Roman"/>
          <w:sz w:val="24"/>
          <w:szCs w:val="24"/>
          <w:lang w:val="es-ES"/>
        </w:rPr>
        <w:t>s aborda</w:t>
      </w:r>
      <w:r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615C32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3576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paradigmát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ic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>s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6B303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donde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35769" w:rsidRPr="00AA54F6">
        <w:rPr>
          <w:rFonts w:ascii="Times New Roman" w:hAnsi="Times New Roman" w:cs="Times New Roman"/>
          <w:sz w:val="24"/>
          <w:szCs w:val="24"/>
          <w:lang w:val="es-ES"/>
        </w:rPr>
        <w:t>a constru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13576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social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actúa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como realidad fundante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er humano.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La propuesta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Zen no desconsidera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 xml:space="preserve"> los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hech</w:t>
      </w:r>
      <w:r w:rsidR="004C2305" w:rsidRPr="00AA54F6">
        <w:rPr>
          <w:rFonts w:ascii="Times New Roman" w:hAnsi="Times New Roman" w:cs="Times New Roman"/>
          <w:sz w:val="24"/>
          <w:szCs w:val="24"/>
          <w:lang w:val="es-ES"/>
        </w:rPr>
        <w:t>os históricos,</w:t>
      </w:r>
      <w:r w:rsidR="00E671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inclu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yendo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5C32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15C32" w:rsidRPr="00AA54F6">
        <w:rPr>
          <w:rFonts w:ascii="Times New Roman" w:hAnsi="Times New Roman" w:cs="Times New Roman"/>
          <w:sz w:val="24"/>
          <w:szCs w:val="24"/>
          <w:lang w:val="es-ES"/>
        </w:rPr>
        <w:t>a resp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615C3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sta que no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dócil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paut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corporal 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prop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sta,</w:t>
      </w:r>
      <w:r w:rsidR="00F27D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 w:rsidRPr="00323B11">
        <w:rPr>
          <w:rFonts w:ascii="Times New Roman" w:hAnsi="Times New Roman" w:cs="Times New Roman"/>
          <w:sz w:val="24"/>
          <w:szCs w:val="24"/>
          <w:lang w:val="es-ES"/>
        </w:rPr>
        <w:t>¡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abriéndose a la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27DA0" w:rsidRPr="00AA54F6">
        <w:rPr>
          <w:rFonts w:ascii="Times New Roman" w:hAnsi="Times New Roman" w:cs="Times New Roman"/>
          <w:sz w:val="24"/>
          <w:szCs w:val="24"/>
          <w:lang w:val="es-ES"/>
        </w:rPr>
        <w:t>constru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F27D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dic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ción sobre esto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s!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lógica d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 la posición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ant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paradigmática</w:t>
      </w:r>
      <w:proofErr w:type="spellEnd"/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explicita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 xml:space="preserve">ción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natur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eza singular d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exp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eri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corporal.</w:t>
      </w:r>
      <w:r w:rsidR="00167C35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5"/>
      </w:r>
    </w:p>
    <w:p w:rsidR="00293F7C" w:rsidRPr="00AA54F6" w:rsidRDefault="0059111B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abertura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vo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emana d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863AC6" w:rsidRPr="00AA54F6">
        <w:rPr>
          <w:rFonts w:ascii="Times New Roman" w:hAnsi="Times New Roman" w:cs="Times New Roman"/>
          <w:i/>
          <w:sz w:val="24"/>
          <w:szCs w:val="24"/>
          <w:lang w:val="es-ES"/>
        </w:rPr>
        <w:t>hara</w:t>
      </w:r>
      <w:proofErr w:type="spellEnd"/>
      <w:r w:rsidR="00863AC6" w:rsidRPr="00AA54F6">
        <w:rPr>
          <w:rStyle w:val="FootnoteReference"/>
          <w:rFonts w:ascii="Times New Roman" w:hAnsi="Times New Roman" w:cs="Times New Roman"/>
          <w:i/>
          <w:sz w:val="24"/>
          <w:szCs w:val="24"/>
          <w:lang w:val="es-ES"/>
        </w:rPr>
        <w:footnoteReference w:id="6"/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desde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onde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ensa otramente</w:t>
      </w:r>
      <w:r w:rsidR="00615C32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ensa 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pensar (</w:t>
      </w:r>
      <w:proofErr w:type="spellStart"/>
      <w:r w:rsidR="00167C35" w:rsidRPr="00AA54F6">
        <w:rPr>
          <w:rFonts w:ascii="Times New Roman" w:hAnsi="Times New Roman" w:cs="Times New Roman"/>
          <w:i/>
          <w:sz w:val="24"/>
          <w:szCs w:val="24"/>
          <w:lang w:val="es-ES"/>
        </w:rPr>
        <w:t>mushin</w:t>
      </w:r>
      <w:proofErr w:type="spellEnd"/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), 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 w:rsidRPr="00AA54F6">
        <w:rPr>
          <w:rFonts w:ascii="Times New Roman" w:hAnsi="Times New Roman" w:cs="Times New Roman"/>
          <w:sz w:val="24"/>
          <w:szCs w:val="24"/>
          <w:lang w:val="es-ES"/>
        </w:rPr>
        <w:t>consciencia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pe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692C" w:rsidRPr="00AA54F6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23B11" w:rsidRPr="00AA54F6">
        <w:rPr>
          <w:rFonts w:ascii="Times New Roman" w:hAnsi="Times New Roman" w:cs="Times New Roman"/>
          <w:sz w:val="24"/>
          <w:szCs w:val="24"/>
          <w:lang w:val="es-ES"/>
        </w:rPr>
        <w:t>Concentrándo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se en la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postura, 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>cons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>nti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con</w:t>
      </w:r>
      <w:r w:rsidR="00863AC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que le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oc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rre, 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ir cont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>ra n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 w:rsidRPr="00AA54F6">
        <w:rPr>
          <w:rFonts w:ascii="Times New Roman" w:hAnsi="Times New Roman" w:cs="Times New Roman"/>
          <w:sz w:val="24"/>
          <w:szCs w:val="24"/>
          <w:lang w:val="es-ES"/>
        </w:rPr>
        <w:t>entreten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ién</w:t>
      </w:r>
      <w:r w:rsidR="00323B11" w:rsidRPr="00AA54F6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se con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, e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BC1394" w:rsidRPr="00AA54F6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BC1394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atravesar</w:t>
      </w:r>
      <w:r w:rsidR="00BC139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 w:rsidR="00863AC6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63AC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saber,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que no 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70E21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70E2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instintivo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, n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tampoco u</w:t>
      </w:r>
      <w:r w:rsidR="00323B1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sistema 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articulado.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El s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aber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budismo se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ama </w:t>
      </w:r>
      <w:proofErr w:type="spellStart"/>
      <w:r w:rsidR="00CA42B1" w:rsidRPr="00AA54F6">
        <w:rPr>
          <w:rFonts w:ascii="Times New Roman" w:hAnsi="Times New Roman" w:cs="Times New Roman"/>
          <w:i/>
          <w:sz w:val="24"/>
          <w:szCs w:val="24"/>
          <w:lang w:val="es-ES"/>
        </w:rPr>
        <w:t>Prajna</w:t>
      </w:r>
      <w:r w:rsidR="005879D6">
        <w:rPr>
          <w:rFonts w:ascii="Times New Roman" w:hAnsi="Times New Roman" w:cs="Times New Roman"/>
          <w:i/>
          <w:sz w:val="24"/>
          <w:szCs w:val="24"/>
          <w:lang w:val="es-ES"/>
        </w:rPr>
        <w:t>paramita</w:t>
      </w:r>
      <w:proofErr w:type="spellEnd"/>
      <w:r w:rsidR="00EF0B2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6F3C94" w:rsidRPr="00AA54F6">
        <w:rPr>
          <w:rFonts w:ascii="Times New Roman" w:hAnsi="Times New Roman" w:cs="Times New Roman"/>
          <w:sz w:val="24"/>
          <w:szCs w:val="24"/>
          <w:lang w:val="es-ES"/>
        </w:rPr>
        <w:t>Sab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6F3C94" w:rsidRPr="00AA54F6">
        <w:rPr>
          <w:rFonts w:ascii="Times New Roman" w:hAnsi="Times New Roman" w:cs="Times New Roman"/>
          <w:sz w:val="24"/>
          <w:szCs w:val="24"/>
          <w:lang w:val="es-ES"/>
        </w:rPr>
        <w:t>duría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más allá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sabiduría</w:t>
      </w:r>
      <w:r w:rsidR="0037056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experi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508CB" w:rsidRPr="00AA54F6">
        <w:rPr>
          <w:rFonts w:ascii="Times New Roman" w:hAnsi="Times New Roman" w:cs="Times New Roman"/>
          <w:sz w:val="24"/>
          <w:szCs w:val="24"/>
          <w:lang w:val="es-ES"/>
        </w:rPr>
        <w:t>ncia de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vacuidad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inter</w:t>
      </w:r>
      <w:r w:rsidR="006F3C94" w:rsidRPr="00AA54F6">
        <w:rPr>
          <w:rFonts w:ascii="Times New Roman" w:hAnsi="Times New Roman" w:cs="Times New Roman"/>
          <w:sz w:val="24"/>
          <w:szCs w:val="24"/>
          <w:lang w:val="es-ES"/>
        </w:rPr>
        <w:t>cone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 xml:space="preserve">xión 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entre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as cosas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, represent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able</w:t>
      </w:r>
      <w:r w:rsidR="00720E0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por</w:t>
      </w:r>
      <w:r w:rsidR="00A612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 xml:space="preserve">imágenes 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vacuidad 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transitoriedad (r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>os, nu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bes</w:t>
      </w:r>
      <w:r w:rsidR="00672944" w:rsidRPr="00AA54F6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CA42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expres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a exist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ncia s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sust</w:t>
      </w:r>
      <w:r w:rsidR="006F3C9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67C35" w:rsidRPr="00AA54F6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4D521F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720E0F" w:rsidRPr="00AA54F6" w:rsidRDefault="00720E0F" w:rsidP="00777D64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17982" w:rsidRPr="00AA54F6" w:rsidRDefault="00167C35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proofErr w:type="spellStart"/>
      <w:r w:rsidRPr="00AA54F6">
        <w:rPr>
          <w:rFonts w:ascii="Times New Roman" w:hAnsi="Times New Roman" w:cs="Times New Roman"/>
          <w:b/>
          <w:i/>
          <w:sz w:val="24"/>
          <w:szCs w:val="24"/>
          <w:lang w:val="es-ES"/>
        </w:rPr>
        <w:t>Body</w:t>
      </w:r>
      <w:proofErr w:type="spellEnd"/>
      <w:r w:rsidRPr="00AA54F6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AA54F6">
        <w:rPr>
          <w:rFonts w:ascii="Times New Roman" w:hAnsi="Times New Roman" w:cs="Times New Roman"/>
          <w:b/>
          <w:i/>
          <w:sz w:val="24"/>
          <w:szCs w:val="24"/>
          <w:lang w:val="es-ES"/>
        </w:rPr>
        <w:t>Mod</w:t>
      </w:r>
      <w:proofErr w:type="spellEnd"/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: Identidad e</w:t>
      </w:r>
      <w:r w:rsidR="006F3C94"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peda</w:t>
      </w:r>
      <w:r w:rsidR="006F3C94">
        <w:rPr>
          <w:rFonts w:ascii="Times New Roman" w:hAnsi="Times New Roman" w:cs="Times New Roman"/>
          <w:b/>
          <w:sz w:val="24"/>
          <w:szCs w:val="24"/>
          <w:lang w:val="es-ES"/>
        </w:rPr>
        <w:t>z</w:t>
      </w: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os</w:t>
      </w:r>
    </w:p>
    <w:p w:rsidR="00167C35" w:rsidRPr="00AA54F6" w:rsidRDefault="00167C35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281D54" w:rsidRPr="00AA54F6" w:rsidRDefault="0078200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>Algun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 cortes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hicieron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girar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uso do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hist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ria d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cidente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tra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zando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a r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ta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hasta el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momento a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tual.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primer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fue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uando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anatomistas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transgredieron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a frontera d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a p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el, diseca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ron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s, exp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usieron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vísceras, abri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espa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para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 w:rsidRPr="00AA54F6">
        <w:rPr>
          <w:rFonts w:ascii="Times New Roman" w:hAnsi="Times New Roman" w:cs="Times New Roman"/>
          <w:sz w:val="24"/>
          <w:szCs w:val="24"/>
          <w:lang w:val="es-ES"/>
        </w:rPr>
        <w:t>surgimiento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n o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621E8A" w:rsidRPr="00AA54F6">
        <w:rPr>
          <w:rFonts w:ascii="Times New Roman" w:hAnsi="Times New Roman" w:cs="Times New Roman"/>
          <w:sz w:val="24"/>
          <w:szCs w:val="24"/>
          <w:lang w:val="es-ES"/>
        </w:rPr>
        <w:t>dente de u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21E8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621E8A" w:rsidRPr="00AA54F6">
        <w:rPr>
          <w:rFonts w:ascii="Times New Roman" w:hAnsi="Times New Roman" w:cs="Times New Roman"/>
          <w:sz w:val="24"/>
          <w:szCs w:val="24"/>
          <w:lang w:val="es-ES"/>
        </w:rPr>
        <w:t>-objeto</w:t>
      </w:r>
      <w:r w:rsidR="00621E8A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="00BD4F66" w:rsidRPr="00AA54F6"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es-ES"/>
        </w:rPr>
        <w:footnoteReference w:id="7"/>
      </w:r>
      <w:r w:rsidR="002C005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C005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segundo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666FE" w:rsidRPr="00AA54F6">
        <w:rPr>
          <w:rFonts w:ascii="Times New Roman" w:hAnsi="Times New Roman" w:cs="Times New Roman"/>
          <w:sz w:val="24"/>
          <w:szCs w:val="24"/>
          <w:lang w:val="es-ES"/>
        </w:rPr>
        <w:t>ins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taurador d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a modernidad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cogito cartesiano</w:t>
      </w:r>
      <w:r w:rsidR="007A6777" w:rsidRPr="00AA54F6">
        <w:rPr>
          <w:rStyle w:val="FootnoteReference"/>
          <w:rFonts w:ascii="Times New Roman" w:hAnsi="Times New Roman" w:cs="Times New Roman"/>
          <w:iCs/>
          <w:sz w:val="24"/>
          <w:szCs w:val="24"/>
          <w:lang w:val="es-ES"/>
        </w:rPr>
        <w:footnoteReference w:id="8"/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, separ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ó al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(su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ncia pensa</w:t>
      </w:r>
      <w:r w:rsidR="002C0055" w:rsidRPr="00AA54F6">
        <w:rPr>
          <w:rFonts w:ascii="Times New Roman" w:hAnsi="Times New Roman" w:cs="Times New Roman"/>
          <w:sz w:val="24"/>
          <w:szCs w:val="24"/>
          <w:lang w:val="es-ES"/>
        </w:rPr>
        <w:t>nte) d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cu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modelo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máquina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hech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a de p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iezas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engr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na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883DE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bookmarkStart w:id="17" w:name="OLE_LINK27"/>
      <w:r w:rsidR="0055126F" w:rsidRPr="00AA54F6">
        <w:rPr>
          <w:rFonts w:ascii="Times New Roman" w:hAnsi="Times New Roman" w:cs="Times New Roman"/>
          <w:sz w:val="24"/>
          <w:szCs w:val="24"/>
          <w:lang w:val="es-ES"/>
        </w:rPr>
        <w:t>sustancia extensa</w:t>
      </w:r>
      <w:bookmarkEnd w:id="17"/>
      <w:r w:rsidR="0055126F" w:rsidRPr="00AA54F6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BD4F6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A677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7A677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encarn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>a ento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nces,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parte ru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frágil, </w:t>
      </w:r>
      <w:r w:rsidR="007A6777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n borrador</w:t>
      </w:r>
      <w:r w:rsidR="007A677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 ser corr</w:t>
      </w:r>
      <w:r w:rsidR="00D454A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A677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gido. </w:t>
      </w:r>
    </w:p>
    <w:p w:rsidR="001A4DE8" w:rsidRPr="00AA54F6" w:rsidRDefault="003F3CA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O</w:t>
      </w:r>
      <w:r w:rsidR="0055126F" w:rsidRPr="00AA54F6">
        <w:rPr>
          <w:rFonts w:ascii="Times New Roman" w:hAnsi="Times New Roman" w:cs="Times New Roman"/>
          <w:sz w:val="24"/>
          <w:szCs w:val="24"/>
          <w:lang w:val="es-ES"/>
        </w:rPr>
        <w:t>tro fa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55126F" w:rsidRPr="00AA54F6">
        <w:rPr>
          <w:rFonts w:ascii="Times New Roman" w:hAnsi="Times New Roman" w:cs="Times New Roman"/>
          <w:sz w:val="24"/>
          <w:szCs w:val="24"/>
          <w:lang w:val="es-ES"/>
        </w:rPr>
        <w:t>tor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corte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138E0" w:rsidRPr="00AA54F6">
        <w:rPr>
          <w:rFonts w:ascii="Times New Roman" w:hAnsi="Times New Roman" w:cs="Times New Roman"/>
          <w:sz w:val="24"/>
          <w:szCs w:val="24"/>
          <w:lang w:val="es-ES"/>
        </w:rPr>
        <w:t>as estru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0138E0" w:rsidRPr="00AA54F6">
        <w:rPr>
          <w:rFonts w:ascii="Times New Roman" w:hAnsi="Times New Roman" w:cs="Times New Roman"/>
          <w:sz w:val="24"/>
          <w:szCs w:val="24"/>
          <w:lang w:val="es-ES"/>
        </w:rPr>
        <w:t>turas imagin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138E0" w:rsidRPr="00AA54F6">
        <w:rPr>
          <w:rFonts w:ascii="Times New Roman" w:hAnsi="Times New Roman" w:cs="Times New Roman"/>
          <w:sz w:val="24"/>
          <w:szCs w:val="24"/>
          <w:lang w:val="es-ES"/>
        </w:rPr>
        <w:t>rias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0138E0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67037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hist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670376" w:rsidRPr="00AA54F6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70376" w:rsidRPr="00AA54F6">
        <w:rPr>
          <w:rFonts w:ascii="Times New Roman" w:hAnsi="Times New Roman" w:cs="Times New Roman"/>
          <w:sz w:val="24"/>
          <w:szCs w:val="24"/>
          <w:lang w:val="es-ES"/>
        </w:rPr>
        <w:t>red de símbolos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67037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 xml:space="preserve">tradición 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>judaico-crist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iana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Cr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divina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>hom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bre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7037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0550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05503" w:rsidRPr="00AA54F6">
        <w:rPr>
          <w:rFonts w:ascii="Times New Roman" w:hAnsi="Times New Roman" w:cs="Times New Roman"/>
          <w:sz w:val="24"/>
          <w:szCs w:val="24"/>
          <w:lang w:val="es-ES"/>
        </w:rPr>
        <w:t>co</w:t>
      </w:r>
      <w:proofErr w:type="spellEnd"/>
      <w:r w:rsidR="00B40132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292D0B" w:rsidRPr="00AA54F6">
        <w:rPr>
          <w:rFonts w:ascii="Times New Roman" w:hAnsi="Times New Roman" w:cs="Times New Roman"/>
          <w:sz w:val="24"/>
          <w:szCs w:val="24"/>
          <w:lang w:val="es-ES"/>
        </w:rPr>
        <w:t>cr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92D0B" w:rsidRPr="00AA54F6">
        <w:rPr>
          <w:rFonts w:ascii="Times New Roman" w:hAnsi="Times New Roman" w:cs="Times New Roman"/>
          <w:sz w:val="24"/>
          <w:szCs w:val="24"/>
          <w:lang w:val="es-ES"/>
        </w:rPr>
        <w:t>adores,</w:t>
      </w:r>
      <w:r w:rsidR="00A839C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exist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ndo posteriormente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 xml:space="preserve"> una</w:t>
      </w:r>
      <w:r w:rsidR="000138E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valoriza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292D0B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292D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92D0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mundo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23E6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y el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g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sto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la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experimenta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Cristianismo </w:t>
      </w:r>
      <w:r w:rsidR="00E8113F" w:rsidRPr="00AA54F6">
        <w:rPr>
          <w:rFonts w:ascii="Times New Roman" w:hAnsi="Times New Roman" w:cs="Times New Roman"/>
          <w:sz w:val="24"/>
          <w:szCs w:val="24"/>
          <w:lang w:val="es-ES"/>
        </w:rPr>
        <w:t>por e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E8113F" w:rsidRPr="00AA54F6">
        <w:rPr>
          <w:rFonts w:ascii="Times New Roman" w:hAnsi="Times New Roman" w:cs="Times New Roman"/>
          <w:sz w:val="24"/>
          <w:szCs w:val="24"/>
          <w:lang w:val="es-ES"/>
        </w:rPr>
        <w:t>emplo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8113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fundamenta </w:t>
      </w:r>
      <w:r w:rsidR="002B61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su especificidad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os temas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a encarna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, condu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cie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 xml:space="preserve">propia 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tividad espiritual 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 enraizam</w:t>
      </w:r>
      <w:r w:rsidR="00B40132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ento objetivo. </w:t>
      </w:r>
    </w:p>
    <w:p w:rsidR="003D5675" w:rsidRPr="00AA54F6" w:rsidRDefault="000761C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Es en 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>e ambiente</w:t>
      </w:r>
      <w:r w:rsidR="00AC4ED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>surge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 xml:space="preserve"> la tendencia a considerar</w:t>
      </w:r>
      <w:r w:rsidR="00154D1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 xml:space="preserve"> como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imperfe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to, mortal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 reconstru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os emprendim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entos m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s importantes d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a modernidad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F307A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tendencia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militante adqui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re 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impulso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sostenido en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as n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vas </w:t>
      </w:r>
      <w:r w:rsidR="004B11A9" w:rsidRPr="00AA54F6">
        <w:rPr>
          <w:rFonts w:ascii="Times New Roman" w:hAnsi="Times New Roman" w:cs="Times New Roman"/>
          <w:sz w:val="24"/>
          <w:szCs w:val="24"/>
          <w:lang w:val="es-ES"/>
        </w:rPr>
        <w:t>tecnologías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volviéndose 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a d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as ap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stas estratégicas m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subversivas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alto impacto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de l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performances </w:t>
      </w:r>
      <w:r w:rsidR="004B11A9" w:rsidRPr="00AA54F6">
        <w:rPr>
          <w:rFonts w:ascii="Times New Roman" w:hAnsi="Times New Roman" w:cs="Times New Roman"/>
          <w:sz w:val="24"/>
          <w:szCs w:val="24"/>
          <w:lang w:val="es-ES"/>
        </w:rPr>
        <w:t>contempor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4B11A9" w:rsidRPr="00AA54F6">
        <w:rPr>
          <w:rFonts w:ascii="Times New Roman" w:hAnsi="Times New Roman" w:cs="Times New Roman"/>
          <w:sz w:val="24"/>
          <w:szCs w:val="24"/>
          <w:lang w:val="es-ES"/>
        </w:rPr>
        <w:t>neas</w:t>
      </w:r>
      <w:r w:rsidR="008A3243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F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 xml:space="preserve">La búsqueda </w:t>
      </w:r>
      <w:r w:rsidR="00B05503" w:rsidRPr="00AA54F6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B0550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compen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>sa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>as fragilidades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 del cuerpo,</w:t>
      </w:r>
      <w:r w:rsidR="007467D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se ha vuelto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parado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almente</w:t>
      </w:r>
      <w:r w:rsidR="00F56D1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40F5E" w:rsidRPr="00AA54F6">
        <w:rPr>
          <w:rFonts w:ascii="Times New Roman" w:hAnsi="Times New Roman" w:cs="Times New Roman"/>
          <w:sz w:val="24"/>
          <w:szCs w:val="24"/>
          <w:lang w:val="es-ES"/>
        </w:rPr>
        <w:t>exces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ivo,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al punto de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imagina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 </w:t>
      </w:r>
      <w:r w:rsidR="00E4772B">
        <w:rPr>
          <w:rFonts w:ascii="Times New Roman" w:hAnsi="Times New Roman" w:cs="Times New Roman"/>
          <w:sz w:val="24"/>
          <w:szCs w:val="24"/>
          <w:lang w:val="es-ES"/>
        </w:rPr>
        <w:t>desaparición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B11A9" w:rsidRPr="00AA54F6">
        <w:rPr>
          <w:rFonts w:ascii="Times New Roman" w:hAnsi="Times New Roman" w:cs="Times New Roman"/>
          <w:sz w:val="24"/>
          <w:szCs w:val="24"/>
          <w:lang w:val="es-ES"/>
        </w:rPr>
        <w:t>sustituc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 w:rsidRPr="00AA54F6">
        <w:rPr>
          <w:rFonts w:ascii="Times New Roman" w:hAnsi="Times New Roman" w:cs="Times New Roman"/>
          <w:sz w:val="24"/>
          <w:szCs w:val="24"/>
          <w:lang w:val="es-ES"/>
        </w:rPr>
        <w:t>inme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rsión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mundo virtual</w:t>
      </w:r>
      <w:r w:rsidR="005F651A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35BC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35BC5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35BC5" w:rsidRPr="00AA54F6">
        <w:rPr>
          <w:rFonts w:ascii="Times New Roman" w:hAnsi="Times New Roman" w:cs="Times New Roman"/>
          <w:sz w:val="24"/>
          <w:szCs w:val="24"/>
          <w:lang w:val="es-ES"/>
        </w:rPr>
        <w:t>e a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735BC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tivismo 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que invadi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mundo co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sus objetos técnicos, re</w:t>
      </w:r>
      <w:r w:rsidR="00DE6AA0" w:rsidRPr="00AA54F6">
        <w:rPr>
          <w:rFonts w:ascii="Times New Roman" w:hAnsi="Times New Roman" w:cs="Times New Roman"/>
          <w:sz w:val="24"/>
          <w:szCs w:val="24"/>
          <w:lang w:val="es-ES"/>
        </w:rPr>
        <w:t>lativiz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DE6A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valores, perturb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DE6AA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tradi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es, des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conectó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las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 xml:space="preserve">imágenes 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table</w:t>
      </w:r>
      <w:r w:rsidR="00A55861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prop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ues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tas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l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social, de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ando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s des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conectado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de sus referencias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proveniente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s d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242574">
        <w:rPr>
          <w:rFonts w:ascii="Times New Roman" w:hAnsi="Times New Roman" w:cs="Times New Roman"/>
          <w:sz w:val="24"/>
          <w:szCs w:val="24"/>
          <w:lang w:val="es-ES"/>
        </w:rPr>
        <w:t>abandonados a su suerte,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convocados a </w:t>
      </w:r>
      <w:r w:rsidR="006E61CE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onstru</w:t>
      </w:r>
      <w:r w:rsidR="00242574">
        <w:rPr>
          <w:rFonts w:ascii="Times New Roman" w:hAnsi="Times New Roman" w:cs="Times New Roman"/>
          <w:sz w:val="24"/>
          <w:szCs w:val="24"/>
          <w:lang w:val="es-ES"/>
        </w:rPr>
        <w:t>irse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as antig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as refer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ncias que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os domina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ban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tamb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re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conforta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540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>tualidad d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s,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B6368C" w:rsidRPr="00AA54F6">
        <w:rPr>
          <w:rFonts w:ascii="Times New Roman" w:hAnsi="Times New Roman" w:cs="Times New Roman"/>
          <w:sz w:val="24"/>
          <w:szCs w:val="24"/>
          <w:lang w:val="es-ES"/>
        </w:rPr>
        <w:t>estableci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da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por la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 w:rsidRPr="00AA54F6">
        <w:rPr>
          <w:rFonts w:ascii="Times New Roman" w:hAnsi="Times New Roman" w:cs="Times New Roman"/>
          <w:sz w:val="24"/>
          <w:szCs w:val="24"/>
          <w:lang w:val="es-ES"/>
        </w:rPr>
        <w:t>convergencia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vario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s fa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tores importantes: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1)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El c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uerpo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ser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nte nacido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ma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uro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fragmentado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3731C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2)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El discurso científico, cuy</w:t>
      </w:r>
      <w:r w:rsidR="00060CB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método 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redu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ieza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s de u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a máquina que p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ueden ser cambiadas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60959" w:rsidRPr="00AA54F6">
        <w:rPr>
          <w:rFonts w:ascii="Times New Roman" w:hAnsi="Times New Roman" w:cs="Times New Roman"/>
          <w:sz w:val="24"/>
          <w:szCs w:val="24"/>
          <w:lang w:val="es-ES"/>
        </w:rPr>
        <w:t>reparadas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3)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El i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magin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rio cole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tivo que pr</w:t>
      </w:r>
      <w:r w:rsidR="000D6E13" w:rsidRPr="00AA54F6">
        <w:rPr>
          <w:rFonts w:ascii="Times New Roman" w:hAnsi="Times New Roman" w:cs="Times New Roman"/>
          <w:sz w:val="24"/>
          <w:szCs w:val="24"/>
          <w:lang w:val="es-ES"/>
        </w:rPr>
        <w:t>etende recr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D6E1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0D6E1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natur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0D6E13" w:rsidRPr="00AA54F6">
        <w:rPr>
          <w:rFonts w:ascii="Times New Roman" w:hAnsi="Times New Roman" w:cs="Times New Roman"/>
          <w:sz w:val="24"/>
          <w:szCs w:val="24"/>
          <w:lang w:val="es-ES"/>
        </w:rPr>
        <w:t>eza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0D6E1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4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La i</w:t>
      </w:r>
      <w:r w:rsidR="00560959" w:rsidRPr="00AA54F6">
        <w:rPr>
          <w:rFonts w:ascii="Times New Roman" w:hAnsi="Times New Roman" w:cs="Times New Roman"/>
          <w:sz w:val="24"/>
          <w:szCs w:val="24"/>
          <w:lang w:val="es-ES"/>
        </w:rPr>
        <w:t>ntrodu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56095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56095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mundo de prótes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560959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B14B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cada vez m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2B14B1" w:rsidRPr="00AA54F6">
        <w:rPr>
          <w:rFonts w:ascii="Times New Roman" w:hAnsi="Times New Roman" w:cs="Times New Roman"/>
          <w:sz w:val="24"/>
          <w:szCs w:val="24"/>
          <w:lang w:val="es-ES"/>
        </w:rPr>
        <w:t>s sofisticada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potentes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ompensan 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os l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mites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rpo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B6368C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8F1F0C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96C3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167C35" w:rsidRPr="00AA54F6" w:rsidRDefault="00B6368C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Desde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nt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>o de vista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54F6">
        <w:rPr>
          <w:rFonts w:ascii="Times New Roman" w:hAnsi="Times New Roman" w:cs="Times New Roman"/>
          <w:sz w:val="24"/>
          <w:szCs w:val="24"/>
          <w:lang w:val="es-ES"/>
        </w:rPr>
        <w:t>psicoanálisis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este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>cen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5210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rio </w:t>
      </w:r>
      <w:r w:rsidR="00F27B34" w:rsidRPr="00AA54F6">
        <w:rPr>
          <w:rFonts w:ascii="Times New Roman" w:hAnsi="Times New Roman" w:cs="Times New Roman"/>
          <w:sz w:val="24"/>
          <w:szCs w:val="24"/>
          <w:lang w:val="es-ES"/>
        </w:rPr>
        <w:t>produ</w:t>
      </w:r>
      <w:r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a libido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retorna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cambios en su distribución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 xml:space="preserve"> sobre el mismo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libido que </w:t>
      </w:r>
      <w:r w:rsidR="00FB429F" w:rsidRPr="00AA54F6">
        <w:rPr>
          <w:rFonts w:ascii="Times New Roman" w:hAnsi="Times New Roman" w:cs="Times New Roman"/>
          <w:sz w:val="24"/>
          <w:szCs w:val="24"/>
          <w:lang w:val="es-ES"/>
        </w:rPr>
        <w:t>se liga</w:t>
      </w:r>
      <w:r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FB429F" w:rsidRPr="00AA54F6">
        <w:rPr>
          <w:rFonts w:ascii="Times New Roman" w:hAnsi="Times New Roman" w:cs="Times New Roman"/>
          <w:sz w:val="24"/>
          <w:szCs w:val="24"/>
          <w:lang w:val="es-ES"/>
        </w:rPr>
        <w:t>a 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os objetos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mundo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429F" w:rsidRPr="00AA54F6">
        <w:rPr>
          <w:rFonts w:ascii="Times New Roman" w:hAnsi="Times New Roman" w:cs="Times New Roman"/>
          <w:sz w:val="24"/>
          <w:szCs w:val="24"/>
          <w:lang w:val="es-ES"/>
        </w:rPr>
        <w:t>estabiliza</w:t>
      </w:r>
      <w:r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FB429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las imágenes 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yo, 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marc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ada p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los idea</w:t>
      </w:r>
      <w:r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s, retorna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inv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sti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ndo n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vos objetos que </w:t>
      </w:r>
      <w:bookmarkStart w:id="18" w:name="OLE_LINK28"/>
      <w:bookmarkStart w:id="19" w:name="OLE_LINK29"/>
      <w:proofErr w:type="spellStart"/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>erogeniza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bookmarkEnd w:id="18"/>
      <w:bookmarkEnd w:id="19"/>
      <w:proofErr w:type="spellEnd"/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formas 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6240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isladas. </w:t>
      </w:r>
      <w:r>
        <w:rPr>
          <w:rFonts w:ascii="Times New Roman" w:hAnsi="Times New Roman" w:cs="Times New Roman"/>
          <w:sz w:val="24"/>
          <w:szCs w:val="24"/>
          <w:lang w:val="es-ES"/>
        </w:rPr>
        <w:t>Se c</w:t>
      </w:r>
      <w:r w:rsidR="00FB429F" w:rsidRPr="00AA54F6">
        <w:rPr>
          <w:rFonts w:ascii="Times New Roman" w:hAnsi="Times New Roman" w:cs="Times New Roman"/>
          <w:sz w:val="24"/>
          <w:szCs w:val="24"/>
          <w:lang w:val="es-ES"/>
        </w:rPr>
        <w:t>onstr</w:t>
      </w:r>
      <w:r>
        <w:rPr>
          <w:rFonts w:ascii="Times New Roman" w:hAnsi="Times New Roman" w:cs="Times New Roman"/>
          <w:sz w:val="24"/>
          <w:szCs w:val="24"/>
          <w:lang w:val="es-ES"/>
        </w:rPr>
        <w:t>uyen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-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objetos-signos - 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i</w:t>
      </w:r>
      <w:r>
        <w:rPr>
          <w:rFonts w:ascii="Times New Roman" w:hAnsi="Times New Roman" w:cs="Times New Roman"/>
          <w:sz w:val="24"/>
          <w:szCs w:val="24"/>
          <w:lang w:val="es-ES"/>
        </w:rPr>
        <w:t>sl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de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satisfacción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 xml:space="preserve">región 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>que parece n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va. 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Discern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ib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A567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entre 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 xml:space="preserve">el uno de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2A6A5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6CF3" w:rsidRPr="00AA54F6">
        <w:rPr>
          <w:rFonts w:ascii="Times New Roman" w:hAnsi="Times New Roman" w:cs="Times New Roman"/>
          <w:sz w:val="24"/>
          <w:szCs w:val="24"/>
          <w:lang w:val="es-ES"/>
        </w:rPr>
        <w:t>hipocondría</w:t>
      </w:r>
      <w:r w:rsidR="002A6A5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retorno d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a libido a n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vas áreas investidas d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van a ganar</w:t>
      </w:r>
      <w:r w:rsidR="007475F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20" w:name="OLE_LINK30"/>
      <w:bookmarkStart w:id="21" w:name="OLE_LINK31"/>
      <w:proofErr w:type="spellStart"/>
      <w:r w:rsidR="007475F6" w:rsidRPr="00AA54F6">
        <w:rPr>
          <w:rFonts w:ascii="Times New Roman" w:hAnsi="Times New Roman" w:cs="Times New Roman"/>
          <w:sz w:val="24"/>
          <w:szCs w:val="24"/>
          <w:lang w:val="es-ES"/>
        </w:rPr>
        <w:t>erog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enei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dad</w:t>
      </w:r>
      <w:bookmarkEnd w:id="20"/>
      <w:bookmarkEnd w:id="21"/>
      <w:proofErr w:type="spellEnd"/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investimento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81C57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constru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do individ</w:t>
      </w:r>
      <w:r w:rsidR="00F91ECF" w:rsidRPr="00AA54F6">
        <w:rPr>
          <w:rFonts w:ascii="Times New Roman" w:hAnsi="Times New Roman" w:cs="Times New Roman"/>
          <w:sz w:val="24"/>
          <w:szCs w:val="24"/>
          <w:lang w:val="es-ES"/>
        </w:rPr>
        <w:t>ualmente para reconectarse a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2A6A5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A6A5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cada vez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má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circunscrito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 xml:space="preserve">ámbitos 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>limitados entre pares</w:t>
      </w:r>
      <w:r w:rsidR="00C920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D316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 como arte.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407E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>encarna e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performances individua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D78A7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653C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176CF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653C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características inéditas.</w:t>
      </w:r>
      <w:r w:rsidR="002322D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E23B20" w:rsidRPr="00AA54F6" w:rsidRDefault="00176CF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="00F27B34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47B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entrevista</w:t>
      </w:r>
      <w:r w:rsidR="00F27B34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42624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9"/>
      </w:r>
      <w:r w:rsidR="00247B46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se</w:t>
      </w:r>
      <w:r w:rsidR="0001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nota</w:t>
      </w:r>
      <w:r>
        <w:rPr>
          <w:rFonts w:ascii="Times New Roman" w:hAnsi="Times New Roman" w:cs="Times New Roman"/>
          <w:sz w:val="24"/>
          <w:szCs w:val="24"/>
          <w:lang w:val="es-ES"/>
        </w:rPr>
        <w:t>n los</w:t>
      </w:r>
      <w:r w:rsidR="00DA4D3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A2DE5" w:rsidRPr="00AA54F6">
        <w:rPr>
          <w:rFonts w:ascii="Times New Roman" w:hAnsi="Times New Roman" w:cs="Times New Roman"/>
          <w:sz w:val="24"/>
          <w:szCs w:val="24"/>
          <w:lang w:val="es-ES"/>
        </w:rPr>
        <w:t>efe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9A2DE5" w:rsidRPr="00AA54F6">
        <w:rPr>
          <w:rFonts w:ascii="Times New Roman" w:hAnsi="Times New Roman" w:cs="Times New Roman"/>
          <w:sz w:val="24"/>
          <w:szCs w:val="24"/>
          <w:lang w:val="es-ES"/>
        </w:rPr>
        <w:t>tos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9A2DE5" w:rsidRPr="00AA54F6">
        <w:rPr>
          <w:rFonts w:ascii="Times New Roman" w:hAnsi="Times New Roman" w:cs="Times New Roman"/>
          <w:sz w:val="24"/>
          <w:szCs w:val="24"/>
          <w:lang w:val="es-ES"/>
        </w:rPr>
        <w:t>as modifica</w:t>
      </w:r>
      <w:r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="009A2DE5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6510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5436A5" w:rsidRPr="00AA54F6" w:rsidRDefault="00EB2799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Thiago</w:t>
      </w:r>
      <w:proofErr w:type="spellEnd"/>
      <w:r w:rsidR="00E23B20" w:rsidRPr="00AA54F6">
        <w:rPr>
          <w:rFonts w:ascii="Times New Roman" w:hAnsi="Times New Roman" w:cs="Times New Roman"/>
          <w:sz w:val="24"/>
          <w:szCs w:val="24"/>
          <w:lang w:val="es-ES"/>
        </w:rPr>
        <w:t>:</w:t>
      </w: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E23B20" w:rsidRPr="00AA54F6"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ome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ncé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15 a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ñ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os... esta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b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constru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yen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do mi identidad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diferente d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e l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deseada p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or mis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pa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dre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E23B20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8D0BFF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niñ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o que va a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 xml:space="preserve"> la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Ig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si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que no 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 xml:space="preserve">se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toca 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...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no conseguir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viv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r s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in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es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t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as modifica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cion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es... s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empre t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u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ve 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 xml:space="preserve">interés 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por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s que no f</w:t>
      </w:r>
      <w:r w:rsidR="00176CF3">
        <w:rPr>
          <w:rFonts w:ascii="Times New Roman" w:hAnsi="Times New Roman" w:cs="Times New Roman"/>
          <w:i/>
          <w:sz w:val="24"/>
          <w:szCs w:val="24"/>
          <w:lang w:val="es-ES"/>
        </w:rPr>
        <w:t>uesen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padr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ón</w:t>
      </w:r>
      <w:r w:rsidR="00C5210A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436A5" w:rsidRPr="00AA54F6" w:rsidRDefault="00176CF3" w:rsidP="00777D64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176CF3">
        <w:rPr>
          <w:rFonts w:ascii="Times New Roman" w:hAnsi="Times New Roman" w:cs="Times New Roman"/>
          <w:b/>
          <w:sz w:val="24"/>
          <w:szCs w:val="24"/>
          <w:lang w:val="es-ES"/>
        </w:rPr>
        <w:t>¿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Existe</w:t>
      </w:r>
      <w:r w:rsidR="00F720AB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a satisfa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cción 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diferente antes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y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después 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 l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as modifica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cion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es?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Thiago</w:t>
      </w:r>
      <w:proofErr w:type="spellEnd"/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Yo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era completamente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comple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j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ado co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...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mi rela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ción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é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 era extraña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no usa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b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berm</w:t>
      </w:r>
      <w:r w:rsidR="0097005C" w:rsidRPr="00AA54F6">
        <w:rPr>
          <w:rFonts w:ascii="Times New Roman" w:hAnsi="Times New Roman" w:cs="Times New Roman"/>
          <w:i/>
          <w:sz w:val="24"/>
          <w:szCs w:val="24"/>
          <w:lang w:val="es-ES"/>
        </w:rPr>
        <w:t>uda, n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97005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musculosa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...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me 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 xml:space="preserve">veía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b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anco, 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p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erna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fin</w:t>
      </w:r>
      <w:r w:rsidR="006F13C9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>bra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fino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F720A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conforme 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 xml:space="preserve">me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fui modificando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fui recuperando m</w:t>
      </w:r>
      <w:r w:rsidR="00767D37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24118">
        <w:rPr>
          <w:rFonts w:ascii="Times New Roman" w:hAnsi="Times New Roman" w:cs="Times New Roman"/>
          <w:i/>
          <w:sz w:val="24"/>
          <w:szCs w:val="24"/>
          <w:lang w:val="es-ES"/>
        </w:rPr>
        <w:t>propi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o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Me tatué l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p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erna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, recibí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bermuda,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me tatué el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bra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 xml:space="preserve"> y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us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é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musculosa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hasta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conseguir traba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j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ar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performance artística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ll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egar a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97005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desnudo</w:t>
      </w:r>
      <w:r w:rsidR="0097005C" w:rsidRPr="00AA54F6">
        <w:rPr>
          <w:rFonts w:ascii="Times New Roman" w:hAnsi="Times New Roman" w:cs="Times New Roman"/>
          <w:i/>
          <w:sz w:val="24"/>
          <w:szCs w:val="24"/>
          <w:lang w:val="es-ES"/>
        </w:rPr>
        <w:t>, f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 xml:space="preserve">ui 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recupera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ndo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mi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propio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– </w:t>
      </w:r>
      <w:r w:rsidR="00582F77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as modific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acione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s me a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ud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ar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on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ch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o,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es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tro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Thiago</w:t>
      </w:r>
      <w:proofErr w:type="spellEnd"/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...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fue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forma que encontr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é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lastRenderedPageBreak/>
        <w:t>otra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r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so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C920B9">
        <w:rPr>
          <w:rFonts w:ascii="Times New Roman" w:hAnsi="Times New Roman" w:cs="Times New Roman"/>
          <w:i/>
          <w:sz w:val="24"/>
          <w:szCs w:val="24"/>
          <w:lang w:val="es-ES"/>
        </w:rPr>
        <w:t>podría encontrar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otra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>fui ganando m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5436A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edida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en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que fui </w:t>
      </w:r>
      <w:r w:rsidR="001C5B72" w:rsidRPr="00AA54F6">
        <w:rPr>
          <w:rFonts w:ascii="Times New Roman" w:hAnsi="Times New Roman" w:cs="Times New Roman"/>
          <w:i/>
          <w:sz w:val="24"/>
          <w:szCs w:val="24"/>
          <w:lang w:val="es-ES"/>
        </w:rPr>
        <w:t>modificándo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1C5B72" w:rsidRPr="00AA54F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E23B20" w:rsidRPr="00AA54F6" w:rsidRDefault="001C5B72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5B72">
        <w:rPr>
          <w:rFonts w:ascii="Times New Roman" w:hAnsi="Times New Roman" w:cs="Times New Roman"/>
          <w:b/>
          <w:sz w:val="24"/>
          <w:szCs w:val="24"/>
          <w:lang w:val="es-ES"/>
        </w:rPr>
        <w:t>¿</w:t>
      </w: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Cómo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lige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o que va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a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colocar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el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b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?</w:t>
      </w:r>
      <w:r w:rsidR="0065108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5436A5" w:rsidRPr="00AA54F6" w:rsidRDefault="005436A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Rafa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 xml:space="preserve">Lo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qu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 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lij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o p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de te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ne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r significado o no...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so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>osas que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me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rem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>te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 algo que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viv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...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t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enía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problema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>co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 el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 aún tengo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, so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tímido, era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rr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do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9B072F">
        <w:rPr>
          <w:rFonts w:ascii="Times New Roman" w:hAnsi="Times New Roman" w:cs="Times New Roman"/>
          <w:i/>
          <w:sz w:val="24"/>
          <w:szCs w:val="24"/>
          <w:lang w:val="es-ES"/>
        </w:rPr>
        <w:t>t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9B072F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abri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ó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p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rta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me for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zó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 socializar, a responder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que era aqu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lo que </w:t>
      </w:r>
      <w:r w:rsidR="001C5B72" w:rsidRPr="00AA54F6">
        <w:rPr>
          <w:rFonts w:ascii="Times New Roman" w:hAnsi="Times New Roman" w:cs="Times New Roman"/>
          <w:i/>
          <w:sz w:val="24"/>
          <w:szCs w:val="24"/>
          <w:lang w:val="es-ES"/>
        </w:rPr>
        <w:t>v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1C5B72" w:rsidRPr="00AA54F6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an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Mi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piel es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mi hist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ria.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Ya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realice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modifica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cion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es, suspens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ión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ra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ll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egar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a mi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l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9A2DE5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mite,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que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C61320" w:rsidRPr="00AA54F6">
        <w:rPr>
          <w:rFonts w:ascii="Times New Roman" w:hAnsi="Times New Roman" w:cs="Times New Roman"/>
          <w:i/>
          <w:sz w:val="24"/>
          <w:szCs w:val="24"/>
          <w:lang w:val="es-ES"/>
        </w:rPr>
        <w:t>elevar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me</w:t>
      </w:r>
      <w:r w:rsidR="00C61320" w:rsidRPr="00AA54F6">
        <w:rPr>
          <w:rFonts w:ascii="Times New Roman" w:hAnsi="Times New Roman" w:cs="Times New Roman"/>
          <w:i/>
          <w:sz w:val="24"/>
          <w:szCs w:val="24"/>
          <w:lang w:val="es-ES"/>
        </w:rPr>
        <w:t>, sa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C61320" w:rsidRPr="00AA54F6">
        <w:rPr>
          <w:rFonts w:ascii="Times New Roman" w:hAnsi="Times New Roman" w:cs="Times New Roman"/>
          <w:i/>
          <w:sz w:val="24"/>
          <w:szCs w:val="24"/>
          <w:lang w:val="es-ES"/>
        </w:rPr>
        <w:t>ir d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C61320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..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r w:rsidR="001C5B72" w:rsidRPr="001C5B72">
        <w:rPr>
          <w:rFonts w:ascii="Times New Roman" w:hAnsi="Times New Roman" w:cs="Times New Roman"/>
          <w:i/>
          <w:sz w:val="24"/>
          <w:szCs w:val="24"/>
          <w:lang w:val="es-ES"/>
        </w:rPr>
        <w:t>¡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Pero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no 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hay un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padr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ón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! </w:t>
      </w:r>
      <w:r w:rsidR="001C5B72" w:rsidRPr="001C5B72">
        <w:rPr>
          <w:rFonts w:ascii="Times New Roman" w:hAnsi="Times New Roman" w:cs="Times New Roman"/>
          <w:i/>
          <w:sz w:val="24"/>
          <w:szCs w:val="24"/>
          <w:lang w:val="es-ES"/>
        </w:rPr>
        <w:t>¡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No qu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iero que generalic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1C5B7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! Cada 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no lo hace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por 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motivo...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no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porque 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es loco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tro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qu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er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Pr="00AA54F6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eleva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ción</w:t>
      </w:r>
      <w:r w:rsidR="00062810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espiritual,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tu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eres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modificado, no ju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gue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mi modifica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ción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, s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 xml:space="preserve">olo tienes que entender 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que </w:t>
      </w:r>
      <w:r w:rsidR="007A7668">
        <w:rPr>
          <w:rFonts w:ascii="Times New Roman" w:hAnsi="Times New Roman" w:cs="Times New Roman"/>
          <w:i/>
          <w:sz w:val="24"/>
          <w:szCs w:val="24"/>
          <w:lang w:val="es-ES"/>
        </w:rPr>
        <w:t>es</w:t>
      </w:r>
      <w:r w:rsidR="00136198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ser humano</w:t>
      </w:r>
      <w:r w:rsidR="00581183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A2160" w:rsidRPr="00AA54F6" w:rsidRDefault="00EA37D1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A37D1">
        <w:rPr>
          <w:rFonts w:ascii="Times New Roman" w:hAnsi="Times New Roman" w:cs="Times New Roman"/>
          <w:b/>
          <w:sz w:val="24"/>
          <w:szCs w:val="24"/>
          <w:lang w:val="es-ES"/>
        </w:rPr>
        <w:t>¿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b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es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obsoleto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para ti</w:t>
      </w:r>
      <w:r w:rsidR="005436A5" w:rsidRPr="00AA54F6">
        <w:rPr>
          <w:rFonts w:ascii="Times New Roman" w:hAnsi="Times New Roman" w:cs="Times New Roman"/>
          <w:b/>
          <w:sz w:val="24"/>
          <w:szCs w:val="24"/>
          <w:lang w:val="es-ES"/>
        </w:rPr>
        <w:t>?</w:t>
      </w:r>
      <w:r w:rsidR="00012FEB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5436A5" w:rsidRPr="00AA54F6" w:rsidRDefault="005436A5" w:rsidP="00777D64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proofErr w:type="spellStart"/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Thiago</w:t>
      </w:r>
      <w:proofErr w:type="spellEnd"/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ompletamente.</w:t>
      </w:r>
      <w:r w:rsidR="007C5AA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S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f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uera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a tom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ar e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consideración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natural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ya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estar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í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m</w:t>
      </w:r>
      <w:r w:rsidR="00EA37D1"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>rto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Más allá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>d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e l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constru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cción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e l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identidad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y el</w:t>
      </w:r>
      <w:r w:rsidR="00EC7E74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re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>corte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, el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tatua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je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y el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</w:t>
      </w:r>
      <w:r w:rsidR="00EC7E74" w:rsidRPr="00AA54F6">
        <w:rPr>
          <w:rFonts w:ascii="Times New Roman" w:hAnsi="Times New Roman" w:cs="Times New Roman"/>
          <w:i/>
          <w:sz w:val="24"/>
          <w:szCs w:val="24"/>
          <w:lang w:val="es-ES"/>
        </w:rPr>
        <w:t>iercing</w:t>
      </w:r>
      <w:r w:rsidR="00012FEB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so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asmático,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preciso de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un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inhalador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>ra respirar, ten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g</w:t>
      </w:r>
      <w:r w:rsidR="007E1FD0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51309E" w:rsidRPr="007E1FD0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7E1FD0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="007E1FD0">
        <w:rPr>
          <w:rFonts w:ascii="Times New Roman" w:hAnsi="Times New Roman" w:cs="Times New Roman"/>
          <w:i/>
          <w:sz w:val="24"/>
          <w:szCs w:val="24"/>
          <w:lang w:val="es-ES"/>
        </w:rPr>
        <w:t>ceratocone</w:t>
      </w:r>
      <w:proofErr w:type="spellEnd"/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precisé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trasp</w:t>
      </w:r>
      <w:r w:rsidR="004F548C" w:rsidRPr="00AA54F6">
        <w:rPr>
          <w:rFonts w:ascii="Times New Roman" w:hAnsi="Times New Roman" w:cs="Times New Roman"/>
          <w:i/>
          <w:sz w:val="24"/>
          <w:szCs w:val="24"/>
          <w:lang w:val="es-ES"/>
        </w:rPr>
        <w:t>lante de córnea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lente de conta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to 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y lentes</w:t>
      </w:r>
      <w:r w:rsidR="0051309E" w:rsidRPr="00AA54F6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>precis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é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e l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75518E" w:rsidRPr="00AA54F6">
        <w:rPr>
          <w:rFonts w:ascii="Times New Roman" w:hAnsi="Times New Roman" w:cs="Times New Roman"/>
          <w:i/>
          <w:sz w:val="24"/>
          <w:szCs w:val="24"/>
          <w:lang w:val="es-ES"/>
        </w:rPr>
        <w:t>tecnología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</w:t>
      </w:r>
      <w:r w:rsidR="0075518E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8F6EBC" w:rsidRPr="00AA54F6">
        <w:rPr>
          <w:rFonts w:ascii="Times New Roman" w:hAnsi="Times New Roman" w:cs="Times New Roman"/>
          <w:i/>
          <w:sz w:val="24"/>
          <w:szCs w:val="24"/>
          <w:lang w:val="es-ES"/>
        </w:rPr>
        <w:t>ra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5518E" w:rsidRPr="00AA54F6">
        <w:rPr>
          <w:rFonts w:ascii="Times New Roman" w:hAnsi="Times New Roman" w:cs="Times New Roman"/>
          <w:i/>
          <w:sz w:val="24"/>
          <w:szCs w:val="24"/>
          <w:lang w:val="es-ES"/>
        </w:rPr>
        <w:t>sobrevivir</w:t>
      </w:r>
      <w:r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436A5" w:rsidRPr="00AA54F6" w:rsidRDefault="0075518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testim</w:t>
      </w:r>
      <w:r>
        <w:rPr>
          <w:rFonts w:ascii="Times New Roman" w:hAnsi="Times New Roman" w:cs="Times New Roman"/>
          <w:sz w:val="24"/>
          <w:szCs w:val="24"/>
          <w:lang w:val="es-ES"/>
        </w:rPr>
        <w:t>oni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os</w:t>
      </w:r>
      <w:r>
        <w:rPr>
          <w:rFonts w:ascii="Times New Roman" w:hAnsi="Times New Roman" w:cs="Times New Roman"/>
          <w:sz w:val="24"/>
          <w:szCs w:val="24"/>
          <w:lang w:val="es-ES"/>
        </w:rPr>
        <w:t>, pese a no ser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62E33" w:rsidRPr="00AA54F6">
        <w:rPr>
          <w:rFonts w:ascii="Times New Roman" w:hAnsi="Times New Roman" w:cs="Times New Roman"/>
          <w:sz w:val="24"/>
          <w:szCs w:val="24"/>
          <w:lang w:val="es-ES"/>
        </w:rPr>
        <w:t>generaliz</w:t>
      </w:r>
      <w:r>
        <w:rPr>
          <w:rFonts w:ascii="Times New Roman" w:hAnsi="Times New Roman" w:cs="Times New Roman"/>
          <w:sz w:val="24"/>
          <w:szCs w:val="24"/>
          <w:lang w:val="es-ES"/>
        </w:rPr>
        <w:t>able</w:t>
      </w:r>
      <w:r w:rsidR="00562E33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, cont</w:t>
      </w:r>
      <w:r>
        <w:rPr>
          <w:rFonts w:ascii="Times New Roman" w:hAnsi="Times New Roman" w:cs="Times New Roman"/>
          <w:sz w:val="24"/>
          <w:szCs w:val="24"/>
          <w:lang w:val="es-ES"/>
        </w:rPr>
        <w:t>ienen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algunas </w:t>
      </w:r>
      <w:r w:rsidR="00424AA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constantes 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que encontramos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33C9B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bibliografías</w:t>
      </w:r>
      <w:r w:rsidR="0040536C" w:rsidRPr="00AA54F6">
        <w:rPr>
          <w:rFonts w:ascii="Times New Roman" w:hAnsi="Times New Roman" w:cs="Times New Roman"/>
          <w:sz w:val="24"/>
          <w:szCs w:val="24"/>
          <w:lang w:val="es-ES"/>
        </w:rPr>
        <w:t>: constru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40536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40536C" w:rsidRPr="00AA54F6">
        <w:rPr>
          <w:rFonts w:ascii="Times New Roman" w:hAnsi="Times New Roman" w:cs="Times New Roman"/>
          <w:sz w:val="24"/>
          <w:szCs w:val="24"/>
          <w:lang w:val="es-ES"/>
        </w:rPr>
        <w:t>a identidad,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dom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nio de s</w:t>
      </w:r>
      <w:r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, experimenta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os po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>ible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>
        <w:rPr>
          <w:rFonts w:ascii="Times New Roman" w:hAnsi="Times New Roman" w:cs="Times New Roman"/>
          <w:sz w:val="24"/>
          <w:szCs w:val="24"/>
          <w:lang w:val="es-ES"/>
        </w:rPr>
        <w:t>or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po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ra</w:t>
      </w:r>
      <w:r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s.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 w:rsidRPr="00AA54F6">
        <w:rPr>
          <w:rFonts w:ascii="Times New Roman" w:hAnsi="Times New Roman" w:cs="Times New Roman"/>
          <w:sz w:val="24"/>
          <w:szCs w:val="24"/>
          <w:lang w:val="es-ES"/>
        </w:rPr>
        <w:t>individuo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 xml:space="preserve"> se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vuelve</w:t>
      </w:r>
      <w:r w:rsidR="006B4B5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una fuente de elecciones para él mismo, siguiendo l</w:t>
      </w:r>
      <w:r w:rsidR="001E1D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ofertas </w:t>
      </w:r>
      <w:r w:rsidR="00BB3698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E1D5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B369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su </w:t>
      </w:r>
      <w:r w:rsidR="001E1D5F" w:rsidRPr="00AA54F6">
        <w:rPr>
          <w:rFonts w:ascii="Times New Roman" w:hAnsi="Times New Roman" w:cs="Times New Roman"/>
          <w:sz w:val="24"/>
          <w:szCs w:val="24"/>
          <w:lang w:val="es-ES"/>
        </w:rPr>
        <w:t>mundo</w:t>
      </w:r>
      <w:r w:rsidR="00DA0DB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como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forma</w:t>
      </w:r>
      <w:r w:rsidR="00DA0DB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vivifica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DA0DB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A0DB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E1D5F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D1FC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2101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responde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allí, a la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lógica d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bricola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e, sujetos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os acontecim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entos que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o marca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ge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ndo u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a erótica d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as p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iez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. T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omado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e contexto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como conjunto de p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iez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as carna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FA54B0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pos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ible</w:t>
      </w:r>
      <w:r w:rsidR="0051309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51309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junto a</w:t>
      </w:r>
      <w:r w:rsidR="0051309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Orlan</w:t>
      </w:r>
      <w:r w:rsidR="000D450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“Querida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, amo t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u ba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316F74" w:rsidRPr="00AA54F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AB0C2A" w:rsidRPr="00AA54F6">
        <w:rPr>
          <w:rFonts w:ascii="Times New Roman" w:hAnsi="Times New Roman" w:cs="Times New Roman"/>
          <w:sz w:val="24"/>
          <w:szCs w:val="24"/>
          <w:lang w:val="es-ES"/>
        </w:rPr>
        <w:t>lín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B0C2A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u </w:t>
      </w:r>
      <w:r w:rsidR="00AB0C2A" w:rsidRPr="00AA54F6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AB0C2A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AB0C2A" w:rsidRPr="00AA54F6">
        <w:rPr>
          <w:rFonts w:ascii="Times New Roman" w:hAnsi="Times New Roman" w:cs="Times New Roman"/>
          <w:sz w:val="24"/>
          <w:szCs w:val="24"/>
          <w:lang w:val="es-ES"/>
        </w:rPr>
        <w:t>mur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me excita”. </w:t>
      </w:r>
    </w:p>
    <w:p w:rsidR="005436A5" w:rsidRPr="00AA54F6" w:rsidRDefault="00D67248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l</w:t>
      </w:r>
      <w:r w:rsidR="000957E5" w:rsidRPr="00AA54F6">
        <w:rPr>
          <w:rFonts w:ascii="Times New Roman" w:hAnsi="Times New Roman" w:cs="Times New Roman"/>
          <w:sz w:val="24"/>
          <w:szCs w:val="24"/>
          <w:lang w:val="es-ES"/>
        </w:rPr>
        <w:t>a 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0957E5" w:rsidRPr="00AA54F6">
        <w:rPr>
          <w:rFonts w:ascii="Times New Roman" w:hAnsi="Times New Roman" w:cs="Times New Roman"/>
          <w:sz w:val="24"/>
          <w:szCs w:val="24"/>
          <w:lang w:val="es-ES"/>
        </w:rPr>
        <w:t>tividad artística propiamente di</w:t>
      </w:r>
      <w:r>
        <w:rPr>
          <w:rFonts w:ascii="Times New Roman" w:hAnsi="Times New Roman" w:cs="Times New Roman"/>
          <w:sz w:val="24"/>
          <w:szCs w:val="24"/>
          <w:lang w:val="es-ES"/>
        </w:rPr>
        <w:t>ch</w:t>
      </w:r>
      <w:r w:rsidR="000957E5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957E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Irene</w:t>
      </w:r>
      <w:r w:rsidR="008D0BF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8D0BFF" w:rsidRPr="00AA54F6">
        <w:rPr>
          <w:rFonts w:ascii="Times New Roman" w:hAnsi="Times New Roman" w:cs="Times New Roman"/>
          <w:sz w:val="24"/>
          <w:szCs w:val="24"/>
          <w:lang w:val="es-ES"/>
        </w:rPr>
        <w:t>Accarine</w:t>
      </w:r>
      <w:proofErr w:type="spellEnd"/>
      <w:r w:rsidR="008D0BF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957E5" w:rsidRPr="00AA54F6">
        <w:rPr>
          <w:rFonts w:ascii="Times New Roman" w:hAnsi="Times New Roman" w:cs="Times New Roman"/>
          <w:sz w:val="24"/>
          <w:szCs w:val="24"/>
          <w:lang w:val="es-ES"/>
        </w:rPr>
        <w:t>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Stelarc</w:t>
      </w:r>
      <w:proofErr w:type="spellEnd"/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Orlan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otros, </w:t>
      </w:r>
      <w:r w:rsidR="0088226E" w:rsidRPr="00AA54F6">
        <w:rPr>
          <w:rFonts w:ascii="Times New Roman" w:hAnsi="Times New Roman" w:cs="Times New Roman"/>
          <w:sz w:val="24"/>
          <w:szCs w:val="24"/>
          <w:lang w:val="es-ES"/>
        </w:rPr>
        <w:t>prop</w:t>
      </w:r>
      <w:r>
        <w:rPr>
          <w:rFonts w:ascii="Times New Roman" w:hAnsi="Times New Roman" w:cs="Times New Roman"/>
          <w:sz w:val="24"/>
          <w:szCs w:val="24"/>
          <w:lang w:val="es-ES"/>
        </w:rPr>
        <w:t>onen</w:t>
      </w:r>
      <w:r w:rsidR="008822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un</w:t>
      </w:r>
      <w:r w:rsidR="00D208B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conce</w:t>
      </w:r>
      <w:r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D208B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to </w:t>
      </w:r>
      <w:r w:rsidR="00064316" w:rsidRPr="00AA54F6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DA0DB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2101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nos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servir</w:t>
      </w:r>
      <w:r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 pensar es</w:t>
      </w:r>
      <w:r w:rsidR="009B072F">
        <w:rPr>
          <w:rFonts w:ascii="Times New Roman" w:hAnsi="Times New Roman" w:cs="Times New Roman"/>
          <w:sz w:val="24"/>
          <w:szCs w:val="24"/>
          <w:lang w:val="es-ES"/>
        </w:rPr>
        <w:t>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88226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64CE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64CE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alter-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” o “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s-e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las”, 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contrasta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B072F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s-ES"/>
        </w:rPr>
        <w:t>imágenes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7D5E0D">
        <w:rPr>
          <w:rFonts w:ascii="Times New Roman" w:hAnsi="Times New Roman" w:cs="Times New Roman"/>
          <w:sz w:val="24"/>
          <w:szCs w:val="24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lang w:val="es-ES"/>
        </w:rPr>
        <w:t>seudo</w:t>
      </w:r>
      <w:proofErr w:type="spellEnd"/>
      <w:r w:rsidR="007D5E0D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be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las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as publica</w:t>
      </w:r>
      <w:r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alimenta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 los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solitarios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n</w:t>
      </w:r>
      <w:r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época, 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so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 que</w:t>
      </w:r>
      <w:r w:rsidR="00A136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goza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136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072F">
        <w:rPr>
          <w:rFonts w:ascii="Times New Roman" w:hAnsi="Times New Roman" w:cs="Times New Roman"/>
          <w:sz w:val="24"/>
          <w:szCs w:val="24"/>
          <w:lang w:val="es-ES"/>
        </w:rPr>
        <w:t>del</w:t>
      </w:r>
      <w:r w:rsidR="00A136E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des</w:t>
      </w:r>
      <w:r>
        <w:rPr>
          <w:rFonts w:ascii="Times New Roman" w:hAnsi="Times New Roman" w:cs="Times New Roman"/>
          <w:sz w:val="24"/>
          <w:szCs w:val="24"/>
          <w:lang w:val="es-ES"/>
        </w:rPr>
        <w:t>plaz</w:t>
      </w:r>
      <w:r w:rsidR="00A136E3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9B072F">
        <w:rPr>
          <w:rFonts w:ascii="Times New Roman" w:hAnsi="Times New Roman" w:cs="Times New Roman"/>
          <w:sz w:val="24"/>
          <w:szCs w:val="24"/>
          <w:lang w:val="es-ES"/>
        </w:rPr>
        <w:t>miento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 xml:space="preserve"> de los mismos</w:t>
      </w:r>
      <w:r w:rsidR="00A136E3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ch</w:t>
      </w:r>
      <w:r w:rsidR="00EB5336" w:rsidRPr="00AA54F6">
        <w:rPr>
          <w:rFonts w:ascii="Times New Roman" w:hAnsi="Times New Roman" w:cs="Times New Roman"/>
          <w:sz w:val="24"/>
          <w:szCs w:val="24"/>
          <w:lang w:val="es-ES"/>
        </w:rPr>
        <w:t>os de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ot</w:t>
      </w:r>
      <w:r>
        <w:rPr>
          <w:rFonts w:ascii="Times New Roman" w:hAnsi="Times New Roman" w:cs="Times New Roman"/>
          <w:sz w:val="24"/>
          <w:szCs w:val="24"/>
          <w:lang w:val="es-ES"/>
        </w:rPr>
        <w:t>ro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 bord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 que aquel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s delimitad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el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dom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nio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signo fálico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>a image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436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ideal.</w:t>
      </w:r>
    </w:p>
    <w:p w:rsidR="005436A5" w:rsidRPr="00AA54F6" w:rsidRDefault="005436A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26068" w:rsidRPr="00AA54F6" w:rsidRDefault="00DE7787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C</w:t>
      </w:r>
      <w:r w:rsidR="002F34FD" w:rsidRPr="00AA54F6">
        <w:rPr>
          <w:rFonts w:ascii="Times New Roman" w:hAnsi="Times New Roman" w:cs="Times New Roman"/>
          <w:b/>
          <w:sz w:val="24"/>
          <w:szCs w:val="24"/>
          <w:lang w:val="es-ES"/>
        </w:rPr>
        <w:t>onstru</w:t>
      </w:r>
      <w:r w:rsidR="00D67248">
        <w:rPr>
          <w:rFonts w:ascii="Times New Roman" w:hAnsi="Times New Roman" w:cs="Times New Roman"/>
          <w:b/>
          <w:sz w:val="24"/>
          <w:szCs w:val="24"/>
          <w:lang w:val="es-ES"/>
        </w:rPr>
        <w:t>cción</w:t>
      </w:r>
      <w:r w:rsidR="002F34FD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FA6C49">
        <w:rPr>
          <w:rFonts w:ascii="Times New Roman" w:hAnsi="Times New Roman" w:cs="Times New Roman"/>
          <w:b/>
          <w:sz w:val="24"/>
          <w:szCs w:val="24"/>
          <w:lang w:val="es-ES"/>
        </w:rPr>
        <w:t xml:space="preserve">por </w:t>
      </w:r>
      <w:r w:rsidR="001927C6">
        <w:rPr>
          <w:rFonts w:ascii="Times New Roman" w:hAnsi="Times New Roman" w:cs="Times New Roman"/>
          <w:b/>
          <w:sz w:val="24"/>
          <w:szCs w:val="24"/>
          <w:lang w:val="es-ES"/>
        </w:rPr>
        <w:t>e</w:t>
      </w:r>
      <w:r w:rsidR="00FA6C49">
        <w:rPr>
          <w:rFonts w:ascii="Times New Roman" w:hAnsi="Times New Roman" w:cs="Times New Roman"/>
          <w:b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AA54F6">
        <w:rPr>
          <w:rFonts w:ascii="Times New Roman" w:hAnsi="Times New Roman" w:cs="Times New Roman"/>
          <w:b/>
          <w:sz w:val="24"/>
          <w:szCs w:val="24"/>
          <w:lang w:val="es-ES"/>
        </w:rPr>
        <w:t>psicoanálisis</w:t>
      </w:r>
    </w:p>
    <w:p w:rsidR="00AC046E" w:rsidRPr="00AA54F6" w:rsidRDefault="00AC046E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AC046E" w:rsidRPr="00AA54F6" w:rsidRDefault="001927C6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54F6">
        <w:rPr>
          <w:rFonts w:ascii="Times New Roman" w:hAnsi="Times New Roman" w:cs="Times New Roman"/>
          <w:sz w:val="24"/>
          <w:szCs w:val="24"/>
          <w:lang w:val="es-ES"/>
        </w:rPr>
        <w:t>psicoanálisis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tam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b</w:t>
      </w:r>
      <w:r>
        <w:rPr>
          <w:rFonts w:ascii="Times New Roman" w:hAnsi="Times New Roman" w:cs="Times New Roman"/>
          <w:sz w:val="24"/>
          <w:szCs w:val="24"/>
          <w:lang w:val="es-ES"/>
        </w:rPr>
        <w:t>ién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constr</w:t>
      </w:r>
      <w:r>
        <w:rPr>
          <w:rFonts w:ascii="Times New Roman" w:hAnsi="Times New Roman" w:cs="Times New Roman"/>
          <w:sz w:val="24"/>
          <w:szCs w:val="24"/>
          <w:lang w:val="es-ES"/>
        </w:rPr>
        <w:t>uye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>
        <w:rPr>
          <w:rFonts w:ascii="Times New Roman" w:hAnsi="Times New Roman" w:cs="Times New Roman"/>
          <w:sz w:val="24"/>
          <w:szCs w:val="24"/>
          <w:lang w:val="es-ES"/>
        </w:rPr>
        <w:t>. Lo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constr</w:t>
      </w:r>
      <w:r>
        <w:rPr>
          <w:rFonts w:ascii="Times New Roman" w:hAnsi="Times New Roman" w:cs="Times New Roman"/>
          <w:sz w:val="24"/>
          <w:szCs w:val="24"/>
          <w:lang w:val="es-ES"/>
        </w:rPr>
        <w:t>uye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como image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lu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gar de satisfa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6C478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libidi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nal,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pulsional. </w:t>
      </w:r>
      <w:r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ara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54F6">
        <w:rPr>
          <w:rFonts w:ascii="Times New Roman" w:hAnsi="Times New Roman" w:cs="Times New Roman"/>
          <w:sz w:val="24"/>
          <w:szCs w:val="24"/>
          <w:lang w:val="es-ES"/>
        </w:rPr>
        <w:t>psicoanálisis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ante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que nada,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se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 g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ozar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de este</w:t>
      </w:r>
      <w:r>
        <w:rPr>
          <w:rFonts w:ascii="Times New Roman" w:hAnsi="Times New Roman" w:cs="Times New Roman"/>
          <w:sz w:val="24"/>
          <w:szCs w:val="24"/>
          <w:lang w:val="es-ES"/>
        </w:rPr>
        <w:t>.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 cons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tr</w:t>
      </w:r>
      <w:r>
        <w:rPr>
          <w:rFonts w:ascii="Times New Roman" w:hAnsi="Times New Roman" w:cs="Times New Roman"/>
          <w:sz w:val="24"/>
          <w:szCs w:val="24"/>
          <w:lang w:val="es-ES"/>
        </w:rPr>
        <w:t>uye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 l</w:t>
      </w:r>
      <w:r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go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os tratam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entos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autismo,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psicos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 de forma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menos evidente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as neuros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volviéndose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notorio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en los testi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lang w:val="es-ES"/>
        </w:rPr>
        <w:t>oni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os de Pases.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C046E" w:rsidRPr="00AA54F6" w:rsidRDefault="0015046F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omo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image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n, orientó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Lacan 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rela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 xml:space="preserve"> entre esta y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 xml:space="preserve"> su 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efe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to de real. 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fi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caz por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dar 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 xml:space="preserve">una 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unidad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ilus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ria a u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organismo </w:t>
      </w:r>
      <w:r w:rsidR="001927C6" w:rsidRPr="00AA54F6">
        <w:rPr>
          <w:rFonts w:ascii="Times New Roman" w:hAnsi="Times New Roman" w:cs="Times New Roman"/>
          <w:sz w:val="24"/>
          <w:szCs w:val="24"/>
          <w:lang w:val="es-ES"/>
        </w:rPr>
        <w:t>marc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927C6" w:rsidRPr="00AA54F6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por i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sl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de autoerotismo. 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est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dio d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spe</w:t>
      </w:r>
      <w:r w:rsidR="001927C6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o a</w:t>
      </w:r>
      <w:r w:rsidR="00C94D13">
        <w:rPr>
          <w:rFonts w:ascii="Times New Roman" w:hAnsi="Times New Roman" w:cs="Times New Roman"/>
          <w:sz w:val="24"/>
          <w:szCs w:val="24"/>
          <w:lang w:val="es-ES"/>
        </w:rPr>
        <w:t xml:space="preserve">dviene 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C94D13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C94D13" w:rsidRPr="00AA54F6">
        <w:rPr>
          <w:rFonts w:ascii="Times New Roman" w:hAnsi="Times New Roman" w:cs="Times New Roman"/>
          <w:sz w:val="24"/>
          <w:szCs w:val="24"/>
          <w:lang w:val="es-ES"/>
        </w:rPr>
        <w:t>orientación</w:t>
      </w:r>
      <w:r w:rsidR="00A9473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narc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si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st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a,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el yo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ideal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ual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nunca se identificará tot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>almente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A10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ideal d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el yo</w:t>
      </w:r>
      <w:r w:rsidR="00A87B9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uncia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 de valor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chaz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F2FE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global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fragmentado se enla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zan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 xml:space="preserve"> este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monta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por medio</w:t>
      </w:r>
      <w:r w:rsidR="005E1FC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E1FC3" w:rsidRPr="00AA54F6">
        <w:rPr>
          <w:rFonts w:ascii="Times New Roman" w:hAnsi="Times New Roman" w:cs="Times New Roman"/>
          <w:sz w:val="24"/>
          <w:szCs w:val="24"/>
          <w:lang w:val="es-ES"/>
        </w:rPr>
        <w:t>as zonas erógenas: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ntos de abertura d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organismo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enganche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, permiti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ndo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comunica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entre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mundo exte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rior a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través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as experi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ncias de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lastRenderedPageBreak/>
        <w:t>goce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C046E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0"/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En l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a ruptura de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o,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 xml:space="preserve">se da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explos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global, angustia, </w:t>
      </w:r>
      <w:r w:rsidR="00E13BDC" w:rsidRPr="00AA54F6">
        <w:rPr>
          <w:rFonts w:ascii="Times New Roman" w:hAnsi="Times New Roman" w:cs="Times New Roman"/>
          <w:sz w:val="24"/>
          <w:szCs w:val="24"/>
          <w:lang w:val="es-ES"/>
        </w:rPr>
        <w:t>extra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ñe</w:t>
      </w:r>
      <w:r w:rsidR="00E13BDC" w:rsidRPr="00AA54F6">
        <w:rPr>
          <w:rFonts w:ascii="Times New Roman" w:hAnsi="Times New Roman" w:cs="Times New Roman"/>
          <w:sz w:val="24"/>
          <w:szCs w:val="24"/>
          <w:lang w:val="es-ES"/>
        </w:rPr>
        <w:t>za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13BD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catástrofes subjetivas.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C046E" w:rsidRPr="00AA54F6" w:rsidRDefault="000D4839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 lo causado por 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lgunos avances de la ciencia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: rupturas d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total,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convert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organismo e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objetos cortados, 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compr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able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bookmarkStart w:id="22" w:name="OLE_LINK33"/>
      <w:bookmarkStart w:id="23" w:name="OLE_LINK34"/>
      <w:proofErr w:type="spellStart"/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>refragmenta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bookmarkEnd w:id="22"/>
      <w:bookmarkEnd w:id="23"/>
      <w:proofErr w:type="spellEnd"/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extremo.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 xml:space="preserve">También 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cr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ar n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vas</w:t>
      </w:r>
      <w:r w:rsidR="00D535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imágenes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movi</w:t>
      </w:r>
      <w:r>
        <w:rPr>
          <w:rFonts w:ascii="Times New Roman" w:hAnsi="Times New Roman" w:cs="Times New Roman"/>
          <w:sz w:val="24"/>
          <w:szCs w:val="24"/>
          <w:lang w:val="es-ES"/>
        </w:rPr>
        <w:t>lizad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por máquinas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, e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st</w:t>
      </w:r>
      <w:r w:rsidR="000B2EEF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escapa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redes simbólicas que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41777A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ontenían,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produ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cien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efe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>tos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perturbadores.</w:t>
      </w:r>
      <w:r w:rsidR="00AC60A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145641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este contexto, 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>M.H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>Brousse</w:t>
      </w:r>
      <w:proofErr w:type="spellEnd"/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considera que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E2B52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777A">
        <w:rPr>
          <w:rFonts w:ascii="Times New Roman" w:hAnsi="Times New Roman" w:cs="Times New Roman"/>
          <w:sz w:val="24"/>
          <w:szCs w:val="24"/>
          <w:lang w:val="es-ES"/>
        </w:rPr>
        <w:t>yo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ideal 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viene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sustitu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yen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Ideal d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Yo</w:t>
      </w:r>
      <w:r w:rsidR="00A82D4B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: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en la </w:t>
      </w:r>
      <w:r w:rsidR="009E2B52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medida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en </w:t>
      </w:r>
      <w:r w:rsidR="009E2B52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que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9E2B52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ci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ncia avan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e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rela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con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cim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ento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y a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la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>s modifica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cion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>es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organismo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y de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as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imágenes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, m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á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s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débiles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s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on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os idea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s tradiciona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s, relacionados 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discurso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Otro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sobre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sobre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uest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ión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AD71E6">
        <w:rPr>
          <w:rFonts w:ascii="Times New Roman" w:hAnsi="Times New Roman" w:cs="Times New Roman"/>
          <w:i/>
          <w:sz w:val="24"/>
          <w:szCs w:val="24"/>
          <w:lang w:val="es-ES"/>
        </w:rPr>
        <w:t xml:space="preserve">corporal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goce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...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ese ideal funciona por c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erto, como </w:t>
      </w:r>
      <w:r w:rsidR="007D5E0D">
        <w:rPr>
          <w:rFonts w:ascii="Times New Roman" w:hAnsi="Times New Roman" w:cs="Times New Roman"/>
          <w:i/>
          <w:sz w:val="24"/>
          <w:szCs w:val="24"/>
          <w:lang w:val="es-ES"/>
        </w:rPr>
        <w:t>imagen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pero como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u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</w:t>
      </w:r>
      <w:r w:rsidR="007D5E0D">
        <w:rPr>
          <w:rFonts w:ascii="Times New Roman" w:hAnsi="Times New Roman" w:cs="Times New Roman"/>
          <w:i/>
          <w:sz w:val="24"/>
          <w:szCs w:val="24"/>
          <w:lang w:val="es-ES"/>
        </w:rPr>
        <w:t>imagen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poco 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separ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ada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Otro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e la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pala</w:t>
      </w:r>
      <w:r w:rsidR="00FE6B26">
        <w:rPr>
          <w:rFonts w:ascii="Times New Roman" w:hAnsi="Times New Roman" w:cs="Times New Roman"/>
          <w:i/>
          <w:sz w:val="24"/>
          <w:szCs w:val="24"/>
          <w:lang w:val="es-ES"/>
        </w:rPr>
        <w:t>b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r</w:t>
      </w:r>
      <w:r w:rsidR="006C4787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A82D4B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parece que 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además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esto,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 xml:space="preserve"> ocurre también 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erto retorno a u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relativo </w:t>
      </w:r>
      <w:r w:rsidR="009255C2" w:rsidRPr="00AA54F6">
        <w:rPr>
          <w:rFonts w:ascii="Times New Roman" w:hAnsi="Times New Roman" w:cs="Times New Roman"/>
          <w:sz w:val="24"/>
          <w:szCs w:val="24"/>
          <w:lang w:val="es-ES"/>
        </w:rPr>
        <w:t>autoerotismo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as p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ieza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s s</w:t>
      </w:r>
      <w:r w:rsidR="00FE6B26">
        <w:rPr>
          <w:rFonts w:ascii="Times New Roman" w:hAnsi="Times New Roman" w:cs="Times New Roman"/>
          <w:sz w:val="24"/>
          <w:szCs w:val="24"/>
          <w:lang w:val="es-ES"/>
        </w:rPr>
        <w:t>uel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tas.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3662A" w:rsidRPr="00AA54F6" w:rsidRDefault="00B57067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 necesario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advertir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u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a tes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is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psicoanalítica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a constru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B02B8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02B8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B02B84" w:rsidRPr="00AA54F6">
        <w:rPr>
          <w:rFonts w:ascii="Times New Roman" w:hAnsi="Times New Roman" w:cs="Times New Roman"/>
          <w:sz w:val="24"/>
          <w:szCs w:val="24"/>
          <w:lang w:val="es-ES"/>
        </w:rPr>
        <w:t>s, sup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B02B8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02B84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comunica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ción que ocurre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entre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D96A91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o su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falta. Tal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vez 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odam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ver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testim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oni</w:t>
      </w:r>
      <w:r w:rsidR="009608E5" w:rsidRPr="00AA54F6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proofErr w:type="spellStart"/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Body</w:t>
      </w:r>
      <w:proofErr w:type="spellEnd"/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Moders</w:t>
      </w:r>
      <w:proofErr w:type="spellEnd"/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a esp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cie de rea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tualiza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Est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dio 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Espe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diálogo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en ocasiones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monólo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go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co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estatuto 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tual 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ese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testimonio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s de pase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aspectos de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s i</w:t>
      </w:r>
      <w:r w:rsidR="00CA47EE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tera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ccione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>evad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extremo</w:t>
      </w:r>
      <w:r w:rsidR="00F3662A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C046E" w:rsidRPr="00AA54F6" w:rsidRDefault="009608E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primer </w:t>
      </w:r>
      <w:r>
        <w:rPr>
          <w:rFonts w:ascii="Times New Roman" w:hAnsi="Times New Roman" w:cs="Times New Roman"/>
          <w:sz w:val="24"/>
          <w:szCs w:val="24"/>
          <w:lang w:val="es-ES"/>
        </w:rPr>
        <w:t>testimonio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Marcos André Vieira, nos </w:t>
      </w:r>
      <w:r>
        <w:rPr>
          <w:rFonts w:ascii="Times New Roman" w:hAnsi="Times New Roman" w:cs="Times New Roman"/>
          <w:sz w:val="24"/>
          <w:szCs w:val="24"/>
          <w:lang w:val="es-ES"/>
        </w:rPr>
        <w:t>recuerda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que te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mos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es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hech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o d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e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aqu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lo que f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pos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ib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h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er</w:t>
      </w:r>
      <w:r w:rsidR="000D4839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o que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Otro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hizo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n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no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sotros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É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l se constitu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ye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 partir d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enc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ntro entre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exceso que nos habita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incid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ncia d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Otro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estr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 vida.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Lo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que se tra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 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 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ste enc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ue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ntro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define 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o que será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o que no será pos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ible</w:t>
      </w:r>
      <w:r w:rsidR="000D4839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 xml:space="preserve">términos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de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pl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a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er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do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lo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r, a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sí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como d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os l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ugare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s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d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onde </w:t>
      </w:r>
      <w:r w:rsidR="00163725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so </w:t>
      </w:r>
      <w:r w:rsidR="000D4839">
        <w:rPr>
          <w:rFonts w:ascii="Times New Roman" w:hAnsi="Times New Roman" w:cs="Times New Roman"/>
          <w:i/>
          <w:sz w:val="24"/>
          <w:szCs w:val="24"/>
          <w:lang w:val="es-ES"/>
        </w:rPr>
        <w:t>ocurrirá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:rsidR="00AC046E" w:rsidRPr="00AA54F6" w:rsidRDefault="0016372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3B2DA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esp</w:t>
      </w:r>
      <w:r>
        <w:rPr>
          <w:rFonts w:ascii="Times New Roman" w:hAnsi="Times New Roman" w:cs="Times New Roman"/>
          <w:sz w:val="24"/>
          <w:szCs w:val="24"/>
          <w:lang w:val="es-ES"/>
        </w:rPr>
        <w:t>aci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entre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vivo,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5E0D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 el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F619B6" w:rsidRPr="00AA54F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>
        <w:rPr>
          <w:rFonts w:ascii="Times New Roman" w:hAnsi="Times New Roman" w:cs="Times New Roman"/>
          <w:sz w:val="24"/>
          <w:szCs w:val="24"/>
          <w:lang w:val="es-ES"/>
        </w:rPr>
        <w:t>or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po</w:t>
      </w:r>
      <w:r w:rsidR="00F619B6" w:rsidRPr="00AA54F6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619B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tod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244D5B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clas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e de</w:t>
      </w:r>
      <w:r w:rsidR="003E5167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composi</w:t>
      </w:r>
      <w:r>
        <w:rPr>
          <w:rFonts w:ascii="Times New Roman" w:hAnsi="Times New Roman" w:cs="Times New Roman"/>
          <w:sz w:val="24"/>
          <w:szCs w:val="24"/>
          <w:lang w:val="es-ES"/>
        </w:rPr>
        <w:t>ciones,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sería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 cada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DF393C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918F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A05A5" w:rsidRPr="00AA54F6">
        <w:rPr>
          <w:rFonts w:ascii="Times New Roman" w:hAnsi="Times New Roman" w:cs="Times New Roman"/>
          <w:sz w:val="24"/>
          <w:szCs w:val="24"/>
          <w:lang w:val="es-ES"/>
        </w:rPr>
        <w:t>a constru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0A05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4839">
        <w:rPr>
          <w:rFonts w:ascii="Times New Roman" w:hAnsi="Times New Roman" w:cs="Times New Roman"/>
          <w:sz w:val="24"/>
          <w:szCs w:val="24"/>
          <w:lang w:val="es-ES"/>
        </w:rPr>
        <w:t>del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modo de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DF393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que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tratam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ento p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de construir.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C046E" w:rsidRPr="00AA54F6" w:rsidRDefault="00163725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Marcus testimoni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como su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montado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fantas</w:t>
      </w:r>
      <w:r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era vivenciado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como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el de un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mosquito leve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hasta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ser tocado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la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pala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ra d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analista co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grav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dad de u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tambor</w:t>
      </w:r>
      <w:r w:rsidR="00DF393C" w:rsidRPr="00AA54F6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Su </w:t>
      </w:r>
      <w:r w:rsidR="00030091">
        <w:rPr>
          <w:rFonts w:ascii="Times New Roman" w:hAnsi="Times New Roman" w:cs="Times New Roman"/>
          <w:i/>
          <w:sz w:val="24"/>
          <w:szCs w:val="24"/>
          <w:lang w:val="es-ES"/>
        </w:rPr>
        <w:t>corazón es</w:t>
      </w:r>
      <w:r w:rsidR="002E1C3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</w:t>
      </w:r>
      <w:r w:rsidR="00030091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2E1C33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tambor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- </w:t>
      </w:r>
      <w:proofErr w:type="spellStart"/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estantanbour</w:t>
      </w:r>
      <w:proofErr w:type="spellEnd"/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="002D659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2E1C3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interpreta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 xml:space="preserve">ción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analista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visceral; des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plaza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monta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significante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 w:rsidRPr="00AA54F6">
        <w:rPr>
          <w:rFonts w:ascii="Times New Roman" w:hAnsi="Times New Roman" w:cs="Times New Roman"/>
          <w:sz w:val="24"/>
          <w:szCs w:val="24"/>
          <w:lang w:val="es-ES"/>
        </w:rPr>
        <w:t>imaginari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fantasma (mosquito leve)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E1C33" w:rsidRPr="00AA54F6">
        <w:rPr>
          <w:rFonts w:ascii="Times New Roman" w:hAnsi="Times New Roman" w:cs="Times New Roman"/>
          <w:sz w:val="24"/>
          <w:szCs w:val="24"/>
          <w:lang w:val="es-ES"/>
        </w:rPr>
        <w:t>se s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E1C33" w:rsidRPr="00AA54F6">
        <w:rPr>
          <w:rFonts w:ascii="Times New Roman" w:hAnsi="Times New Roman" w:cs="Times New Roman"/>
          <w:sz w:val="24"/>
          <w:szCs w:val="24"/>
          <w:lang w:val="es-ES"/>
        </w:rPr>
        <w:t>rve d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2E1C33" w:rsidRPr="00AA54F6">
        <w:rPr>
          <w:rFonts w:ascii="Times New Roman" w:hAnsi="Times New Roman" w:cs="Times New Roman"/>
          <w:sz w:val="24"/>
          <w:szCs w:val="24"/>
          <w:lang w:val="es-ES"/>
        </w:rPr>
        <w:t>a materialidad sonora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reso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2E1C3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mo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los latidos del corazón tambor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Se t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rata de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emplo paradigmático, d</w:t>
      </w:r>
      <w:r w:rsidR="0003009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uso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interpreta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analítica,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 que di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ce al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respe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to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de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constru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.  Marcus test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imoni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a a partir de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se momento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aconteci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ento de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vo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aquel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viv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enciad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como 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mosquito,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 xml:space="preserve"> de un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corazón lati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rápido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tomado e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constan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te lu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ch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a de picad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ur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partidas, Marcus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v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abrir</w:t>
      </w:r>
      <w:r w:rsidR="00260446" w:rsidRPr="00AA54F6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espa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AD71E6">
        <w:rPr>
          <w:rFonts w:ascii="Times New Roman" w:hAnsi="Times New Roman" w:cs="Times New Roman"/>
          <w:sz w:val="24"/>
          <w:szCs w:val="24"/>
          <w:lang w:val="es-ES"/>
        </w:rPr>
        <w:t xml:space="preserve">corporal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in un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lugar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forma cl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aros,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nada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 xml:space="preserve"> paso del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mosquito a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tambor aparece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vacío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>de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vo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ued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>e acontecer</w:t>
      </w:r>
      <w:r w:rsidR="006C4787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Ser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interesante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investigar como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e 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vel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C334AD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experi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 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analítica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BB2120" w:rsidRPr="00970C2B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tocar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depende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materialidad sonora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de reso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ar e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vacío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?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Jésus</w:t>
      </w:r>
      <w:proofErr w:type="spellEnd"/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Santiago test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oni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1"/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 xml:space="preserve">por su parte,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como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 w:rsidRPr="00AA54F6">
        <w:rPr>
          <w:rFonts w:ascii="Times New Roman" w:hAnsi="Times New Roman" w:cs="Times New Roman"/>
          <w:sz w:val="24"/>
          <w:szCs w:val="24"/>
          <w:lang w:val="es-ES"/>
        </w:rPr>
        <w:t>orificio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no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lastRenderedPageBreak/>
        <w:t>es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huec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preciso alcan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zar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>lo -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vacío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intrínseco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puls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- para li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rarse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señuelo fálico. </w:t>
      </w:r>
      <w:bookmarkStart w:id="26" w:name="OLE_LINK35"/>
      <w:bookmarkStart w:id="27" w:name="OLE_LINK36"/>
      <w:r w:rsidR="00970C2B" w:rsidRPr="00970C2B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26"/>
      <w:bookmarkEnd w:id="27"/>
      <w:r w:rsidR="00970C2B">
        <w:rPr>
          <w:rFonts w:ascii="Times New Roman" w:hAnsi="Times New Roman" w:cs="Times New Roman"/>
          <w:sz w:val="24"/>
          <w:szCs w:val="24"/>
          <w:lang w:val="es-ES"/>
        </w:rPr>
        <w:t>Serían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, cada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 su modo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como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tambor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-</w:t>
      </w:r>
      <w:r w:rsidR="003A1CD3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borda/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vacío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- co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sus sonoridades que podr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án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 no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D2F49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ser 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tocado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el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 xml:space="preserve"> analista siguiendo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>a interpreta</w:t>
      </w:r>
      <w:r w:rsidR="00970C2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4638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visceral?</w:t>
      </w:r>
    </w:p>
    <w:p w:rsidR="00AC046E" w:rsidRPr="00AA54F6" w:rsidRDefault="00AC046E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50A6D" w:rsidRPr="00AA54F6" w:rsidRDefault="00777D64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F95422" w:rsidRPr="00AA54F6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="001E2E47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="00F95422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b/>
          <w:sz w:val="24"/>
          <w:szCs w:val="24"/>
          <w:lang w:val="es-ES"/>
        </w:rPr>
        <w:t>acontecim</w:t>
      </w:r>
      <w:r w:rsidR="001E2E47">
        <w:rPr>
          <w:rFonts w:ascii="Times New Roman" w:hAnsi="Times New Roman" w:cs="Times New Roman"/>
          <w:b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b/>
          <w:sz w:val="24"/>
          <w:szCs w:val="24"/>
          <w:lang w:val="es-ES"/>
        </w:rPr>
        <w:t xml:space="preserve">ento de </w:t>
      </w:r>
      <w:r w:rsidRPr="00AA54F6">
        <w:rPr>
          <w:rFonts w:ascii="Times New Roman" w:hAnsi="Times New Roman" w:cs="Times New Roman"/>
          <w:b/>
          <w:sz w:val="24"/>
          <w:szCs w:val="24"/>
          <w:lang w:val="es-ES"/>
        </w:rPr>
        <w:t>goce</w:t>
      </w:r>
    </w:p>
    <w:p w:rsidR="00AC046E" w:rsidRPr="00AA54F6" w:rsidRDefault="00AC046E" w:rsidP="00777D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AC046E" w:rsidRPr="00AA54F6" w:rsidRDefault="00D91039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Desde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556F6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somos,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os pases d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an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8E5">
        <w:rPr>
          <w:rFonts w:ascii="Times New Roman" w:hAnsi="Times New Roman" w:cs="Times New Roman"/>
          <w:sz w:val="24"/>
          <w:szCs w:val="24"/>
          <w:lang w:val="es-ES"/>
        </w:rPr>
        <w:t>testimonio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 xml:space="preserve"> de es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o,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ante t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1E2E47" w:rsidRPr="00AA54F6">
        <w:rPr>
          <w:rFonts w:ascii="Times New Roman" w:hAnsi="Times New Roman" w:cs="Times New Roman"/>
          <w:sz w:val="24"/>
          <w:szCs w:val="24"/>
          <w:lang w:val="es-ES"/>
        </w:rPr>
        <w:t>construidos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por </w:t>
      </w:r>
      <w:r w:rsidR="001E2E47" w:rsidRPr="00AA54F6">
        <w:rPr>
          <w:rFonts w:ascii="Times New Roman" w:hAnsi="Times New Roman" w:cs="Times New Roman"/>
          <w:sz w:val="24"/>
          <w:szCs w:val="24"/>
          <w:lang w:val="es-ES"/>
        </w:rPr>
        <w:t>acontecimientos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rpo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rifica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ción</w:t>
      </w:r>
      <w:proofErr w:type="spellEnd"/>
      <w:r w:rsidRPr="00AA54F6">
        <w:rPr>
          <w:rFonts w:ascii="Times New Roman" w:hAnsi="Times New Roman" w:cs="Times New Roman"/>
          <w:sz w:val="24"/>
          <w:szCs w:val="24"/>
          <w:lang w:val="es-ES"/>
        </w:rPr>
        <w:t>, provocando desregula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ciones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organismo,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despeda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am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ento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exceso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jam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s apa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iguado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6C49">
        <w:rPr>
          <w:rFonts w:ascii="Times New Roman" w:hAnsi="Times New Roman" w:cs="Times New Roman"/>
          <w:sz w:val="24"/>
          <w:szCs w:val="24"/>
          <w:lang w:val="es-ES"/>
        </w:rPr>
        <w:t>por 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pri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nc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pio d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er. Somos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>hechos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fe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tos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amados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partir 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semin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rio XX de afe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tos. 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fec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vivo, excita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es perturbadoras que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constitu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yen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 w:rsidRPr="00AA54F6">
        <w:rPr>
          <w:rFonts w:ascii="Times New Roman" w:hAnsi="Times New Roman" w:cs="Times New Roman"/>
          <w:sz w:val="24"/>
          <w:szCs w:val="24"/>
          <w:lang w:val="es-ES"/>
        </w:rPr>
        <w:t>raíz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de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nos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>eg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an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 tratam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entos, marcados </w:t>
      </w:r>
      <w:r w:rsidR="00BB2120" w:rsidRPr="00AA54F6">
        <w:rPr>
          <w:rFonts w:ascii="Times New Roman" w:hAnsi="Times New Roman" w:cs="Times New Roman"/>
          <w:sz w:val="24"/>
          <w:szCs w:val="24"/>
          <w:lang w:val="es-ES"/>
        </w:rPr>
        <w:t>febrilmente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 xml:space="preserve"> en ocasiones,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por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signo</w:t>
      </w:r>
      <w:r w:rsidR="002E48BD" w:rsidRPr="00AA54F6">
        <w:rPr>
          <w:rFonts w:ascii="Times New Roman" w:hAnsi="Times New Roman" w:cs="Times New Roman"/>
          <w:sz w:val="24"/>
          <w:szCs w:val="24"/>
          <w:lang w:val="es-ES"/>
        </w:rPr>
        <w:t>s que no le d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an</w:t>
      </w:r>
      <w:r w:rsidR="002E48B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consist</w:t>
      </w:r>
      <w:r w:rsidR="001E2E4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E48BD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ncia.  </w:t>
      </w:r>
    </w:p>
    <w:p w:rsidR="00AC046E" w:rsidRPr="00AA54F6" w:rsidRDefault="001E2E47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significante traumático, piercing significante, escarifica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ngua</w:t>
      </w:r>
      <w:r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>, escrita</w:t>
      </w:r>
      <w:r w:rsidR="00D0340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litoral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hace agujero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146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46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carnaval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0340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173C" w:rsidRPr="00AA54F6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odríamos reserva</w:t>
      </w:r>
      <w:r>
        <w:rPr>
          <w:rFonts w:ascii="Times New Roman" w:hAnsi="Times New Roman" w:cs="Times New Roman"/>
          <w:sz w:val="24"/>
          <w:szCs w:val="24"/>
          <w:lang w:val="es-ES"/>
        </w:rPr>
        <w:t>rl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status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s radical elemento material, de constru</w:t>
      </w:r>
      <w:r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o que se ref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ere 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pr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xis. </w:t>
      </w:r>
      <w:r w:rsidR="00146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Sobre </w:t>
      </w:r>
      <w:r w:rsidR="00D0340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esa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carne cu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palpita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condiciona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anima todo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universo mental </w:t>
      </w:r>
      <w:r w:rsidR="00AC046E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2"/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acontecim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ento de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que consideramos como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sustancia última,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 argamasa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BB2120">
        <w:rPr>
          <w:rFonts w:ascii="Times New Roman" w:hAnsi="Times New Roman" w:cs="Times New Roman"/>
          <w:sz w:val="24"/>
          <w:szCs w:val="24"/>
          <w:lang w:val="es-ES"/>
        </w:rPr>
        <w:t xml:space="preserve">nos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constr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uye, en nuestros días,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FF1536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581183" w:rsidRPr="00AA54F6" w:rsidRDefault="00581183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C046E" w:rsidRPr="00AA54F6" w:rsidRDefault="00C53FA1" w:rsidP="00777D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A54F6">
        <w:rPr>
          <w:rFonts w:ascii="Times New Roman" w:hAnsi="Times New Roman" w:cs="Times New Roman"/>
          <w:sz w:val="24"/>
          <w:szCs w:val="24"/>
          <w:lang w:val="es-ES"/>
        </w:rPr>
        <w:t>Para finalizar u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>advert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>ncia. Cito Lacan:</w:t>
      </w:r>
      <w:r w:rsidR="006C4787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B01CF" w:rsidRPr="00CB01CF">
        <w:rPr>
          <w:rFonts w:ascii="Times New Roman" w:hAnsi="Times New Roman" w:cs="Times New Roman"/>
          <w:i/>
          <w:sz w:val="24"/>
          <w:szCs w:val="24"/>
          <w:lang w:val="es-ES"/>
        </w:rPr>
        <w:t>Y cuando volvemos a la raíz del cuerpo, si revalorizamos la palabra hermano [...] sepan que lo que crece, que aún no hemos visto hasta sus últimas consecuencias, y que arraiga en el cuerpo,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B01CF" w:rsidRPr="00CB01CF">
        <w:rPr>
          <w:rFonts w:ascii="Times New Roman" w:hAnsi="Times New Roman" w:cs="Times New Roman"/>
          <w:i/>
          <w:sz w:val="24"/>
          <w:szCs w:val="24"/>
          <w:lang w:val="es-ES"/>
        </w:rPr>
        <w:t>en la fraternidad del cuerpo, es el racismo</w:t>
      </w:r>
      <w:r w:rsidR="00CB01CF">
        <w:rPr>
          <w:rStyle w:val="FootnoteReference"/>
          <w:rFonts w:ascii="Times New Roman" w:hAnsi="Times New Roman" w:cs="Times New Roman"/>
          <w:i/>
          <w:sz w:val="24"/>
          <w:szCs w:val="24"/>
          <w:lang w:val="es-ES"/>
        </w:rPr>
        <w:footnoteReference w:id="13"/>
      </w:r>
      <w:r w:rsidR="00CB01CF" w:rsidRPr="00CB01CF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 w:rsidR="006166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E. Laurent</w:t>
      </w:r>
      <w:r w:rsidR="0061666E" w:rsidRPr="00AA54F6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4"/>
      </w:r>
      <w:r w:rsidR="006166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comenta 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que lo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llí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se anuncia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a, </w:t>
      </w:r>
      <w:r w:rsidR="00CF25CD">
        <w:rPr>
          <w:rFonts w:ascii="Times New Roman" w:hAnsi="Times New Roman" w:cs="Times New Roman"/>
          <w:sz w:val="24"/>
          <w:szCs w:val="24"/>
          <w:lang w:val="es-ES"/>
        </w:rPr>
        <w:t>se basa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a lógica de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CF25CD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666E" w:rsidRPr="00AA54F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61666E" w:rsidRPr="00AA54F6">
        <w:rPr>
          <w:rFonts w:ascii="Times New Roman" w:hAnsi="Times New Roman" w:cs="Times New Roman"/>
          <w:sz w:val="24"/>
          <w:szCs w:val="24"/>
          <w:lang w:val="es-ES"/>
        </w:rPr>
        <w:t>ante d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desatino d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olamente</w:t>
      </w:r>
      <w:r w:rsidR="00064BA8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25CD">
        <w:rPr>
          <w:rFonts w:ascii="Times New Roman" w:hAnsi="Times New Roman" w:cs="Times New Roman"/>
          <w:sz w:val="24"/>
          <w:szCs w:val="24"/>
          <w:lang w:val="es-ES"/>
        </w:rPr>
        <w:t>existiría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 xml:space="preserve"> el </w:t>
      </w:r>
      <w:r w:rsidR="004B11A9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CF25CD">
        <w:rPr>
          <w:rFonts w:ascii="Times New Roman" w:hAnsi="Times New Roman" w:cs="Times New Roman"/>
          <w:sz w:val="24"/>
          <w:szCs w:val="24"/>
          <w:lang w:val="es-ES"/>
        </w:rPr>
        <w:t>localizar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>lo: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no sabemos 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cuál es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goce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que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podría orientar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nos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>. Sabemos apenas re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chaz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ar 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i/>
          <w:sz w:val="24"/>
          <w:szCs w:val="24"/>
          <w:lang w:val="es-ES"/>
        </w:rPr>
        <w:t>goce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</w:t>
      </w:r>
      <w:r w:rsidR="00CB01CF">
        <w:rPr>
          <w:rFonts w:ascii="Times New Roman" w:hAnsi="Times New Roman" w:cs="Times New Roman"/>
          <w:i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4B11A9">
        <w:rPr>
          <w:rFonts w:ascii="Times New Roman" w:hAnsi="Times New Roman" w:cs="Times New Roman"/>
          <w:i/>
          <w:sz w:val="24"/>
          <w:szCs w:val="24"/>
          <w:lang w:val="es-ES"/>
        </w:rPr>
        <w:t>Otro</w:t>
      </w:r>
      <w:r w:rsidR="006C4787" w:rsidRPr="00AA54F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 allí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vo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luntad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 normalizar 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77D64" w:rsidRPr="00AA54F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AC046E" w:rsidRPr="00AA54F6">
        <w:rPr>
          <w:rFonts w:ascii="Times New Roman" w:hAnsi="Times New Roman" w:cs="Times New Roman"/>
          <w:sz w:val="24"/>
          <w:szCs w:val="24"/>
          <w:lang w:val="es-ES"/>
        </w:rPr>
        <w:t>aquel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que est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 des</w:t>
      </w:r>
      <w:r w:rsidR="00CB01CF">
        <w:rPr>
          <w:rFonts w:ascii="Times New Roman" w:hAnsi="Times New Roman" w:cs="Times New Roman"/>
          <w:sz w:val="24"/>
          <w:szCs w:val="24"/>
          <w:lang w:val="es-ES"/>
        </w:rPr>
        <w:t>plaza</w:t>
      </w:r>
      <w:r w:rsidR="003C0AA5" w:rsidRPr="00AA54F6">
        <w:rPr>
          <w:rFonts w:ascii="Times New Roman" w:hAnsi="Times New Roman" w:cs="Times New Roman"/>
          <w:sz w:val="24"/>
          <w:szCs w:val="24"/>
          <w:lang w:val="es-ES"/>
        </w:rPr>
        <w:t xml:space="preserve">do. </w:t>
      </w:r>
    </w:p>
    <w:p w:rsidR="009B3C3F" w:rsidRPr="00AA54F6" w:rsidRDefault="009B3C3F" w:rsidP="00777D64">
      <w:pPr>
        <w:jc w:val="both"/>
        <w:rPr>
          <w:lang w:val="es-ES"/>
        </w:rPr>
      </w:pPr>
    </w:p>
    <w:sectPr w:rsidR="009B3C3F" w:rsidRPr="00AA54F6" w:rsidSect="006F73CD">
      <w:headerReference w:type="even" r:id="rId9"/>
      <w:headerReference w:type="default" r:id="rId10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CF" w:rsidRDefault="00AE57CF" w:rsidP="00167C35">
      <w:r>
        <w:separator/>
      </w:r>
    </w:p>
  </w:endnote>
  <w:endnote w:type="continuationSeparator" w:id="0">
    <w:p w:rsidR="00AE57CF" w:rsidRDefault="00AE57CF" w:rsidP="0016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CF" w:rsidRDefault="00AE57CF" w:rsidP="00167C35">
      <w:r>
        <w:separator/>
      </w:r>
    </w:p>
  </w:footnote>
  <w:footnote w:type="continuationSeparator" w:id="0">
    <w:p w:rsidR="00AE57CF" w:rsidRDefault="00AE57CF" w:rsidP="00167C35">
      <w:r>
        <w:continuationSeparator/>
      </w:r>
    </w:p>
  </w:footnote>
  <w:footnote w:id="1">
    <w:p w:rsidR="00970C2B" w:rsidRPr="00D93C96" w:rsidRDefault="00970C2B" w:rsidP="00350F24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CASTRO, Eduardo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Viveiros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de.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D93C96">
        <w:rPr>
          <w:rFonts w:ascii="Times New Roman" w:hAnsi="Times New Roman" w:cs="Times New Roman"/>
          <w:sz w:val="20"/>
          <w:szCs w:val="20"/>
        </w:rPr>
        <w:t>inconstância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da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alma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selvagem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Cosac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&amp;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Naify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Pg. 380.</w:t>
      </w:r>
    </w:p>
  </w:footnote>
  <w:footnote w:id="2">
    <w:p w:rsidR="00970C2B" w:rsidRPr="00D93C96" w:rsidRDefault="00970C2B" w:rsidP="00167C35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>Idem. Pg 389.</w:t>
      </w:r>
    </w:p>
  </w:footnote>
  <w:footnote w:id="3">
    <w:p w:rsidR="00970C2B" w:rsidRPr="00742058" w:rsidRDefault="00970C2B" w:rsidP="00AE25D7">
      <w:pPr>
        <w:pStyle w:val="NoSpacing"/>
        <w:rPr>
          <w:rFonts w:ascii="Times New Roman" w:hAnsi="Times New Roman" w:cs="Times New Roman"/>
          <w:color w:val="616161"/>
          <w:sz w:val="20"/>
          <w:szCs w:val="20"/>
          <w:lang w:val="es-AR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 BARTHES, Roland. O império dos signos. </w:t>
      </w:r>
      <w:r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São Paulo: Martin Fontes, 2007. </w:t>
      </w:r>
    </w:p>
  </w:footnote>
  <w:footnote w:id="4">
    <w:p w:rsidR="00970C2B" w:rsidRPr="00D93C96" w:rsidRDefault="00970C2B" w:rsidP="00AE25D7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SILVA. Alberto. ZEN 3,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Zensualidad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bajo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la </w:t>
      </w:r>
      <w:proofErr w:type="spellStart"/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luna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,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Buenos Aires. 2013</w:t>
      </w:r>
    </w:p>
  </w:footnote>
  <w:footnote w:id="5">
    <w:p w:rsidR="00970C2B" w:rsidRPr="00D93C96" w:rsidRDefault="00970C2B" w:rsidP="00167C35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>SILVA, Alberto. Idem. Pg. 236.</w:t>
      </w:r>
    </w:p>
  </w:footnote>
  <w:footnote w:id="6">
    <w:p w:rsidR="00970C2B" w:rsidRPr="00D93C96" w:rsidRDefault="00970C2B" w:rsidP="00863AC6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El </w:t>
      </w:r>
      <w:proofErr w:type="spellStart"/>
      <w:r w:rsidRPr="00D93C96">
        <w:rPr>
          <w:rFonts w:ascii="Times New Roman" w:hAnsi="Times New Roman" w:cs="Times New Roman"/>
          <w:i/>
          <w:sz w:val="20"/>
          <w:szCs w:val="20"/>
          <w:lang w:val="es-ES"/>
        </w:rPr>
        <w:t>hara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, es una región en el bajo vientre entre el ombligo y los  genitales, ver de 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Liu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JIng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Ru y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Jérome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Ravenet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–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Transmission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Vivente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du BA GUA ZHANG - 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Guy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Trédaniel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s-ES"/>
        </w:rPr>
        <w:t>Editeur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s-ES"/>
        </w:rPr>
        <w:t>. Paris 2007. Es también una tarea: desarrollo en el cuerpo de cada persona, o en la persona de cada cuerpo.</w:t>
      </w:r>
    </w:p>
  </w:footnote>
  <w:footnote w:id="7">
    <w:p w:rsidR="00970C2B" w:rsidRPr="00D93C96" w:rsidRDefault="00970C2B" w:rsidP="008F1F0C">
      <w:pPr>
        <w:pStyle w:val="NoSpacing"/>
        <w:tabs>
          <w:tab w:val="left" w:pos="4395"/>
        </w:tabs>
        <w:rPr>
          <w:rFonts w:ascii="Times New Roman" w:hAnsi="Times New Roman" w:cs="Times New Roman"/>
          <w:sz w:val="20"/>
          <w:szCs w:val="20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TIBON-CORNILLOT, Michel. Os Corpos Transfigurados. Mecanização do vivo e imaginário da biologia. </w:t>
      </w:r>
      <w:proofErr w:type="spellStart"/>
      <w:r w:rsidRPr="00D93C96">
        <w:rPr>
          <w:rFonts w:ascii="Times New Roman" w:hAnsi="Times New Roman" w:cs="Times New Roman"/>
          <w:sz w:val="20"/>
          <w:szCs w:val="20"/>
        </w:rPr>
        <w:t>Éditions</w:t>
      </w:r>
      <w:proofErr w:type="spellEnd"/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</w:rPr>
        <w:t>du</w:t>
      </w:r>
      <w:proofErr w:type="spellEnd"/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</w:rPr>
        <w:t>Seuil</w:t>
      </w:r>
      <w:proofErr w:type="spellEnd"/>
      <w:r w:rsidRPr="00D93C96">
        <w:rPr>
          <w:rFonts w:ascii="Times New Roman" w:hAnsi="Times New Roman" w:cs="Times New Roman"/>
          <w:sz w:val="20"/>
          <w:szCs w:val="20"/>
        </w:rPr>
        <w:t xml:space="preserve">. Lisboa. Outubro 1992. PG.41  </w:t>
      </w:r>
    </w:p>
  </w:footnote>
  <w:footnote w:id="8">
    <w:p w:rsidR="00970C2B" w:rsidRPr="00D93C96" w:rsidRDefault="00970C2B" w:rsidP="007A6777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</w:footnote>
  <w:footnote w:id="9">
    <w:p w:rsidR="00970C2B" w:rsidRPr="00D93C96" w:rsidRDefault="00970C2B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742058">
        <w:rPr>
          <w:rFonts w:ascii="Times New Roman" w:hAnsi="Times New Roman" w:cs="Times New Roman"/>
          <w:sz w:val="20"/>
          <w:szCs w:val="20"/>
        </w:rPr>
        <w:t>Entrevista y discusión con Thiago Soares y Rafael Dias Monteiro Andrade, practicantes de Body Mod.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970C2B" w:rsidRPr="00D93C96" w:rsidRDefault="00970C2B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</w:p>
  </w:footnote>
  <w:footnote w:id="10">
    <w:p w:rsidR="00970C2B" w:rsidRPr="00D93C96" w:rsidRDefault="00970C2B" w:rsidP="00AC046E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>BROUSSE. Marie-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Hélene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Novidades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contemporâneas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sobre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o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Estádio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do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espelho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Opção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Lacaniana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on line.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Ano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5.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Numero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15 .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93C96">
        <w:rPr>
          <w:rFonts w:ascii="Times New Roman" w:hAnsi="Times New Roman" w:cs="Times New Roman"/>
          <w:sz w:val="20"/>
          <w:szCs w:val="20"/>
          <w:lang w:val="en-US"/>
        </w:rPr>
        <w:t>Noviembre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2014.</w:t>
      </w:r>
    </w:p>
  </w:footnote>
  <w:footnote w:id="11">
    <w:p w:rsidR="00970C2B" w:rsidRPr="00D93C96" w:rsidRDefault="00970C2B" w:rsidP="00AC046E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SANTIAGO,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Jésus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O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nome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, o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oco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e a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fonação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Opção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Lacaniana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67. </w:t>
      </w:r>
      <w:bookmarkStart w:id="24" w:name="OLE_LINK21"/>
      <w:bookmarkStart w:id="25" w:name="OLE_LINK26"/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D93C96" w:rsidRPr="00D93C96">
        <w:rPr>
          <w:rFonts w:ascii="Times New Roman" w:hAnsi="Times New Roman" w:cs="Times New Roman"/>
          <w:sz w:val="20"/>
          <w:szCs w:val="20"/>
          <w:lang w:val="en-US"/>
        </w:rPr>
        <w:t>iciembre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24"/>
      <w:bookmarkEnd w:id="25"/>
      <w:r w:rsidRPr="00D93C96">
        <w:rPr>
          <w:rFonts w:ascii="Times New Roman" w:hAnsi="Times New Roman" w:cs="Times New Roman"/>
          <w:sz w:val="20"/>
          <w:szCs w:val="20"/>
          <w:lang w:val="en-US"/>
        </w:rPr>
        <w:t>2013.</w:t>
      </w:r>
    </w:p>
  </w:footnote>
  <w:footnote w:id="12">
    <w:p w:rsidR="00970C2B" w:rsidRPr="00D93C96" w:rsidRDefault="00970C2B" w:rsidP="00AC046E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MILLER. J. A. 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Falar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com</w:t>
      </w:r>
      <w:proofErr w:type="gram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seu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corpo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OPÇÃO LACANIANA. N 66. Agosto 2013 </w:t>
      </w:r>
    </w:p>
  </w:footnote>
  <w:footnote w:id="13">
    <w:p w:rsidR="00CB01CF" w:rsidRPr="00D93C96" w:rsidRDefault="00CB01CF">
      <w:pPr>
        <w:pStyle w:val="FootnoteText"/>
        <w:rPr>
          <w:rFonts w:ascii="Times New Roman" w:hAnsi="Times New Roman" w:cs="Times New Roman"/>
          <w:sz w:val="20"/>
          <w:szCs w:val="20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 LACAN, J. </w:t>
      </w:r>
      <w:r w:rsidR="00D93C96" w:rsidRPr="00742058">
        <w:rPr>
          <w:rFonts w:ascii="Times New Roman" w:hAnsi="Times New Roman" w:cs="Times New Roman"/>
          <w:sz w:val="20"/>
          <w:szCs w:val="20"/>
          <w:lang w:val="es-AR"/>
        </w:rPr>
        <w:t xml:space="preserve">Seminario 19 ...o peor. </w:t>
      </w:r>
      <w:proofErr w:type="spellStart"/>
      <w:r w:rsidR="00D93C96" w:rsidRPr="00D93C96">
        <w:rPr>
          <w:rFonts w:ascii="Times New Roman" w:hAnsi="Times New Roman" w:cs="Times New Roman"/>
          <w:sz w:val="20"/>
          <w:szCs w:val="20"/>
        </w:rPr>
        <w:t>Bs.As</w:t>
      </w:r>
      <w:proofErr w:type="spellEnd"/>
      <w:r w:rsidR="00D93C96" w:rsidRPr="00D93C96">
        <w:rPr>
          <w:rFonts w:ascii="Times New Roman" w:hAnsi="Times New Roman" w:cs="Times New Roman"/>
          <w:sz w:val="20"/>
          <w:szCs w:val="20"/>
        </w:rPr>
        <w:t xml:space="preserve">.: </w:t>
      </w:r>
      <w:proofErr w:type="spellStart"/>
      <w:r w:rsidR="00D93C96" w:rsidRPr="00D93C96">
        <w:rPr>
          <w:rFonts w:ascii="Times New Roman" w:hAnsi="Times New Roman" w:cs="Times New Roman"/>
          <w:sz w:val="20"/>
          <w:szCs w:val="20"/>
        </w:rPr>
        <w:t>Paidos</w:t>
      </w:r>
      <w:proofErr w:type="spellEnd"/>
      <w:r w:rsidR="00D93C96" w:rsidRPr="00D93C96">
        <w:rPr>
          <w:rFonts w:ascii="Times New Roman" w:hAnsi="Times New Roman" w:cs="Times New Roman"/>
          <w:sz w:val="20"/>
          <w:szCs w:val="20"/>
        </w:rPr>
        <w:t>. 2012. Pg. 231.</w:t>
      </w:r>
    </w:p>
  </w:footnote>
  <w:footnote w:id="14">
    <w:p w:rsidR="00970C2B" w:rsidRPr="00D93C96" w:rsidRDefault="00970C2B" w:rsidP="0061666E">
      <w:pPr>
        <w:pStyle w:val="FootnoteText"/>
        <w:rPr>
          <w:rFonts w:ascii="Times New Roman" w:hAnsi="Times New Roman" w:cs="Times New Roman"/>
          <w:sz w:val="20"/>
          <w:szCs w:val="20"/>
          <w:lang w:val="en-US"/>
        </w:rPr>
      </w:pPr>
      <w:r w:rsidRPr="00D93C9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93C96">
        <w:rPr>
          <w:rFonts w:ascii="Times New Roman" w:hAnsi="Times New Roman" w:cs="Times New Roman"/>
          <w:sz w:val="20"/>
          <w:szCs w:val="20"/>
        </w:rPr>
        <w:t xml:space="preserve"> </w:t>
      </w:r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LAURENT. Eric. O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racism</w:t>
      </w:r>
      <w:r w:rsidR="00CB01CF" w:rsidRPr="00D93C96">
        <w:rPr>
          <w:rFonts w:ascii="Times New Roman" w:hAnsi="Times New Roman" w:cs="Times New Roman"/>
          <w:sz w:val="20"/>
          <w:szCs w:val="20"/>
          <w:lang w:val="en-US"/>
        </w:rPr>
        <w:t>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2.0.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Opção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C96">
        <w:rPr>
          <w:rFonts w:ascii="Times New Roman" w:hAnsi="Times New Roman" w:cs="Times New Roman"/>
          <w:sz w:val="20"/>
          <w:szCs w:val="20"/>
          <w:lang w:val="en-US"/>
        </w:rPr>
        <w:t>Lacaniana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. 67. </w:t>
      </w:r>
      <w:proofErr w:type="spellStart"/>
      <w:r w:rsidR="00D93C96" w:rsidRPr="00D93C96">
        <w:rPr>
          <w:rFonts w:ascii="Times New Roman" w:hAnsi="Times New Roman" w:cs="Times New Roman"/>
          <w:sz w:val="20"/>
          <w:szCs w:val="20"/>
          <w:lang w:val="en-US"/>
        </w:rPr>
        <w:t>Diciembre</w:t>
      </w:r>
      <w:proofErr w:type="spellEnd"/>
      <w:r w:rsidRPr="00D93C96">
        <w:rPr>
          <w:rFonts w:ascii="Times New Roman" w:hAnsi="Times New Roman" w:cs="Times New Roman"/>
          <w:sz w:val="20"/>
          <w:szCs w:val="20"/>
          <w:lang w:val="en-US"/>
        </w:rPr>
        <w:t xml:space="preserve"> 2013. </w:t>
      </w:r>
      <w:proofErr w:type="gramStart"/>
      <w:r w:rsidRPr="00D93C96">
        <w:rPr>
          <w:rFonts w:ascii="Times New Roman" w:hAnsi="Times New Roman" w:cs="Times New Roman"/>
          <w:sz w:val="20"/>
          <w:szCs w:val="20"/>
          <w:lang w:val="en-US"/>
        </w:rPr>
        <w:t>Pg. 31, 32.</w:t>
      </w:r>
      <w:proofErr w:type="gramEnd"/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C2B" w:rsidRDefault="00F95473" w:rsidP="00452B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0C2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0C2B" w:rsidRDefault="00970C2B" w:rsidP="00452BD3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C2B" w:rsidRDefault="00F95473" w:rsidP="00452B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0C2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79BC">
      <w:rPr>
        <w:rStyle w:val="PageNumber"/>
        <w:noProof/>
      </w:rPr>
      <w:t>1</w:t>
    </w:r>
    <w:r>
      <w:rPr>
        <w:rStyle w:val="PageNumber"/>
      </w:rPr>
      <w:fldChar w:fldCharType="end"/>
    </w:r>
  </w:p>
  <w:p w:rsidR="00970C2B" w:rsidRDefault="00970C2B" w:rsidP="00452B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7EB5"/>
    <w:multiLevelType w:val="hybridMultilevel"/>
    <w:tmpl w:val="F496D230"/>
    <w:lvl w:ilvl="0" w:tplc="76307DA0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35"/>
    <w:rsid w:val="00001207"/>
    <w:rsid w:val="00002393"/>
    <w:rsid w:val="000074BF"/>
    <w:rsid w:val="00012FEB"/>
    <w:rsid w:val="000138E0"/>
    <w:rsid w:val="00016DE0"/>
    <w:rsid w:val="00017469"/>
    <w:rsid w:val="00021B7B"/>
    <w:rsid w:val="00030091"/>
    <w:rsid w:val="00031A6E"/>
    <w:rsid w:val="00033880"/>
    <w:rsid w:val="0004173C"/>
    <w:rsid w:val="0004177E"/>
    <w:rsid w:val="0004205E"/>
    <w:rsid w:val="00044A62"/>
    <w:rsid w:val="00050A6D"/>
    <w:rsid w:val="00055D10"/>
    <w:rsid w:val="00056311"/>
    <w:rsid w:val="00060CBA"/>
    <w:rsid w:val="00062810"/>
    <w:rsid w:val="00063966"/>
    <w:rsid w:val="00064241"/>
    <w:rsid w:val="00064316"/>
    <w:rsid w:val="00064BA8"/>
    <w:rsid w:val="00067BAE"/>
    <w:rsid w:val="000706C0"/>
    <w:rsid w:val="0007169F"/>
    <w:rsid w:val="000727EF"/>
    <w:rsid w:val="0007450A"/>
    <w:rsid w:val="000761C1"/>
    <w:rsid w:val="0007760D"/>
    <w:rsid w:val="0008592B"/>
    <w:rsid w:val="00092AC2"/>
    <w:rsid w:val="000935CF"/>
    <w:rsid w:val="00093762"/>
    <w:rsid w:val="00094C13"/>
    <w:rsid w:val="000957E5"/>
    <w:rsid w:val="00095EAA"/>
    <w:rsid w:val="000A05A5"/>
    <w:rsid w:val="000A22C7"/>
    <w:rsid w:val="000A46CC"/>
    <w:rsid w:val="000A57C9"/>
    <w:rsid w:val="000A6AAA"/>
    <w:rsid w:val="000B1BAA"/>
    <w:rsid w:val="000B2EEF"/>
    <w:rsid w:val="000C6760"/>
    <w:rsid w:val="000D2F49"/>
    <w:rsid w:val="000D309E"/>
    <w:rsid w:val="000D450F"/>
    <w:rsid w:val="000D4839"/>
    <w:rsid w:val="000D6E13"/>
    <w:rsid w:val="000E1A28"/>
    <w:rsid w:val="000E270F"/>
    <w:rsid w:val="000E6F10"/>
    <w:rsid w:val="000F2BBB"/>
    <w:rsid w:val="00102260"/>
    <w:rsid w:val="00107512"/>
    <w:rsid w:val="001075CF"/>
    <w:rsid w:val="00110575"/>
    <w:rsid w:val="00111738"/>
    <w:rsid w:val="00112669"/>
    <w:rsid w:val="00112F27"/>
    <w:rsid w:val="00114B58"/>
    <w:rsid w:val="00116327"/>
    <w:rsid w:val="001169F2"/>
    <w:rsid w:val="00122338"/>
    <w:rsid w:val="0013182D"/>
    <w:rsid w:val="00135769"/>
    <w:rsid w:val="00136198"/>
    <w:rsid w:val="001407E7"/>
    <w:rsid w:val="00141DCC"/>
    <w:rsid w:val="00144590"/>
    <w:rsid w:val="00145641"/>
    <w:rsid w:val="00145691"/>
    <w:rsid w:val="00146BA8"/>
    <w:rsid w:val="0015046F"/>
    <w:rsid w:val="001508CF"/>
    <w:rsid w:val="00154506"/>
    <w:rsid w:val="00154D1C"/>
    <w:rsid w:val="001556F6"/>
    <w:rsid w:val="001561E0"/>
    <w:rsid w:val="00157E50"/>
    <w:rsid w:val="001618AB"/>
    <w:rsid w:val="00163725"/>
    <w:rsid w:val="00164CE8"/>
    <w:rsid w:val="00165375"/>
    <w:rsid w:val="001661E8"/>
    <w:rsid w:val="00167C35"/>
    <w:rsid w:val="00173938"/>
    <w:rsid w:val="00176CF3"/>
    <w:rsid w:val="001927C6"/>
    <w:rsid w:val="00193ABE"/>
    <w:rsid w:val="001946BA"/>
    <w:rsid w:val="001A2160"/>
    <w:rsid w:val="001A4DE8"/>
    <w:rsid w:val="001A503D"/>
    <w:rsid w:val="001A7C17"/>
    <w:rsid w:val="001A7CFD"/>
    <w:rsid w:val="001B12D0"/>
    <w:rsid w:val="001B4224"/>
    <w:rsid w:val="001C0411"/>
    <w:rsid w:val="001C12D7"/>
    <w:rsid w:val="001C2111"/>
    <w:rsid w:val="001C2599"/>
    <w:rsid w:val="001C32BD"/>
    <w:rsid w:val="001C562A"/>
    <w:rsid w:val="001C5B72"/>
    <w:rsid w:val="001C5BA2"/>
    <w:rsid w:val="001C692C"/>
    <w:rsid w:val="001E1D5F"/>
    <w:rsid w:val="001E2E47"/>
    <w:rsid w:val="001E6C8B"/>
    <w:rsid w:val="001F2715"/>
    <w:rsid w:val="00202149"/>
    <w:rsid w:val="00214909"/>
    <w:rsid w:val="002213A8"/>
    <w:rsid w:val="00225B5E"/>
    <w:rsid w:val="002265E9"/>
    <w:rsid w:val="002322D8"/>
    <w:rsid w:val="00234378"/>
    <w:rsid w:val="002353C8"/>
    <w:rsid w:val="00242574"/>
    <w:rsid w:val="00244507"/>
    <w:rsid w:val="00244D5B"/>
    <w:rsid w:val="00247B46"/>
    <w:rsid w:val="00252B03"/>
    <w:rsid w:val="00255E6F"/>
    <w:rsid w:val="00256FAB"/>
    <w:rsid w:val="00260446"/>
    <w:rsid w:val="00270E21"/>
    <w:rsid w:val="00280CD7"/>
    <w:rsid w:val="00281D54"/>
    <w:rsid w:val="00282186"/>
    <w:rsid w:val="0028425A"/>
    <w:rsid w:val="002844F5"/>
    <w:rsid w:val="00287B34"/>
    <w:rsid w:val="0029247C"/>
    <w:rsid w:val="00292D0B"/>
    <w:rsid w:val="00293F7C"/>
    <w:rsid w:val="00295DC3"/>
    <w:rsid w:val="00295F49"/>
    <w:rsid w:val="002A2B80"/>
    <w:rsid w:val="002A2BBB"/>
    <w:rsid w:val="002A6A55"/>
    <w:rsid w:val="002B14B1"/>
    <w:rsid w:val="002B615F"/>
    <w:rsid w:val="002B7051"/>
    <w:rsid w:val="002C0055"/>
    <w:rsid w:val="002C1898"/>
    <w:rsid w:val="002C2F93"/>
    <w:rsid w:val="002C7402"/>
    <w:rsid w:val="002D1015"/>
    <w:rsid w:val="002D4CA7"/>
    <w:rsid w:val="002D5803"/>
    <w:rsid w:val="002D6598"/>
    <w:rsid w:val="002D7597"/>
    <w:rsid w:val="002E1763"/>
    <w:rsid w:val="002E1C33"/>
    <w:rsid w:val="002E48BD"/>
    <w:rsid w:val="002F1A7C"/>
    <w:rsid w:val="002F34FD"/>
    <w:rsid w:val="003017F9"/>
    <w:rsid w:val="00316F74"/>
    <w:rsid w:val="00323B11"/>
    <w:rsid w:val="00326E93"/>
    <w:rsid w:val="00327586"/>
    <w:rsid w:val="003276A4"/>
    <w:rsid w:val="00335260"/>
    <w:rsid w:val="00337DA3"/>
    <w:rsid w:val="003425CD"/>
    <w:rsid w:val="00342624"/>
    <w:rsid w:val="00342710"/>
    <w:rsid w:val="00344907"/>
    <w:rsid w:val="0034492F"/>
    <w:rsid w:val="00350F24"/>
    <w:rsid w:val="00350F74"/>
    <w:rsid w:val="00353E20"/>
    <w:rsid w:val="00356A05"/>
    <w:rsid w:val="003602AD"/>
    <w:rsid w:val="00361F05"/>
    <w:rsid w:val="003645DB"/>
    <w:rsid w:val="00364E6F"/>
    <w:rsid w:val="003653C0"/>
    <w:rsid w:val="0037056D"/>
    <w:rsid w:val="003725CF"/>
    <w:rsid w:val="00372F94"/>
    <w:rsid w:val="003731C9"/>
    <w:rsid w:val="003766C4"/>
    <w:rsid w:val="00376BAE"/>
    <w:rsid w:val="00377471"/>
    <w:rsid w:val="00380CBA"/>
    <w:rsid w:val="00381C47"/>
    <w:rsid w:val="00385279"/>
    <w:rsid w:val="0038579A"/>
    <w:rsid w:val="00395B20"/>
    <w:rsid w:val="003A1BEF"/>
    <w:rsid w:val="003A1CD3"/>
    <w:rsid w:val="003A4472"/>
    <w:rsid w:val="003A4E0C"/>
    <w:rsid w:val="003A6615"/>
    <w:rsid w:val="003B09C5"/>
    <w:rsid w:val="003B2DAE"/>
    <w:rsid w:val="003B6E6B"/>
    <w:rsid w:val="003C0AA5"/>
    <w:rsid w:val="003C3199"/>
    <w:rsid w:val="003C5487"/>
    <w:rsid w:val="003C5536"/>
    <w:rsid w:val="003C611D"/>
    <w:rsid w:val="003C7C54"/>
    <w:rsid w:val="003D3161"/>
    <w:rsid w:val="003D3271"/>
    <w:rsid w:val="003D5675"/>
    <w:rsid w:val="003E0AC9"/>
    <w:rsid w:val="003E1694"/>
    <w:rsid w:val="003E219F"/>
    <w:rsid w:val="003E5167"/>
    <w:rsid w:val="003F2CA9"/>
    <w:rsid w:val="003F3C25"/>
    <w:rsid w:val="003F3CAE"/>
    <w:rsid w:val="003F57AC"/>
    <w:rsid w:val="00403497"/>
    <w:rsid w:val="00403ADA"/>
    <w:rsid w:val="0040536C"/>
    <w:rsid w:val="00405D22"/>
    <w:rsid w:val="0041777A"/>
    <w:rsid w:val="00422302"/>
    <w:rsid w:val="00424294"/>
    <w:rsid w:val="00424AA7"/>
    <w:rsid w:val="004267FE"/>
    <w:rsid w:val="004275A2"/>
    <w:rsid w:val="00431F39"/>
    <w:rsid w:val="004320F6"/>
    <w:rsid w:val="00432AE0"/>
    <w:rsid w:val="00433C9B"/>
    <w:rsid w:val="00434402"/>
    <w:rsid w:val="00434A25"/>
    <w:rsid w:val="004424C7"/>
    <w:rsid w:val="004448A5"/>
    <w:rsid w:val="00451F11"/>
    <w:rsid w:val="00452265"/>
    <w:rsid w:val="00452AA3"/>
    <w:rsid w:val="00452BD3"/>
    <w:rsid w:val="004540E3"/>
    <w:rsid w:val="00454A33"/>
    <w:rsid w:val="00455573"/>
    <w:rsid w:val="004613CA"/>
    <w:rsid w:val="00461E45"/>
    <w:rsid w:val="00462404"/>
    <w:rsid w:val="00463E19"/>
    <w:rsid w:val="00472129"/>
    <w:rsid w:val="00472AEB"/>
    <w:rsid w:val="00474A2D"/>
    <w:rsid w:val="00474C6A"/>
    <w:rsid w:val="00476B92"/>
    <w:rsid w:val="004800C4"/>
    <w:rsid w:val="0049017B"/>
    <w:rsid w:val="004937E3"/>
    <w:rsid w:val="004950C9"/>
    <w:rsid w:val="004B029D"/>
    <w:rsid w:val="004B11A9"/>
    <w:rsid w:val="004B4FF4"/>
    <w:rsid w:val="004B72AD"/>
    <w:rsid w:val="004C13C5"/>
    <w:rsid w:val="004C2305"/>
    <w:rsid w:val="004C2692"/>
    <w:rsid w:val="004C2C9A"/>
    <w:rsid w:val="004D2155"/>
    <w:rsid w:val="004D417B"/>
    <w:rsid w:val="004D521F"/>
    <w:rsid w:val="004E1A57"/>
    <w:rsid w:val="004E4822"/>
    <w:rsid w:val="004E5558"/>
    <w:rsid w:val="004F1FB5"/>
    <w:rsid w:val="004F4D76"/>
    <w:rsid w:val="004F548C"/>
    <w:rsid w:val="004F5DBD"/>
    <w:rsid w:val="004F696E"/>
    <w:rsid w:val="005015AF"/>
    <w:rsid w:val="00502B11"/>
    <w:rsid w:val="00502D47"/>
    <w:rsid w:val="0051309E"/>
    <w:rsid w:val="005141C5"/>
    <w:rsid w:val="00526068"/>
    <w:rsid w:val="00526F6B"/>
    <w:rsid w:val="00533E92"/>
    <w:rsid w:val="00535147"/>
    <w:rsid w:val="005436A5"/>
    <w:rsid w:val="0054529B"/>
    <w:rsid w:val="00545C0C"/>
    <w:rsid w:val="00545D43"/>
    <w:rsid w:val="0055126F"/>
    <w:rsid w:val="00556580"/>
    <w:rsid w:val="00560959"/>
    <w:rsid w:val="0056134F"/>
    <w:rsid w:val="00562E33"/>
    <w:rsid w:val="005716A0"/>
    <w:rsid w:val="00571FB6"/>
    <w:rsid w:val="0057637F"/>
    <w:rsid w:val="00577190"/>
    <w:rsid w:val="00581183"/>
    <w:rsid w:val="00582F77"/>
    <w:rsid w:val="00585A7B"/>
    <w:rsid w:val="005861B0"/>
    <w:rsid w:val="005879D6"/>
    <w:rsid w:val="00587BB7"/>
    <w:rsid w:val="005910EC"/>
    <w:rsid w:val="0059111B"/>
    <w:rsid w:val="005939EA"/>
    <w:rsid w:val="00594DEF"/>
    <w:rsid w:val="005957E3"/>
    <w:rsid w:val="005A3C85"/>
    <w:rsid w:val="005A45EF"/>
    <w:rsid w:val="005B1F9B"/>
    <w:rsid w:val="005B50A7"/>
    <w:rsid w:val="005C4345"/>
    <w:rsid w:val="005C5AD1"/>
    <w:rsid w:val="005D4915"/>
    <w:rsid w:val="005E1FC3"/>
    <w:rsid w:val="005E71BC"/>
    <w:rsid w:val="005F1405"/>
    <w:rsid w:val="005F651A"/>
    <w:rsid w:val="006079A6"/>
    <w:rsid w:val="00613CAA"/>
    <w:rsid w:val="00615C32"/>
    <w:rsid w:val="0061666E"/>
    <w:rsid w:val="00617C05"/>
    <w:rsid w:val="006201AE"/>
    <w:rsid w:val="00621018"/>
    <w:rsid w:val="00621E8A"/>
    <w:rsid w:val="00632179"/>
    <w:rsid w:val="006355A1"/>
    <w:rsid w:val="00640CEA"/>
    <w:rsid w:val="00644C8F"/>
    <w:rsid w:val="0064640E"/>
    <w:rsid w:val="00650B0F"/>
    <w:rsid w:val="00651085"/>
    <w:rsid w:val="00651ACE"/>
    <w:rsid w:val="006551DE"/>
    <w:rsid w:val="00661943"/>
    <w:rsid w:val="006628A5"/>
    <w:rsid w:val="00670129"/>
    <w:rsid w:val="00670376"/>
    <w:rsid w:val="00672944"/>
    <w:rsid w:val="00682817"/>
    <w:rsid w:val="006829B9"/>
    <w:rsid w:val="00683152"/>
    <w:rsid w:val="006866B4"/>
    <w:rsid w:val="00687A70"/>
    <w:rsid w:val="006A4FFD"/>
    <w:rsid w:val="006B2E8D"/>
    <w:rsid w:val="006B303B"/>
    <w:rsid w:val="006B34EB"/>
    <w:rsid w:val="006B3575"/>
    <w:rsid w:val="006B4B5A"/>
    <w:rsid w:val="006B4F22"/>
    <w:rsid w:val="006C160D"/>
    <w:rsid w:val="006C4787"/>
    <w:rsid w:val="006C4F35"/>
    <w:rsid w:val="006D4C82"/>
    <w:rsid w:val="006D52A3"/>
    <w:rsid w:val="006D64ED"/>
    <w:rsid w:val="006E5826"/>
    <w:rsid w:val="006E61CE"/>
    <w:rsid w:val="006F13C9"/>
    <w:rsid w:val="006F3C94"/>
    <w:rsid w:val="006F6397"/>
    <w:rsid w:val="006F73CD"/>
    <w:rsid w:val="00700A66"/>
    <w:rsid w:val="00700CCA"/>
    <w:rsid w:val="00704990"/>
    <w:rsid w:val="007054E2"/>
    <w:rsid w:val="00720E0F"/>
    <w:rsid w:val="0073042D"/>
    <w:rsid w:val="00731A94"/>
    <w:rsid w:val="007340FA"/>
    <w:rsid w:val="00735BC5"/>
    <w:rsid w:val="00742058"/>
    <w:rsid w:val="00744E8B"/>
    <w:rsid w:val="00746385"/>
    <w:rsid w:val="007467DC"/>
    <w:rsid w:val="007475F6"/>
    <w:rsid w:val="00747D92"/>
    <w:rsid w:val="007519C2"/>
    <w:rsid w:val="0075518E"/>
    <w:rsid w:val="00767D37"/>
    <w:rsid w:val="0077173E"/>
    <w:rsid w:val="007756C1"/>
    <w:rsid w:val="00777D64"/>
    <w:rsid w:val="00782001"/>
    <w:rsid w:val="0078319D"/>
    <w:rsid w:val="00786298"/>
    <w:rsid w:val="007871B0"/>
    <w:rsid w:val="00787451"/>
    <w:rsid w:val="007937D6"/>
    <w:rsid w:val="00794D79"/>
    <w:rsid w:val="007A5679"/>
    <w:rsid w:val="007A61C0"/>
    <w:rsid w:val="007A6777"/>
    <w:rsid w:val="007A7668"/>
    <w:rsid w:val="007C4C24"/>
    <w:rsid w:val="007C5AA3"/>
    <w:rsid w:val="007C6C50"/>
    <w:rsid w:val="007D26C1"/>
    <w:rsid w:val="007D5994"/>
    <w:rsid w:val="007D5E0D"/>
    <w:rsid w:val="007E05B4"/>
    <w:rsid w:val="007E1FD0"/>
    <w:rsid w:val="007E22FE"/>
    <w:rsid w:val="007E26BC"/>
    <w:rsid w:val="007E31B3"/>
    <w:rsid w:val="007E41A4"/>
    <w:rsid w:val="007F01A6"/>
    <w:rsid w:val="007F2FEB"/>
    <w:rsid w:val="007F3C73"/>
    <w:rsid w:val="008020B8"/>
    <w:rsid w:val="008033AA"/>
    <w:rsid w:val="0080415A"/>
    <w:rsid w:val="00804F03"/>
    <w:rsid w:val="00805F44"/>
    <w:rsid w:val="008065A1"/>
    <w:rsid w:val="0081567C"/>
    <w:rsid w:val="00816861"/>
    <w:rsid w:val="00825248"/>
    <w:rsid w:val="00825AA6"/>
    <w:rsid w:val="00826895"/>
    <w:rsid w:val="00830062"/>
    <w:rsid w:val="008302FE"/>
    <w:rsid w:val="00832B17"/>
    <w:rsid w:val="00835CCE"/>
    <w:rsid w:val="00835F00"/>
    <w:rsid w:val="008378EE"/>
    <w:rsid w:val="00846051"/>
    <w:rsid w:val="00852781"/>
    <w:rsid w:val="00855B04"/>
    <w:rsid w:val="00857106"/>
    <w:rsid w:val="008578B4"/>
    <w:rsid w:val="00860C51"/>
    <w:rsid w:val="00861464"/>
    <w:rsid w:val="008628C1"/>
    <w:rsid w:val="00863AC6"/>
    <w:rsid w:val="00866EEA"/>
    <w:rsid w:val="008766E8"/>
    <w:rsid w:val="00876FA6"/>
    <w:rsid w:val="0088081B"/>
    <w:rsid w:val="00881857"/>
    <w:rsid w:val="0088226E"/>
    <w:rsid w:val="00883DE2"/>
    <w:rsid w:val="00890188"/>
    <w:rsid w:val="00896129"/>
    <w:rsid w:val="008A13B7"/>
    <w:rsid w:val="008A3156"/>
    <w:rsid w:val="008A3243"/>
    <w:rsid w:val="008A340C"/>
    <w:rsid w:val="008B39D9"/>
    <w:rsid w:val="008B731D"/>
    <w:rsid w:val="008C0DCB"/>
    <w:rsid w:val="008C6948"/>
    <w:rsid w:val="008D0BFF"/>
    <w:rsid w:val="008D11F3"/>
    <w:rsid w:val="008D1F6C"/>
    <w:rsid w:val="008D1FC1"/>
    <w:rsid w:val="008D4378"/>
    <w:rsid w:val="008D49FB"/>
    <w:rsid w:val="008E1CCF"/>
    <w:rsid w:val="008E7908"/>
    <w:rsid w:val="008F1F0C"/>
    <w:rsid w:val="008F4B7E"/>
    <w:rsid w:val="008F58F4"/>
    <w:rsid w:val="008F6E14"/>
    <w:rsid w:val="008F6EBC"/>
    <w:rsid w:val="0090134D"/>
    <w:rsid w:val="0090445A"/>
    <w:rsid w:val="00905B3B"/>
    <w:rsid w:val="009067AA"/>
    <w:rsid w:val="00912540"/>
    <w:rsid w:val="00923E6B"/>
    <w:rsid w:val="009255C2"/>
    <w:rsid w:val="00927108"/>
    <w:rsid w:val="009311E1"/>
    <w:rsid w:val="00931480"/>
    <w:rsid w:val="009315C1"/>
    <w:rsid w:val="00931E92"/>
    <w:rsid w:val="009354A6"/>
    <w:rsid w:val="00937521"/>
    <w:rsid w:val="00937F83"/>
    <w:rsid w:val="00946F18"/>
    <w:rsid w:val="009508CB"/>
    <w:rsid w:val="009530D4"/>
    <w:rsid w:val="009608E5"/>
    <w:rsid w:val="0096458A"/>
    <w:rsid w:val="0097005C"/>
    <w:rsid w:val="00970C2B"/>
    <w:rsid w:val="00972647"/>
    <w:rsid w:val="009758B2"/>
    <w:rsid w:val="00981A5E"/>
    <w:rsid w:val="00983920"/>
    <w:rsid w:val="009905F4"/>
    <w:rsid w:val="00991E6B"/>
    <w:rsid w:val="009967A8"/>
    <w:rsid w:val="00996C31"/>
    <w:rsid w:val="0099761D"/>
    <w:rsid w:val="0099785D"/>
    <w:rsid w:val="009A2DE5"/>
    <w:rsid w:val="009A3A1E"/>
    <w:rsid w:val="009B072F"/>
    <w:rsid w:val="009B3C3F"/>
    <w:rsid w:val="009B4522"/>
    <w:rsid w:val="009B6C86"/>
    <w:rsid w:val="009C07B7"/>
    <w:rsid w:val="009C1E78"/>
    <w:rsid w:val="009C2CD1"/>
    <w:rsid w:val="009C7CCC"/>
    <w:rsid w:val="009D1222"/>
    <w:rsid w:val="009D1FC2"/>
    <w:rsid w:val="009E12B2"/>
    <w:rsid w:val="009E1D7D"/>
    <w:rsid w:val="009E2B52"/>
    <w:rsid w:val="009E4CE5"/>
    <w:rsid w:val="009F0005"/>
    <w:rsid w:val="009F4721"/>
    <w:rsid w:val="009F47F1"/>
    <w:rsid w:val="00A01E30"/>
    <w:rsid w:val="00A02340"/>
    <w:rsid w:val="00A10239"/>
    <w:rsid w:val="00A10E91"/>
    <w:rsid w:val="00A12F8C"/>
    <w:rsid w:val="00A136E3"/>
    <w:rsid w:val="00A15AB7"/>
    <w:rsid w:val="00A176A0"/>
    <w:rsid w:val="00A20938"/>
    <w:rsid w:val="00A268C6"/>
    <w:rsid w:val="00A32F2E"/>
    <w:rsid w:val="00A348BF"/>
    <w:rsid w:val="00A34B40"/>
    <w:rsid w:val="00A34F7D"/>
    <w:rsid w:val="00A3732B"/>
    <w:rsid w:val="00A55385"/>
    <w:rsid w:val="00A556C9"/>
    <w:rsid w:val="00A55861"/>
    <w:rsid w:val="00A612AE"/>
    <w:rsid w:val="00A6447E"/>
    <w:rsid w:val="00A666FE"/>
    <w:rsid w:val="00A82D4B"/>
    <w:rsid w:val="00A839CE"/>
    <w:rsid w:val="00A83EB9"/>
    <w:rsid w:val="00A87B9C"/>
    <w:rsid w:val="00A918F5"/>
    <w:rsid w:val="00A921FB"/>
    <w:rsid w:val="00A9435E"/>
    <w:rsid w:val="00A94738"/>
    <w:rsid w:val="00A970FB"/>
    <w:rsid w:val="00A979BC"/>
    <w:rsid w:val="00AA0490"/>
    <w:rsid w:val="00AA2085"/>
    <w:rsid w:val="00AA481E"/>
    <w:rsid w:val="00AA54F6"/>
    <w:rsid w:val="00AA6F63"/>
    <w:rsid w:val="00AA7C14"/>
    <w:rsid w:val="00AB0C2A"/>
    <w:rsid w:val="00AB50DE"/>
    <w:rsid w:val="00AC046E"/>
    <w:rsid w:val="00AC07B5"/>
    <w:rsid w:val="00AC4ED6"/>
    <w:rsid w:val="00AC60A9"/>
    <w:rsid w:val="00AC7A1A"/>
    <w:rsid w:val="00AD322F"/>
    <w:rsid w:val="00AD5199"/>
    <w:rsid w:val="00AD6236"/>
    <w:rsid w:val="00AD71E6"/>
    <w:rsid w:val="00AE118E"/>
    <w:rsid w:val="00AE25D7"/>
    <w:rsid w:val="00AE303E"/>
    <w:rsid w:val="00AE57CF"/>
    <w:rsid w:val="00AE58C1"/>
    <w:rsid w:val="00AF244E"/>
    <w:rsid w:val="00AF5BD7"/>
    <w:rsid w:val="00AF77C9"/>
    <w:rsid w:val="00B02B84"/>
    <w:rsid w:val="00B04C71"/>
    <w:rsid w:val="00B05503"/>
    <w:rsid w:val="00B12EE1"/>
    <w:rsid w:val="00B15DFC"/>
    <w:rsid w:val="00B229DF"/>
    <w:rsid w:val="00B2625B"/>
    <w:rsid w:val="00B313C2"/>
    <w:rsid w:val="00B40132"/>
    <w:rsid w:val="00B51BAC"/>
    <w:rsid w:val="00B52500"/>
    <w:rsid w:val="00B556FC"/>
    <w:rsid w:val="00B57067"/>
    <w:rsid w:val="00B61C7D"/>
    <w:rsid w:val="00B6203D"/>
    <w:rsid w:val="00B6242F"/>
    <w:rsid w:val="00B6368C"/>
    <w:rsid w:val="00B63B38"/>
    <w:rsid w:val="00B71F37"/>
    <w:rsid w:val="00B74FBB"/>
    <w:rsid w:val="00B75AD4"/>
    <w:rsid w:val="00B77F8A"/>
    <w:rsid w:val="00B81C57"/>
    <w:rsid w:val="00B8488A"/>
    <w:rsid w:val="00B90D38"/>
    <w:rsid w:val="00B91577"/>
    <w:rsid w:val="00B9399C"/>
    <w:rsid w:val="00BA1703"/>
    <w:rsid w:val="00BA398F"/>
    <w:rsid w:val="00BA3F09"/>
    <w:rsid w:val="00BA4DE7"/>
    <w:rsid w:val="00BB2120"/>
    <w:rsid w:val="00BB27F4"/>
    <w:rsid w:val="00BB3698"/>
    <w:rsid w:val="00BC1394"/>
    <w:rsid w:val="00BC4337"/>
    <w:rsid w:val="00BC6088"/>
    <w:rsid w:val="00BD092A"/>
    <w:rsid w:val="00BD4F66"/>
    <w:rsid w:val="00BE6D0A"/>
    <w:rsid w:val="00BF2AB1"/>
    <w:rsid w:val="00BF5B01"/>
    <w:rsid w:val="00BF5F1D"/>
    <w:rsid w:val="00BF63B8"/>
    <w:rsid w:val="00BF6758"/>
    <w:rsid w:val="00BF7779"/>
    <w:rsid w:val="00C0154C"/>
    <w:rsid w:val="00C03871"/>
    <w:rsid w:val="00C04262"/>
    <w:rsid w:val="00C1076E"/>
    <w:rsid w:val="00C139AB"/>
    <w:rsid w:val="00C143F6"/>
    <w:rsid w:val="00C162A4"/>
    <w:rsid w:val="00C17982"/>
    <w:rsid w:val="00C215AE"/>
    <w:rsid w:val="00C25AE1"/>
    <w:rsid w:val="00C310D7"/>
    <w:rsid w:val="00C33091"/>
    <w:rsid w:val="00C334AD"/>
    <w:rsid w:val="00C349D7"/>
    <w:rsid w:val="00C410E9"/>
    <w:rsid w:val="00C413D7"/>
    <w:rsid w:val="00C417DA"/>
    <w:rsid w:val="00C45734"/>
    <w:rsid w:val="00C51ADE"/>
    <w:rsid w:val="00C5210A"/>
    <w:rsid w:val="00C522D3"/>
    <w:rsid w:val="00C53FA1"/>
    <w:rsid w:val="00C54322"/>
    <w:rsid w:val="00C54AE2"/>
    <w:rsid w:val="00C55A09"/>
    <w:rsid w:val="00C60ACC"/>
    <w:rsid w:val="00C61320"/>
    <w:rsid w:val="00C71D58"/>
    <w:rsid w:val="00C74147"/>
    <w:rsid w:val="00C74CAC"/>
    <w:rsid w:val="00C81146"/>
    <w:rsid w:val="00C81C63"/>
    <w:rsid w:val="00C84241"/>
    <w:rsid w:val="00C9024C"/>
    <w:rsid w:val="00C920B9"/>
    <w:rsid w:val="00C94282"/>
    <w:rsid w:val="00C94D13"/>
    <w:rsid w:val="00C9548F"/>
    <w:rsid w:val="00CA046C"/>
    <w:rsid w:val="00CA42B1"/>
    <w:rsid w:val="00CA47EE"/>
    <w:rsid w:val="00CB01CF"/>
    <w:rsid w:val="00CB165F"/>
    <w:rsid w:val="00CB1BC8"/>
    <w:rsid w:val="00CB35F6"/>
    <w:rsid w:val="00CB4F76"/>
    <w:rsid w:val="00CB7421"/>
    <w:rsid w:val="00CB763E"/>
    <w:rsid w:val="00CC3BC9"/>
    <w:rsid w:val="00CC7E39"/>
    <w:rsid w:val="00CD1273"/>
    <w:rsid w:val="00CD7E07"/>
    <w:rsid w:val="00CE0974"/>
    <w:rsid w:val="00CE2552"/>
    <w:rsid w:val="00CE35C9"/>
    <w:rsid w:val="00CE5A4E"/>
    <w:rsid w:val="00CF0FDC"/>
    <w:rsid w:val="00CF25CD"/>
    <w:rsid w:val="00D013A9"/>
    <w:rsid w:val="00D01D9B"/>
    <w:rsid w:val="00D0340E"/>
    <w:rsid w:val="00D125AD"/>
    <w:rsid w:val="00D2000F"/>
    <w:rsid w:val="00D208B7"/>
    <w:rsid w:val="00D23305"/>
    <w:rsid w:val="00D25756"/>
    <w:rsid w:val="00D2633C"/>
    <w:rsid w:val="00D32695"/>
    <w:rsid w:val="00D37CED"/>
    <w:rsid w:val="00D43812"/>
    <w:rsid w:val="00D4510B"/>
    <w:rsid w:val="00D454AE"/>
    <w:rsid w:val="00D533EE"/>
    <w:rsid w:val="00D535B6"/>
    <w:rsid w:val="00D616BE"/>
    <w:rsid w:val="00D63776"/>
    <w:rsid w:val="00D65912"/>
    <w:rsid w:val="00D67248"/>
    <w:rsid w:val="00D80535"/>
    <w:rsid w:val="00D82087"/>
    <w:rsid w:val="00D85AF4"/>
    <w:rsid w:val="00D91039"/>
    <w:rsid w:val="00D93C96"/>
    <w:rsid w:val="00D96A27"/>
    <w:rsid w:val="00D96A91"/>
    <w:rsid w:val="00D97A0A"/>
    <w:rsid w:val="00DA0DBE"/>
    <w:rsid w:val="00DA4D37"/>
    <w:rsid w:val="00DB34F5"/>
    <w:rsid w:val="00DB3623"/>
    <w:rsid w:val="00DB49D8"/>
    <w:rsid w:val="00DC3F37"/>
    <w:rsid w:val="00DC7302"/>
    <w:rsid w:val="00DE3AA7"/>
    <w:rsid w:val="00DE6AA0"/>
    <w:rsid w:val="00DE7787"/>
    <w:rsid w:val="00DF0F28"/>
    <w:rsid w:val="00DF393C"/>
    <w:rsid w:val="00E01935"/>
    <w:rsid w:val="00E113CB"/>
    <w:rsid w:val="00E13BDC"/>
    <w:rsid w:val="00E16709"/>
    <w:rsid w:val="00E21416"/>
    <w:rsid w:val="00E23B20"/>
    <w:rsid w:val="00E23C5D"/>
    <w:rsid w:val="00E2420E"/>
    <w:rsid w:val="00E25137"/>
    <w:rsid w:val="00E30CBF"/>
    <w:rsid w:val="00E31BE0"/>
    <w:rsid w:val="00E3409D"/>
    <w:rsid w:val="00E347A9"/>
    <w:rsid w:val="00E4634C"/>
    <w:rsid w:val="00E4772B"/>
    <w:rsid w:val="00E572E2"/>
    <w:rsid w:val="00E62CE2"/>
    <w:rsid w:val="00E64588"/>
    <w:rsid w:val="00E65D2C"/>
    <w:rsid w:val="00E6710B"/>
    <w:rsid w:val="00E709AF"/>
    <w:rsid w:val="00E71887"/>
    <w:rsid w:val="00E71C4F"/>
    <w:rsid w:val="00E735CD"/>
    <w:rsid w:val="00E746A7"/>
    <w:rsid w:val="00E74A10"/>
    <w:rsid w:val="00E755B0"/>
    <w:rsid w:val="00E77E12"/>
    <w:rsid w:val="00E8113F"/>
    <w:rsid w:val="00E93CE1"/>
    <w:rsid w:val="00E97858"/>
    <w:rsid w:val="00EA37D1"/>
    <w:rsid w:val="00EA5B71"/>
    <w:rsid w:val="00EB2799"/>
    <w:rsid w:val="00EB5336"/>
    <w:rsid w:val="00EB7548"/>
    <w:rsid w:val="00EC19E0"/>
    <w:rsid w:val="00EC4E06"/>
    <w:rsid w:val="00EC7E74"/>
    <w:rsid w:val="00ED3357"/>
    <w:rsid w:val="00ED4616"/>
    <w:rsid w:val="00ED5862"/>
    <w:rsid w:val="00ED78A7"/>
    <w:rsid w:val="00EE2756"/>
    <w:rsid w:val="00EF0B2D"/>
    <w:rsid w:val="00F07BCA"/>
    <w:rsid w:val="00F12E4D"/>
    <w:rsid w:val="00F132E1"/>
    <w:rsid w:val="00F24118"/>
    <w:rsid w:val="00F24912"/>
    <w:rsid w:val="00F27B34"/>
    <w:rsid w:val="00F27BDE"/>
    <w:rsid w:val="00F27DA0"/>
    <w:rsid w:val="00F307A1"/>
    <w:rsid w:val="00F347A7"/>
    <w:rsid w:val="00F35B1E"/>
    <w:rsid w:val="00F3662A"/>
    <w:rsid w:val="00F40F5E"/>
    <w:rsid w:val="00F50DCA"/>
    <w:rsid w:val="00F56C44"/>
    <w:rsid w:val="00F56D10"/>
    <w:rsid w:val="00F61009"/>
    <w:rsid w:val="00F619B6"/>
    <w:rsid w:val="00F64CF8"/>
    <w:rsid w:val="00F66BF0"/>
    <w:rsid w:val="00F720AB"/>
    <w:rsid w:val="00F723D7"/>
    <w:rsid w:val="00F739DE"/>
    <w:rsid w:val="00F746F7"/>
    <w:rsid w:val="00F83529"/>
    <w:rsid w:val="00F84EE6"/>
    <w:rsid w:val="00F9078D"/>
    <w:rsid w:val="00F91165"/>
    <w:rsid w:val="00F91C41"/>
    <w:rsid w:val="00F91ECF"/>
    <w:rsid w:val="00F95422"/>
    <w:rsid w:val="00F95473"/>
    <w:rsid w:val="00FA10C3"/>
    <w:rsid w:val="00FA1571"/>
    <w:rsid w:val="00FA54B0"/>
    <w:rsid w:val="00FA6470"/>
    <w:rsid w:val="00FA6C49"/>
    <w:rsid w:val="00FB429F"/>
    <w:rsid w:val="00FB4BAE"/>
    <w:rsid w:val="00FC017E"/>
    <w:rsid w:val="00FC3940"/>
    <w:rsid w:val="00FC4A8B"/>
    <w:rsid w:val="00FC6019"/>
    <w:rsid w:val="00FC69E3"/>
    <w:rsid w:val="00FC7898"/>
    <w:rsid w:val="00FD0C39"/>
    <w:rsid w:val="00FD54D2"/>
    <w:rsid w:val="00FD5739"/>
    <w:rsid w:val="00FD7155"/>
    <w:rsid w:val="00FE0AD2"/>
    <w:rsid w:val="00FE0DE8"/>
    <w:rsid w:val="00FE1AAB"/>
    <w:rsid w:val="00FE2468"/>
    <w:rsid w:val="00FE32AF"/>
    <w:rsid w:val="00FE563A"/>
    <w:rsid w:val="00FE6410"/>
    <w:rsid w:val="00FE6B26"/>
    <w:rsid w:val="00FE78B5"/>
    <w:rsid w:val="00FF0E5A"/>
    <w:rsid w:val="00FF1536"/>
    <w:rsid w:val="00FF43A1"/>
    <w:rsid w:val="00FF6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odenotaderodapChar"/>
    <w:uiPriority w:val="99"/>
    <w:unhideWhenUsed/>
    <w:rsid w:val="00167C35"/>
  </w:style>
  <w:style w:type="character" w:customStyle="1" w:styleId="TextodenotaderodapChar">
    <w:name w:val="Texto de nota de rodapé Char"/>
    <w:basedOn w:val="DefaultParagraphFont"/>
    <w:link w:val="FootnoteText"/>
    <w:uiPriority w:val="99"/>
    <w:rsid w:val="00167C35"/>
  </w:style>
  <w:style w:type="character" w:styleId="FootnoteReference">
    <w:name w:val="footnote reference"/>
    <w:basedOn w:val="DefaultParagraphFont"/>
    <w:uiPriority w:val="99"/>
    <w:unhideWhenUsed/>
    <w:rsid w:val="00167C35"/>
    <w:rPr>
      <w:vertAlign w:val="superscript"/>
    </w:rPr>
  </w:style>
  <w:style w:type="paragraph" w:styleId="Header">
    <w:name w:val="header"/>
    <w:basedOn w:val="Normal"/>
    <w:link w:val="CabealhoChar"/>
    <w:uiPriority w:val="99"/>
    <w:unhideWhenUsed/>
    <w:rsid w:val="00167C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167C35"/>
  </w:style>
  <w:style w:type="character" w:styleId="PageNumber">
    <w:name w:val="page number"/>
    <w:basedOn w:val="DefaultParagraphFont"/>
    <w:uiPriority w:val="99"/>
    <w:semiHidden/>
    <w:unhideWhenUsed/>
    <w:rsid w:val="00167C35"/>
  </w:style>
  <w:style w:type="paragraph" w:styleId="NoSpacing">
    <w:name w:val="No Spacing"/>
    <w:uiPriority w:val="1"/>
    <w:qFormat/>
    <w:rsid w:val="004424C7"/>
    <w:rPr>
      <w:rFonts w:asciiTheme="majorHAnsi" w:hAnsiTheme="majorHAnsi"/>
      <w:sz w:val="32"/>
      <w:szCs w:val="32"/>
    </w:rPr>
  </w:style>
  <w:style w:type="paragraph" w:styleId="NormalWeb">
    <w:name w:val="Normal (Web)"/>
    <w:basedOn w:val="Normal"/>
    <w:uiPriority w:val="99"/>
    <w:unhideWhenUsed/>
    <w:rsid w:val="00167C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7C35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167C3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67C35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RodapChar"/>
    <w:uiPriority w:val="99"/>
    <w:semiHidden/>
    <w:unhideWhenUsed/>
    <w:rsid w:val="009F47F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9F47F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odenotaderodapChar"/>
    <w:uiPriority w:val="99"/>
    <w:unhideWhenUsed/>
    <w:rsid w:val="00167C35"/>
  </w:style>
  <w:style w:type="character" w:customStyle="1" w:styleId="TextodenotaderodapChar">
    <w:name w:val="Texto de nota de rodapé Char"/>
    <w:basedOn w:val="DefaultParagraphFont"/>
    <w:link w:val="FootnoteText"/>
    <w:uiPriority w:val="99"/>
    <w:rsid w:val="00167C35"/>
  </w:style>
  <w:style w:type="character" w:styleId="FootnoteReference">
    <w:name w:val="footnote reference"/>
    <w:basedOn w:val="DefaultParagraphFont"/>
    <w:uiPriority w:val="99"/>
    <w:unhideWhenUsed/>
    <w:rsid w:val="00167C35"/>
    <w:rPr>
      <w:vertAlign w:val="superscript"/>
    </w:rPr>
  </w:style>
  <w:style w:type="paragraph" w:styleId="Header">
    <w:name w:val="header"/>
    <w:basedOn w:val="Normal"/>
    <w:link w:val="CabealhoChar"/>
    <w:uiPriority w:val="99"/>
    <w:unhideWhenUsed/>
    <w:rsid w:val="00167C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167C35"/>
  </w:style>
  <w:style w:type="character" w:styleId="PageNumber">
    <w:name w:val="page number"/>
    <w:basedOn w:val="DefaultParagraphFont"/>
    <w:uiPriority w:val="99"/>
    <w:semiHidden/>
    <w:unhideWhenUsed/>
    <w:rsid w:val="00167C35"/>
  </w:style>
  <w:style w:type="paragraph" w:styleId="NoSpacing">
    <w:name w:val="No Spacing"/>
    <w:uiPriority w:val="1"/>
    <w:qFormat/>
    <w:rsid w:val="004424C7"/>
    <w:rPr>
      <w:rFonts w:asciiTheme="majorHAnsi" w:hAnsiTheme="majorHAnsi"/>
      <w:sz w:val="32"/>
      <w:szCs w:val="32"/>
    </w:rPr>
  </w:style>
  <w:style w:type="paragraph" w:styleId="NormalWeb">
    <w:name w:val="Normal (Web)"/>
    <w:basedOn w:val="Normal"/>
    <w:uiPriority w:val="99"/>
    <w:unhideWhenUsed/>
    <w:rsid w:val="00167C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7C35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167C3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67C35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RodapChar"/>
    <w:uiPriority w:val="99"/>
    <w:semiHidden/>
    <w:unhideWhenUsed/>
    <w:rsid w:val="009F47F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9F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7C7B-179E-B24B-902C-702EF080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3160</Words>
  <Characters>18017</Characters>
  <Application>Microsoft Macintosh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Sergio</Company>
  <LinksUpToDate>false</LinksUpToDate>
  <CharactersWithSpaces>21135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Mattos</dc:creator>
  <cp:lastModifiedBy>Ana Lydia Santiago</cp:lastModifiedBy>
  <cp:revision>2</cp:revision>
  <dcterms:created xsi:type="dcterms:W3CDTF">2015-07-29T17:25:00Z</dcterms:created>
  <dcterms:modified xsi:type="dcterms:W3CDTF">2015-07-29T17:25:00Z</dcterms:modified>
</cp:coreProperties>
</file>